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2268"/>
        <w:gridCol w:w="4374"/>
        <w:gridCol w:w="1566"/>
        <w:gridCol w:w="360"/>
        <w:gridCol w:w="2448"/>
      </w:tblGrid>
      <w:tr w:rsidR="00AC63B9" w:rsidRPr="00796AA8" w14:paraId="3240E172" w14:textId="77777777" w:rsidTr="00690D66">
        <w:tc>
          <w:tcPr>
            <w:tcW w:w="2268" w:type="dxa"/>
            <w:shd w:val="clear" w:color="auto" w:fill="auto"/>
          </w:tcPr>
          <w:p w14:paraId="382C3F52" w14:textId="77777777" w:rsidR="00AC63B9" w:rsidRPr="00690D66" w:rsidRDefault="00AC63B9" w:rsidP="002D6B07">
            <w:pPr>
              <w:rPr>
                <w:sz w:val="17"/>
                <w:szCs w:val="17"/>
              </w:rPr>
            </w:pPr>
          </w:p>
        </w:tc>
        <w:tc>
          <w:tcPr>
            <w:tcW w:w="5940" w:type="dxa"/>
            <w:gridSpan w:val="2"/>
            <w:shd w:val="clear" w:color="auto" w:fill="auto"/>
          </w:tcPr>
          <w:p w14:paraId="1485F3AD" w14:textId="77777777" w:rsidR="00AC63B9" w:rsidRPr="00690D66" w:rsidRDefault="00AC63B9" w:rsidP="00690D66">
            <w:pPr>
              <w:jc w:val="right"/>
              <w:rPr>
                <w:b/>
                <w:szCs w:val="22"/>
              </w:rPr>
            </w:pPr>
          </w:p>
        </w:tc>
        <w:tc>
          <w:tcPr>
            <w:tcW w:w="360" w:type="dxa"/>
            <w:tcBorders>
              <w:right w:val="single" w:sz="4" w:space="0" w:color="999999"/>
            </w:tcBorders>
            <w:shd w:val="clear" w:color="auto" w:fill="auto"/>
          </w:tcPr>
          <w:p w14:paraId="71E1E0E0" w14:textId="77777777" w:rsidR="00AC63B9" w:rsidRPr="00690D66" w:rsidRDefault="00AC63B9" w:rsidP="002D6B07">
            <w:pPr>
              <w:rPr>
                <w:sz w:val="20"/>
                <w:szCs w:val="20"/>
              </w:rPr>
            </w:pPr>
          </w:p>
        </w:tc>
        <w:tc>
          <w:tcPr>
            <w:tcW w:w="2448" w:type="dxa"/>
            <w:vMerge w:val="restart"/>
            <w:tcBorders>
              <w:top w:val="single" w:sz="4" w:space="0" w:color="999999"/>
              <w:left w:val="single" w:sz="4" w:space="0" w:color="999999"/>
              <w:right w:val="single" w:sz="4" w:space="0" w:color="999999"/>
            </w:tcBorders>
            <w:shd w:val="clear" w:color="auto" w:fill="auto"/>
          </w:tcPr>
          <w:p w14:paraId="017CF7F3" w14:textId="77777777" w:rsidR="00AC63B9" w:rsidRPr="00690D66" w:rsidRDefault="00AC63B9" w:rsidP="00690D66">
            <w:pPr>
              <w:jc w:val="center"/>
              <w:rPr>
                <w:color w:val="808080"/>
                <w:sz w:val="20"/>
                <w:szCs w:val="20"/>
              </w:rPr>
            </w:pPr>
            <w:r w:rsidRPr="00690D66">
              <w:rPr>
                <w:color w:val="808080"/>
                <w:sz w:val="16"/>
                <w:szCs w:val="20"/>
              </w:rPr>
              <w:t>Clerk’s stamp:</w:t>
            </w:r>
          </w:p>
        </w:tc>
      </w:tr>
      <w:tr w:rsidR="00AC63B9" w:rsidRPr="00796AA8" w14:paraId="3054B088" w14:textId="77777777" w:rsidTr="00690D66">
        <w:tc>
          <w:tcPr>
            <w:tcW w:w="2268" w:type="dxa"/>
            <w:shd w:val="clear" w:color="auto" w:fill="auto"/>
            <w:vAlign w:val="bottom"/>
          </w:tcPr>
          <w:p w14:paraId="7E15A6C8" w14:textId="77777777" w:rsidR="00AC63B9" w:rsidRPr="00690D66" w:rsidRDefault="00AC63B9" w:rsidP="00335EC6">
            <w:pPr>
              <w:rPr>
                <w:sz w:val="17"/>
                <w:szCs w:val="17"/>
              </w:rPr>
            </w:pPr>
            <w:r w:rsidRPr="00690D66">
              <w:rPr>
                <w:sz w:val="17"/>
                <w:szCs w:val="17"/>
              </w:rPr>
              <w:t>COURT FILE NUMBER</w:t>
            </w:r>
          </w:p>
        </w:tc>
        <w:tc>
          <w:tcPr>
            <w:tcW w:w="4374" w:type="dxa"/>
            <w:tcBorders>
              <w:bottom w:val="single" w:sz="4" w:space="0" w:color="auto"/>
            </w:tcBorders>
            <w:shd w:val="clear" w:color="auto" w:fill="auto"/>
            <w:tcMar>
              <w:left w:w="0" w:type="dxa"/>
              <w:right w:w="115" w:type="dxa"/>
            </w:tcMar>
            <w:vAlign w:val="bottom"/>
          </w:tcPr>
          <w:p w14:paraId="1FAC403B" w14:textId="77777777" w:rsidR="00AC63B9" w:rsidRPr="00690D66" w:rsidRDefault="00733F58" w:rsidP="000509FD">
            <w:pPr>
              <w:rPr>
                <w:b/>
                <w:szCs w:val="20"/>
              </w:rPr>
            </w:pPr>
            <w:r w:rsidRPr="00690D66">
              <w:rPr>
                <w:b/>
                <w:szCs w:val="20"/>
              </w:rPr>
              <w:fldChar w:fldCharType="begin">
                <w:ffData>
                  <w:name w:val="Text14"/>
                  <w:enabled/>
                  <w:calcOnExit w:val="0"/>
                  <w:textInput/>
                </w:ffData>
              </w:fldChar>
            </w:r>
            <w:bookmarkStart w:id="0" w:name="Text14"/>
            <w:r w:rsidRPr="00690D66">
              <w:rPr>
                <w:b/>
                <w:szCs w:val="20"/>
              </w:rPr>
              <w:instrText xml:space="preserve"> FORMTEXT </w:instrText>
            </w:r>
            <w:r w:rsidR="000E1C29" w:rsidRPr="00690D66">
              <w:rPr>
                <w:b/>
                <w:szCs w:val="20"/>
              </w:rPr>
            </w:r>
            <w:r w:rsidRPr="00690D66">
              <w:rPr>
                <w:b/>
                <w:szCs w:val="20"/>
              </w:rPr>
              <w:fldChar w:fldCharType="separate"/>
            </w:r>
            <w:r w:rsidRPr="00690D66">
              <w:rPr>
                <w:b/>
                <w:noProof/>
                <w:szCs w:val="20"/>
              </w:rPr>
              <w:t> </w:t>
            </w:r>
            <w:r w:rsidRPr="00690D66">
              <w:rPr>
                <w:b/>
                <w:noProof/>
                <w:szCs w:val="20"/>
              </w:rPr>
              <w:t> </w:t>
            </w:r>
            <w:r w:rsidRPr="00690D66">
              <w:rPr>
                <w:b/>
                <w:noProof/>
                <w:szCs w:val="20"/>
              </w:rPr>
              <w:t> </w:t>
            </w:r>
            <w:r w:rsidRPr="00690D66">
              <w:rPr>
                <w:b/>
                <w:noProof/>
                <w:szCs w:val="20"/>
              </w:rPr>
              <w:t> </w:t>
            </w:r>
            <w:r w:rsidRPr="00690D66">
              <w:rPr>
                <w:b/>
                <w:noProof/>
                <w:szCs w:val="20"/>
              </w:rPr>
              <w:t> </w:t>
            </w:r>
            <w:r w:rsidRPr="00690D66">
              <w:rPr>
                <w:b/>
                <w:szCs w:val="20"/>
              </w:rPr>
              <w:fldChar w:fldCharType="end"/>
            </w:r>
            <w:bookmarkEnd w:id="0"/>
          </w:p>
        </w:tc>
        <w:tc>
          <w:tcPr>
            <w:tcW w:w="1566" w:type="dxa"/>
            <w:shd w:val="clear" w:color="auto" w:fill="auto"/>
          </w:tcPr>
          <w:p w14:paraId="2E28D327" w14:textId="77777777" w:rsidR="00AC63B9" w:rsidRPr="00690D66" w:rsidRDefault="00AC63B9" w:rsidP="002D6B07">
            <w:pPr>
              <w:rPr>
                <w:sz w:val="20"/>
                <w:szCs w:val="20"/>
              </w:rPr>
            </w:pPr>
          </w:p>
        </w:tc>
        <w:tc>
          <w:tcPr>
            <w:tcW w:w="360" w:type="dxa"/>
            <w:tcBorders>
              <w:right w:val="single" w:sz="4" w:space="0" w:color="999999"/>
            </w:tcBorders>
            <w:shd w:val="clear" w:color="auto" w:fill="auto"/>
          </w:tcPr>
          <w:p w14:paraId="6F395017" w14:textId="77777777" w:rsidR="00AC63B9" w:rsidRPr="00690D66" w:rsidRDefault="00AC63B9" w:rsidP="002D6B07">
            <w:pPr>
              <w:rPr>
                <w:sz w:val="20"/>
                <w:szCs w:val="20"/>
              </w:rPr>
            </w:pPr>
          </w:p>
        </w:tc>
        <w:tc>
          <w:tcPr>
            <w:tcW w:w="2448" w:type="dxa"/>
            <w:vMerge/>
            <w:tcBorders>
              <w:left w:val="single" w:sz="4" w:space="0" w:color="999999"/>
              <w:right w:val="single" w:sz="4" w:space="0" w:color="999999"/>
            </w:tcBorders>
            <w:shd w:val="clear" w:color="auto" w:fill="auto"/>
          </w:tcPr>
          <w:p w14:paraId="04C262CB" w14:textId="77777777" w:rsidR="00AC63B9" w:rsidRPr="00690D66" w:rsidRDefault="00AC63B9" w:rsidP="00690D66">
            <w:pPr>
              <w:jc w:val="center"/>
              <w:rPr>
                <w:sz w:val="20"/>
                <w:szCs w:val="20"/>
              </w:rPr>
            </w:pPr>
          </w:p>
        </w:tc>
      </w:tr>
      <w:tr w:rsidR="00AC63B9" w:rsidRPr="00796AA8" w14:paraId="6338F9A0" w14:textId="77777777" w:rsidTr="00690D66">
        <w:tc>
          <w:tcPr>
            <w:tcW w:w="2268" w:type="dxa"/>
            <w:shd w:val="clear" w:color="auto" w:fill="auto"/>
            <w:vAlign w:val="bottom"/>
          </w:tcPr>
          <w:p w14:paraId="3C052062" w14:textId="77777777" w:rsidR="00AC63B9" w:rsidRPr="00690D66" w:rsidRDefault="00AC63B9" w:rsidP="00335EC6">
            <w:pPr>
              <w:rPr>
                <w:sz w:val="17"/>
                <w:szCs w:val="17"/>
              </w:rPr>
            </w:pPr>
          </w:p>
        </w:tc>
        <w:tc>
          <w:tcPr>
            <w:tcW w:w="5940" w:type="dxa"/>
            <w:gridSpan w:val="2"/>
            <w:shd w:val="clear" w:color="auto" w:fill="auto"/>
          </w:tcPr>
          <w:p w14:paraId="2BB81450" w14:textId="77777777" w:rsidR="00AC63B9" w:rsidRPr="00690D66" w:rsidRDefault="00AC63B9" w:rsidP="002D6B07">
            <w:pPr>
              <w:rPr>
                <w:sz w:val="20"/>
                <w:szCs w:val="20"/>
              </w:rPr>
            </w:pPr>
          </w:p>
        </w:tc>
        <w:tc>
          <w:tcPr>
            <w:tcW w:w="360" w:type="dxa"/>
            <w:tcBorders>
              <w:right w:val="single" w:sz="4" w:space="0" w:color="999999"/>
            </w:tcBorders>
            <w:shd w:val="clear" w:color="auto" w:fill="auto"/>
          </w:tcPr>
          <w:p w14:paraId="4FF00A31" w14:textId="77777777" w:rsidR="00AC63B9" w:rsidRPr="00690D66" w:rsidRDefault="00AC63B9" w:rsidP="002D6B07">
            <w:pPr>
              <w:rPr>
                <w:sz w:val="20"/>
                <w:szCs w:val="20"/>
              </w:rPr>
            </w:pPr>
          </w:p>
        </w:tc>
        <w:tc>
          <w:tcPr>
            <w:tcW w:w="2448" w:type="dxa"/>
            <w:vMerge/>
            <w:tcBorders>
              <w:left w:val="single" w:sz="4" w:space="0" w:color="999999"/>
              <w:right w:val="single" w:sz="4" w:space="0" w:color="999999"/>
            </w:tcBorders>
            <w:shd w:val="clear" w:color="auto" w:fill="auto"/>
          </w:tcPr>
          <w:p w14:paraId="46C3DE6E" w14:textId="77777777" w:rsidR="00AC63B9" w:rsidRPr="00690D66" w:rsidRDefault="00AC63B9" w:rsidP="002D6B07">
            <w:pPr>
              <w:rPr>
                <w:sz w:val="20"/>
                <w:szCs w:val="20"/>
              </w:rPr>
            </w:pPr>
          </w:p>
        </w:tc>
      </w:tr>
      <w:tr w:rsidR="00AC63B9" w:rsidRPr="00796AA8" w14:paraId="10C80982" w14:textId="77777777" w:rsidTr="00690D66">
        <w:tc>
          <w:tcPr>
            <w:tcW w:w="2268" w:type="dxa"/>
            <w:shd w:val="clear" w:color="auto" w:fill="auto"/>
            <w:vAlign w:val="bottom"/>
          </w:tcPr>
          <w:p w14:paraId="1BCD5CE6" w14:textId="77777777" w:rsidR="00AC63B9" w:rsidRPr="00690D66" w:rsidRDefault="00AC63B9" w:rsidP="00335EC6">
            <w:pPr>
              <w:rPr>
                <w:sz w:val="17"/>
                <w:szCs w:val="17"/>
              </w:rPr>
            </w:pPr>
            <w:r w:rsidRPr="00690D66">
              <w:rPr>
                <w:sz w:val="17"/>
                <w:szCs w:val="17"/>
              </w:rPr>
              <w:t>COURT</w:t>
            </w:r>
            <w:r w:rsidRPr="00690D66">
              <w:rPr>
                <w:sz w:val="17"/>
                <w:szCs w:val="17"/>
              </w:rPr>
              <w:tab/>
            </w:r>
          </w:p>
        </w:tc>
        <w:tc>
          <w:tcPr>
            <w:tcW w:w="5940" w:type="dxa"/>
            <w:gridSpan w:val="2"/>
            <w:shd w:val="clear" w:color="auto" w:fill="auto"/>
            <w:tcMar>
              <w:left w:w="0" w:type="dxa"/>
              <w:right w:w="115" w:type="dxa"/>
            </w:tcMar>
          </w:tcPr>
          <w:p w14:paraId="30719B01" w14:textId="77777777" w:rsidR="00AC63B9" w:rsidRPr="00690D66" w:rsidRDefault="00AC63B9" w:rsidP="001D4757">
            <w:pPr>
              <w:rPr>
                <w:szCs w:val="20"/>
              </w:rPr>
            </w:pPr>
            <w:r w:rsidRPr="00690D66">
              <w:rPr>
                <w:szCs w:val="20"/>
              </w:rPr>
              <w:fldChar w:fldCharType="begin">
                <w:ffData>
                  <w:name w:val="Check1"/>
                  <w:enabled/>
                  <w:calcOnExit w:val="0"/>
                  <w:checkBox>
                    <w:sizeAuto/>
                    <w:default w:val="0"/>
                  </w:checkBox>
                </w:ffData>
              </w:fldChar>
            </w:r>
            <w:bookmarkStart w:id="1" w:name="Check1"/>
            <w:r w:rsidRPr="00690D66">
              <w:rPr>
                <w:szCs w:val="20"/>
              </w:rPr>
              <w:instrText xml:space="preserve"> FORMCHECKBOX </w:instrText>
            </w:r>
            <w:r w:rsidRPr="00690D66">
              <w:rPr>
                <w:szCs w:val="20"/>
              </w:rPr>
            </w:r>
            <w:r w:rsidRPr="00690D66">
              <w:rPr>
                <w:szCs w:val="20"/>
              </w:rPr>
              <w:fldChar w:fldCharType="end"/>
            </w:r>
            <w:bookmarkEnd w:id="1"/>
            <w:r w:rsidRPr="00690D66">
              <w:rPr>
                <w:szCs w:val="20"/>
              </w:rPr>
              <w:t xml:space="preserve"> </w:t>
            </w:r>
            <w:r w:rsidR="005A747D" w:rsidRPr="00690D66">
              <w:rPr>
                <w:szCs w:val="20"/>
              </w:rPr>
              <w:t xml:space="preserve"> </w:t>
            </w:r>
            <w:r w:rsidRPr="00690D66">
              <w:rPr>
                <w:szCs w:val="20"/>
              </w:rPr>
              <w:t>Alberta</w:t>
            </w:r>
            <w:r w:rsidR="001D4757">
              <w:rPr>
                <w:szCs w:val="20"/>
              </w:rPr>
              <w:t xml:space="preserve"> Court of Justice</w:t>
            </w:r>
          </w:p>
        </w:tc>
        <w:tc>
          <w:tcPr>
            <w:tcW w:w="360" w:type="dxa"/>
            <w:tcBorders>
              <w:right w:val="single" w:sz="4" w:space="0" w:color="999999"/>
            </w:tcBorders>
            <w:shd w:val="clear" w:color="auto" w:fill="auto"/>
          </w:tcPr>
          <w:p w14:paraId="115438BA" w14:textId="77777777" w:rsidR="00AC63B9" w:rsidRPr="00690D66" w:rsidRDefault="00AC63B9" w:rsidP="002D6B07">
            <w:pPr>
              <w:rPr>
                <w:sz w:val="20"/>
                <w:szCs w:val="20"/>
              </w:rPr>
            </w:pPr>
          </w:p>
        </w:tc>
        <w:tc>
          <w:tcPr>
            <w:tcW w:w="2448" w:type="dxa"/>
            <w:vMerge/>
            <w:tcBorders>
              <w:left w:val="single" w:sz="4" w:space="0" w:color="999999"/>
              <w:right w:val="single" w:sz="4" w:space="0" w:color="999999"/>
            </w:tcBorders>
            <w:shd w:val="clear" w:color="auto" w:fill="auto"/>
          </w:tcPr>
          <w:p w14:paraId="6710F65C" w14:textId="77777777" w:rsidR="00AC63B9" w:rsidRPr="00690D66" w:rsidRDefault="00AC63B9" w:rsidP="002D6B07">
            <w:pPr>
              <w:rPr>
                <w:sz w:val="20"/>
                <w:szCs w:val="20"/>
              </w:rPr>
            </w:pPr>
          </w:p>
        </w:tc>
      </w:tr>
      <w:tr w:rsidR="00AC63B9" w:rsidRPr="00796AA8" w14:paraId="41ED13BE" w14:textId="77777777" w:rsidTr="00690D66">
        <w:tc>
          <w:tcPr>
            <w:tcW w:w="2268" w:type="dxa"/>
            <w:shd w:val="clear" w:color="auto" w:fill="auto"/>
            <w:vAlign w:val="bottom"/>
          </w:tcPr>
          <w:p w14:paraId="65216AC9" w14:textId="77777777" w:rsidR="00AC63B9" w:rsidRPr="00690D66" w:rsidRDefault="00AC63B9" w:rsidP="00335EC6">
            <w:pPr>
              <w:rPr>
                <w:sz w:val="17"/>
                <w:szCs w:val="17"/>
              </w:rPr>
            </w:pPr>
            <w:r w:rsidRPr="00690D66">
              <w:rPr>
                <w:sz w:val="17"/>
                <w:szCs w:val="17"/>
              </w:rPr>
              <w:tab/>
            </w:r>
            <w:r w:rsidRPr="00690D66">
              <w:rPr>
                <w:sz w:val="17"/>
                <w:szCs w:val="17"/>
              </w:rPr>
              <w:tab/>
            </w:r>
          </w:p>
        </w:tc>
        <w:tc>
          <w:tcPr>
            <w:tcW w:w="5940" w:type="dxa"/>
            <w:gridSpan w:val="2"/>
            <w:shd w:val="clear" w:color="auto" w:fill="auto"/>
            <w:tcMar>
              <w:left w:w="0" w:type="dxa"/>
              <w:right w:w="115" w:type="dxa"/>
            </w:tcMar>
          </w:tcPr>
          <w:p w14:paraId="4E0A8174" w14:textId="77777777" w:rsidR="00AC63B9" w:rsidRPr="00690D66" w:rsidRDefault="00AC63B9" w:rsidP="002814E7">
            <w:pPr>
              <w:rPr>
                <w:szCs w:val="20"/>
              </w:rPr>
            </w:pPr>
            <w:r w:rsidRPr="00690D66">
              <w:rPr>
                <w:szCs w:val="20"/>
              </w:rPr>
              <w:fldChar w:fldCharType="begin">
                <w:ffData>
                  <w:name w:val="Check2"/>
                  <w:enabled/>
                  <w:calcOnExit w:val="0"/>
                  <w:checkBox>
                    <w:sizeAuto/>
                    <w:default w:val="0"/>
                  </w:checkBox>
                </w:ffData>
              </w:fldChar>
            </w:r>
            <w:bookmarkStart w:id="2" w:name="Check2"/>
            <w:r w:rsidRPr="00690D66">
              <w:rPr>
                <w:szCs w:val="20"/>
              </w:rPr>
              <w:instrText xml:space="preserve"> FORMCHECKBOX </w:instrText>
            </w:r>
            <w:r w:rsidRPr="00690D66">
              <w:rPr>
                <w:szCs w:val="20"/>
              </w:rPr>
            </w:r>
            <w:r w:rsidRPr="00690D66">
              <w:rPr>
                <w:szCs w:val="20"/>
              </w:rPr>
              <w:fldChar w:fldCharType="end"/>
            </w:r>
            <w:bookmarkEnd w:id="2"/>
            <w:r w:rsidRPr="00690D66">
              <w:rPr>
                <w:szCs w:val="20"/>
              </w:rPr>
              <w:t xml:space="preserve"> </w:t>
            </w:r>
            <w:r w:rsidR="005A747D" w:rsidRPr="00690D66">
              <w:rPr>
                <w:szCs w:val="20"/>
              </w:rPr>
              <w:t xml:space="preserve"> </w:t>
            </w:r>
            <w:r w:rsidRPr="00690D66">
              <w:rPr>
                <w:szCs w:val="20"/>
              </w:rPr>
              <w:t xml:space="preserve">Court of </w:t>
            </w:r>
            <w:r w:rsidR="002814E7" w:rsidRPr="00690D66">
              <w:rPr>
                <w:szCs w:val="20"/>
              </w:rPr>
              <w:t>King’s</w:t>
            </w:r>
            <w:r w:rsidRPr="00690D66">
              <w:rPr>
                <w:szCs w:val="20"/>
              </w:rPr>
              <w:t xml:space="preserve"> Bench of Alberta</w:t>
            </w:r>
          </w:p>
        </w:tc>
        <w:tc>
          <w:tcPr>
            <w:tcW w:w="360" w:type="dxa"/>
            <w:tcBorders>
              <w:right w:val="single" w:sz="4" w:space="0" w:color="999999"/>
            </w:tcBorders>
            <w:shd w:val="clear" w:color="auto" w:fill="auto"/>
          </w:tcPr>
          <w:p w14:paraId="04151038" w14:textId="77777777" w:rsidR="00AC63B9" w:rsidRPr="00690D66" w:rsidRDefault="00AC63B9" w:rsidP="002D6B07">
            <w:pPr>
              <w:rPr>
                <w:sz w:val="20"/>
                <w:szCs w:val="20"/>
              </w:rPr>
            </w:pPr>
          </w:p>
        </w:tc>
        <w:tc>
          <w:tcPr>
            <w:tcW w:w="2448" w:type="dxa"/>
            <w:vMerge/>
            <w:tcBorders>
              <w:left w:val="single" w:sz="4" w:space="0" w:color="999999"/>
              <w:right w:val="single" w:sz="4" w:space="0" w:color="999999"/>
            </w:tcBorders>
            <w:shd w:val="clear" w:color="auto" w:fill="auto"/>
          </w:tcPr>
          <w:p w14:paraId="371BD5FD" w14:textId="77777777" w:rsidR="00AC63B9" w:rsidRPr="00690D66" w:rsidRDefault="00AC63B9" w:rsidP="002D6B07">
            <w:pPr>
              <w:rPr>
                <w:sz w:val="20"/>
                <w:szCs w:val="20"/>
              </w:rPr>
            </w:pPr>
          </w:p>
        </w:tc>
      </w:tr>
      <w:tr w:rsidR="0016243A" w:rsidRPr="00796AA8" w14:paraId="3E313C02" w14:textId="77777777" w:rsidTr="00690D66">
        <w:tc>
          <w:tcPr>
            <w:tcW w:w="2268" w:type="dxa"/>
            <w:vMerge w:val="restart"/>
            <w:shd w:val="clear" w:color="auto" w:fill="auto"/>
            <w:vAlign w:val="bottom"/>
          </w:tcPr>
          <w:p w14:paraId="3F1B28C7" w14:textId="77777777" w:rsidR="0016243A" w:rsidRPr="00690D66" w:rsidRDefault="0016243A" w:rsidP="00335EC6">
            <w:pPr>
              <w:rPr>
                <w:sz w:val="17"/>
                <w:szCs w:val="17"/>
              </w:rPr>
            </w:pPr>
            <w:r w:rsidRPr="00690D66">
              <w:rPr>
                <w:sz w:val="17"/>
                <w:szCs w:val="17"/>
              </w:rPr>
              <w:t xml:space="preserve">COURT LOCATION / </w:t>
            </w:r>
          </w:p>
          <w:p w14:paraId="0FF84272" w14:textId="77777777" w:rsidR="0016243A" w:rsidRPr="00690D66" w:rsidRDefault="0016243A" w:rsidP="00335EC6">
            <w:pPr>
              <w:rPr>
                <w:sz w:val="17"/>
                <w:szCs w:val="17"/>
              </w:rPr>
            </w:pPr>
            <w:r w:rsidRPr="00690D66">
              <w:rPr>
                <w:sz w:val="17"/>
                <w:szCs w:val="17"/>
              </w:rPr>
              <w:t>JUDICIAL CENTRE</w:t>
            </w:r>
          </w:p>
        </w:tc>
        <w:tc>
          <w:tcPr>
            <w:tcW w:w="5940" w:type="dxa"/>
            <w:gridSpan w:val="2"/>
            <w:shd w:val="clear" w:color="auto" w:fill="auto"/>
          </w:tcPr>
          <w:p w14:paraId="4219D553" w14:textId="77777777" w:rsidR="0016243A" w:rsidRPr="00690D66" w:rsidRDefault="0016243A" w:rsidP="002D6B07">
            <w:pPr>
              <w:rPr>
                <w:sz w:val="20"/>
                <w:szCs w:val="20"/>
              </w:rPr>
            </w:pPr>
          </w:p>
        </w:tc>
        <w:tc>
          <w:tcPr>
            <w:tcW w:w="360" w:type="dxa"/>
            <w:tcBorders>
              <w:right w:val="single" w:sz="4" w:space="0" w:color="999999"/>
            </w:tcBorders>
            <w:shd w:val="clear" w:color="auto" w:fill="auto"/>
          </w:tcPr>
          <w:p w14:paraId="741996AF" w14:textId="77777777" w:rsidR="0016243A" w:rsidRPr="00690D66" w:rsidRDefault="0016243A" w:rsidP="002D6B07">
            <w:pPr>
              <w:rPr>
                <w:sz w:val="20"/>
                <w:szCs w:val="20"/>
              </w:rPr>
            </w:pPr>
          </w:p>
        </w:tc>
        <w:tc>
          <w:tcPr>
            <w:tcW w:w="2448" w:type="dxa"/>
            <w:vMerge/>
            <w:tcBorders>
              <w:left w:val="single" w:sz="4" w:space="0" w:color="999999"/>
              <w:right w:val="single" w:sz="4" w:space="0" w:color="999999"/>
            </w:tcBorders>
            <w:shd w:val="clear" w:color="auto" w:fill="auto"/>
          </w:tcPr>
          <w:p w14:paraId="14B6A6FF" w14:textId="77777777" w:rsidR="0016243A" w:rsidRPr="00690D66" w:rsidRDefault="0016243A" w:rsidP="002D6B07">
            <w:pPr>
              <w:rPr>
                <w:sz w:val="20"/>
                <w:szCs w:val="20"/>
              </w:rPr>
            </w:pPr>
          </w:p>
        </w:tc>
      </w:tr>
      <w:tr w:rsidR="0016243A" w:rsidRPr="00796AA8" w14:paraId="3DF2178B" w14:textId="77777777" w:rsidTr="00690D66">
        <w:tc>
          <w:tcPr>
            <w:tcW w:w="2268" w:type="dxa"/>
            <w:vMerge/>
            <w:shd w:val="clear" w:color="auto" w:fill="auto"/>
            <w:vAlign w:val="bottom"/>
          </w:tcPr>
          <w:p w14:paraId="01D7FB7C" w14:textId="77777777" w:rsidR="0016243A" w:rsidRPr="00690D66" w:rsidRDefault="0016243A" w:rsidP="00335EC6">
            <w:pPr>
              <w:rPr>
                <w:sz w:val="17"/>
                <w:szCs w:val="17"/>
              </w:rPr>
            </w:pPr>
          </w:p>
        </w:tc>
        <w:tc>
          <w:tcPr>
            <w:tcW w:w="4374" w:type="dxa"/>
            <w:tcBorders>
              <w:bottom w:val="single" w:sz="4" w:space="0" w:color="000000"/>
            </w:tcBorders>
            <w:shd w:val="clear" w:color="auto" w:fill="auto"/>
            <w:tcMar>
              <w:left w:w="0" w:type="dxa"/>
              <w:right w:w="115" w:type="dxa"/>
            </w:tcMar>
            <w:vAlign w:val="bottom"/>
          </w:tcPr>
          <w:p w14:paraId="55D786F5" w14:textId="77777777" w:rsidR="0016243A" w:rsidRPr="00690D66" w:rsidRDefault="0016243A" w:rsidP="00335EC6">
            <w:pPr>
              <w:rPr>
                <w:szCs w:val="20"/>
              </w:rPr>
            </w:pPr>
            <w:r w:rsidRPr="00690D66">
              <w:rPr>
                <w:szCs w:val="20"/>
              </w:rPr>
              <w:fldChar w:fldCharType="begin">
                <w:ffData>
                  <w:name w:val="Text15"/>
                  <w:enabled/>
                  <w:calcOnExit w:val="0"/>
                  <w:textInput/>
                </w:ffData>
              </w:fldChar>
            </w:r>
            <w:bookmarkStart w:id="3" w:name="Text15"/>
            <w:r w:rsidRPr="00690D66">
              <w:rPr>
                <w:szCs w:val="20"/>
              </w:rPr>
              <w:instrText xml:space="preserve"> FORMTEXT </w:instrText>
            </w:r>
            <w:r w:rsidRPr="00690D66">
              <w:rPr>
                <w:szCs w:val="20"/>
              </w:rPr>
            </w:r>
            <w:r w:rsidRPr="00690D66">
              <w:rPr>
                <w:szCs w:val="20"/>
              </w:rPr>
              <w:fldChar w:fldCharType="separate"/>
            </w:r>
            <w:r w:rsidRPr="00690D66">
              <w:rPr>
                <w:noProof/>
                <w:szCs w:val="20"/>
              </w:rPr>
              <w:t> </w:t>
            </w:r>
            <w:r w:rsidRPr="00690D66">
              <w:rPr>
                <w:noProof/>
                <w:szCs w:val="20"/>
              </w:rPr>
              <w:t> </w:t>
            </w:r>
            <w:r w:rsidRPr="00690D66">
              <w:rPr>
                <w:noProof/>
                <w:szCs w:val="20"/>
              </w:rPr>
              <w:t> </w:t>
            </w:r>
            <w:r w:rsidRPr="00690D66">
              <w:rPr>
                <w:noProof/>
                <w:szCs w:val="20"/>
              </w:rPr>
              <w:t> </w:t>
            </w:r>
            <w:r w:rsidRPr="00690D66">
              <w:rPr>
                <w:noProof/>
                <w:szCs w:val="20"/>
              </w:rPr>
              <w:t> </w:t>
            </w:r>
            <w:r w:rsidRPr="00690D66">
              <w:rPr>
                <w:szCs w:val="20"/>
              </w:rPr>
              <w:fldChar w:fldCharType="end"/>
            </w:r>
            <w:bookmarkEnd w:id="3"/>
          </w:p>
        </w:tc>
        <w:tc>
          <w:tcPr>
            <w:tcW w:w="1566" w:type="dxa"/>
            <w:shd w:val="clear" w:color="auto" w:fill="auto"/>
            <w:vAlign w:val="bottom"/>
          </w:tcPr>
          <w:p w14:paraId="486146B6" w14:textId="77777777" w:rsidR="0016243A" w:rsidRPr="00690D66" w:rsidRDefault="0016243A" w:rsidP="00335EC6">
            <w:pPr>
              <w:rPr>
                <w:sz w:val="20"/>
                <w:szCs w:val="20"/>
              </w:rPr>
            </w:pPr>
          </w:p>
        </w:tc>
        <w:tc>
          <w:tcPr>
            <w:tcW w:w="360" w:type="dxa"/>
            <w:tcBorders>
              <w:right w:val="single" w:sz="4" w:space="0" w:color="999999"/>
            </w:tcBorders>
            <w:shd w:val="clear" w:color="auto" w:fill="auto"/>
          </w:tcPr>
          <w:p w14:paraId="56E29F90" w14:textId="77777777" w:rsidR="0016243A" w:rsidRPr="00690D66" w:rsidRDefault="0016243A" w:rsidP="002D6B07">
            <w:pPr>
              <w:rPr>
                <w:sz w:val="20"/>
                <w:szCs w:val="20"/>
              </w:rPr>
            </w:pPr>
          </w:p>
        </w:tc>
        <w:tc>
          <w:tcPr>
            <w:tcW w:w="2448" w:type="dxa"/>
            <w:vMerge/>
            <w:tcBorders>
              <w:left w:val="single" w:sz="4" w:space="0" w:color="999999"/>
              <w:right w:val="single" w:sz="4" w:space="0" w:color="999999"/>
            </w:tcBorders>
            <w:shd w:val="clear" w:color="auto" w:fill="auto"/>
          </w:tcPr>
          <w:p w14:paraId="4F104349" w14:textId="77777777" w:rsidR="0016243A" w:rsidRPr="00690D66" w:rsidRDefault="0016243A" w:rsidP="002D6B07">
            <w:pPr>
              <w:rPr>
                <w:sz w:val="20"/>
                <w:szCs w:val="20"/>
              </w:rPr>
            </w:pPr>
          </w:p>
        </w:tc>
      </w:tr>
      <w:tr w:rsidR="00AC63B9" w:rsidRPr="00796AA8" w14:paraId="339F598B" w14:textId="77777777" w:rsidTr="00690D66">
        <w:tc>
          <w:tcPr>
            <w:tcW w:w="2268" w:type="dxa"/>
            <w:shd w:val="clear" w:color="auto" w:fill="auto"/>
          </w:tcPr>
          <w:p w14:paraId="0B7E090A" w14:textId="77777777" w:rsidR="00AC63B9" w:rsidRPr="00690D66" w:rsidRDefault="00AC63B9" w:rsidP="002D6B07">
            <w:pPr>
              <w:rPr>
                <w:sz w:val="17"/>
                <w:szCs w:val="17"/>
              </w:rPr>
            </w:pPr>
          </w:p>
        </w:tc>
        <w:tc>
          <w:tcPr>
            <w:tcW w:w="6300" w:type="dxa"/>
            <w:gridSpan w:val="3"/>
            <w:tcBorders>
              <w:right w:val="single" w:sz="4" w:space="0" w:color="999999"/>
            </w:tcBorders>
            <w:shd w:val="clear" w:color="auto" w:fill="auto"/>
          </w:tcPr>
          <w:p w14:paraId="7D2D7A6E" w14:textId="77777777" w:rsidR="00AC63B9" w:rsidRPr="00690D66" w:rsidRDefault="00AC63B9" w:rsidP="002D6B07">
            <w:pPr>
              <w:rPr>
                <w:sz w:val="20"/>
                <w:szCs w:val="20"/>
              </w:rPr>
            </w:pPr>
          </w:p>
        </w:tc>
        <w:tc>
          <w:tcPr>
            <w:tcW w:w="2448" w:type="dxa"/>
            <w:vMerge/>
            <w:tcBorders>
              <w:left w:val="single" w:sz="4" w:space="0" w:color="999999"/>
              <w:right w:val="single" w:sz="4" w:space="0" w:color="999999"/>
            </w:tcBorders>
            <w:shd w:val="clear" w:color="auto" w:fill="auto"/>
          </w:tcPr>
          <w:p w14:paraId="54BEB7D5" w14:textId="77777777" w:rsidR="00AC63B9" w:rsidRPr="00690D66" w:rsidRDefault="00AC63B9" w:rsidP="002D6B07">
            <w:pPr>
              <w:rPr>
                <w:sz w:val="20"/>
                <w:szCs w:val="20"/>
              </w:rPr>
            </w:pPr>
          </w:p>
        </w:tc>
      </w:tr>
      <w:tr w:rsidR="00AC63B9" w:rsidRPr="00796AA8" w14:paraId="7B8AB621" w14:textId="77777777" w:rsidTr="00690D66">
        <w:tc>
          <w:tcPr>
            <w:tcW w:w="2268" w:type="dxa"/>
            <w:shd w:val="clear" w:color="auto" w:fill="auto"/>
          </w:tcPr>
          <w:p w14:paraId="033B0A4F" w14:textId="77777777" w:rsidR="00AC63B9" w:rsidRPr="00690D66" w:rsidRDefault="00AC63B9" w:rsidP="002D6B07">
            <w:pPr>
              <w:rPr>
                <w:sz w:val="17"/>
                <w:szCs w:val="17"/>
              </w:rPr>
            </w:pPr>
          </w:p>
        </w:tc>
        <w:tc>
          <w:tcPr>
            <w:tcW w:w="6300" w:type="dxa"/>
            <w:gridSpan w:val="3"/>
            <w:tcBorders>
              <w:right w:val="single" w:sz="4" w:space="0" w:color="999999"/>
            </w:tcBorders>
            <w:shd w:val="clear" w:color="auto" w:fill="auto"/>
          </w:tcPr>
          <w:p w14:paraId="0B071FE4" w14:textId="77777777" w:rsidR="00AC63B9" w:rsidRPr="00690D66" w:rsidRDefault="00AC63B9" w:rsidP="002D6B07">
            <w:pPr>
              <w:rPr>
                <w:sz w:val="20"/>
                <w:szCs w:val="20"/>
              </w:rPr>
            </w:pPr>
          </w:p>
        </w:tc>
        <w:tc>
          <w:tcPr>
            <w:tcW w:w="2448" w:type="dxa"/>
            <w:vMerge/>
            <w:tcBorders>
              <w:left w:val="single" w:sz="4" w:space="0" w:color="999999"/>
              <w:right w:val="single" w:sz="4" w:space="0" w:color="999999"/>
            </w:tcBorders>
            <w:shd w:val="clear" w:color="auto" w:fill="auto"/>
          </w:tcPr>
          <w:p w14:paraId="2B5F213C" w14:textId="77777777" w:rsidR="00AC63B9" w:rsidRPr="00690D66" w:rsidRDefault="00AC63B9" w:rsidP="002D6B07">
            <w:pPr>
              <w:rPr>
                <w:sz w:val="20"/>
                <w:szCs w:val="20"/>
              </w:rPr>
            </w:pPr>
          </w:p>
        </w:tc>
      </w:tr>
      <w:tr w:rsidR="00AC63B9" w:rsidRPr="00690D66" w14:paraId="231BB9A4" w14:textId="77777777" w:rsidTr="00690D66">
        <w:tc>
          <w:tcPr>
            <w:tcW w:w="2268" w:type="dxa"/>
            <w:shd w:val="clear" w:color="auto" w:fill="auto"/>
          </w:tcPr>
          <w:p w14:paraId="1379FB8D" w14:textId="77777777" w:rsidR="00AC63B9" w:rsidRPr="00690D66" w:rsidRDefault="00AC63B9" w:rsidP="002D6B07">
            <w:pPr>
              <w:rPr>
                <w:sz w:val="17"/>
                <w:szCs w:val="17"/>
              </w:rPr>
            </w:pPr>
          </w:p>
        </w:tc>
        <w:tc>
          <w:tcPr>
            <w:tcW w:w="6300" w:type="dxa"/>
            <w:gridSpan w:val="3"/>
            <w:shd w:val="clear" w:color="auto" w:fill="auto"/>
          </w:tcPr>
          <w:p w14:paraId="49B40D24" w14:textId="77777777" w:rsidR="00AC63B9" w:rsidRPr="00690D66" w:rsidRDefault="00AC63B9" w:rsidP="002D6B07">
            <w:pPr>
              <w:rPr>
                <w:sz w:val="17"/>
                <w:szCs w:val="17"/>
              </w:rPr>
            </w:pPr>
          </w:p>
        </w:tc>
        <w:tc>
          <w:tcPr>
            <w:tcW w:w="2448" w:type="dxa"/>
            <w:tcBorders>
              <w:top w:val="single" w:sz="4" w:space="0" w:color="999999"/>
            </w:tcBorders>
            <w:shd w:val="clear" w:color="auto" w:fill="auto"/>
          </w:tcPr>
          <w:p w14:paraId="1B68EB68" w14:textId="77777777" w:rsidR="00AC63B9" w:rsidRPr="00690D66" w:rsidRDefault="00AC63B9" w:rsidP="002D6B07">
            <w:pPr>
              <w:rPr>
                <w:sz w:val="17"/>
                <w:szCs w:val="17"/>
              </w:rPr>
            </w:pPr>
          </w:p>
        </w:tc>
      </w:tr>
      <w:tr w:rsidR="00796AA8" w:rsidRPr="00796AA8" w14:paraId="45A1480F" w14:textId="77777777" w:rsidTr="00690D66">
        <w:trPr>
          <w:trHeight w:val="360"/>
        </w:trPr>
        <w:tc>
          <w:tcPr>
            <w:tcW w:w="2268" w:type="dxa"/>
            <w:tcBorders>
              <w:right w:val="single" w:sz="4" w:space="0" w:color="000000"/>
            </w:tcBorders>
            <w:shd w:val="clear" w:color="auto" w:fill="auto"/>
            <w:vAlign w:val="center"/>
          </w:tcPr>
          <w:p w14:paraId="79AD9FA4" w14:textId="77777777" w:rsidR="00796AA8" w:rsidRPr="00690D66" w:rsidRDefault="00796AA8" w:rsidP="00335EC6">
            <w:pPr>
              <w:rPr>
                <w:b/>
                <w:sz w:val="16"/>
                <w:szCs w:val="16"/>
              </w:rPr>
            </w:pPr>
            <w:r w:rsidRPr="00690D66">
              <w:rPr>
                <w:b/>
                <w:sz w:val="20"/>
                <w:szCs w:val="16"/>
              </w:rPr>
              <w:t>APPLICANT(S)</w:t>
            </w:r>
          </w:p>
        </w:tc>
        <w:tc>
          <w:tcPr>
            <w:tcW w:w="4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25955" w14:textId="77777777" w:rsidR="00796AA8" w:rsidRPr="00690D66" w:rsidRDefault="00733F58" w:rsidP="00335EC6">
            <w:pPr>
              <w:rPr>
                <w:b/>
                <w:szCs w:val="20"/>
              </w:rPr>
            </w:pPr>
            <w:r w:rsidRPr="00690D66">
              <w:rPr>
                <w:b/>
                <w:szCs w:val="20"/>
              </w:rPr>
              <w:fldChar w:fldCharType="begin">
                <w:ffData>
                  <w:name w:val="Text16"/>
                  <w:enabled/>
                  <w:calcOnExit w:val="0"/>
                  <w:textInput/>
                </w:ffData>
              </w:fldChar>
            </w:r>
            <w:bookmarkStart w:id="4" w:name="Text16"/>
            <w:r w:rsidRPr="00690D66">
              <w:rPr>
                <w:b/>
                <w:szCs w:val="20"/>
              </w:rPr>
              <w:instrText xml:space="preserve"> FORMTEXT </w:instrText>
            </w:r>
            <w:r w:rsidR="000E1C29" w:rsidRPr="00690D66">
              <w:rPr>
                <w:b/>
                <w:szCs w:val="20"/>
              </w:rPr>
            </w:r>
            <w:r w:rsidRPr="00690D66">
              <w:rPr>
                <w:b/>
                <w:szCs w:val="20"/>
              </w:rPr>
              <w:fldChar w:fldCharType="separate"/>
            </w:r>
            <w:r w:rsidRPr="00690D66">
              <w:rPr>
                <w:b/>
                <w:noProof/>
                <w:szCs w:val="20"/>
              </w:rPr>
              <w:t> </w:t>
            </w:r>
            <w:r w:rsidRPr="00690D66">
              <w:rPr>
                <w:b/>
                <w:noProof/>
                <w:szCs w:val="20"/>
              </w:rPr>
              <w:t> </w:t>
            </w:r>
            <w:r w:rsidRPr="00690D66">
              <w:rPr>
                <w:b/>
                <w:noProof/>
                <w:szCs w:val="20"/>
              </w:rPr>
              <w:t> </w:t>
            </w:r>
            <w:r w:rsidRPr="00690D66">
              <w:rPr>
                <w:b/>
                <w:noProof/>
                <w:szCs w:val="20"/>
              </w:rPr>
              <w:t> </w:t>
            </w:r>
            <w:r w:rsidRPr="00690D66">
              <w:rPr>
                <w:b/>
                <w:noProof/>
                <w:szCs w:val="20"/>
              </w:rPr>
              <w:t> </w:t>
            </w:r>
            <w:r w:rsidRPr="00690D66">
              <w:rPr>
                <w:b/>
                <w:szCs w:val="20"/>
              </w:rPr>
              <w:fldChar w:fldCharType="end"/>
            </w:r>
            <w:bookmarkEnd w:id="4"/>
          </w:p>
        </w:tc>
        <w:tc>
          <w:tcPr>
            <w:tcW w:w="43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B9C401" w14:textId="77777777" w:rsidR="00796AA8" w:rsidRPr="00690D66" w:rsidRDefault="00733F58" w:rsidP="00335EC6">
            <w:pPr>
              <w:rPr>
                <w:b/>
                <w:szCs w:val="20"/>
              </w:rPr>
            </w:pPr>
            <w:r w:rsidRPr="00690D66">
              <w:rPr>
                <w:b/>
                <w:szCs w:val="20"/>
              </w:rPr>
              <w:fldChar w:fldCharType="begin">
                <w:ffData>
                  <w:name w:val="Text17"/>
                  <w:enabled/>
                  <w:calcOnExit w:val="0"/>
                  <w:textInput/>
                </w:ffData>
              </w:fldChar>
            </w:r>
            <w:bookmarkStart w:id="5" w:name="Text17"/>
            <w:r w:rsidRPr="00690D66">
              <w:rPr>
                <w:b/>
                <w:szCs w:val="20"/>
              </w:rPr>
              <w:instrText xml:space="preserve"> FORMTEXT </w:instrText>
            </w:r>
            <w:r w:rsidR="000E1C29" w:rsidRPr="00690D66">
              <w:rPr>
                <w:b/>
                <w:szCs w:val="20"/>
              </w:rPr>
            </w:r>
            <w:r w:rsidRPr="00690D66">
              <w:rPr>
                <w:b/>
                <w:szCs w:val="20"/>
              </w:rPr>
              <w:fldChar w:fldCharType="separate"/>
            </w:r>
            <w:r w:rsidRPr="00690D66">
              <w:rPr>
                <w:b/>
                <w:noProof/>
                <w:szCs w:val="20"/>
              </w:rPr>
              <w:t> </w:t>
            </w:r>
            <w:r w:rsidRPr="00690D66">
              <w:rPr>
                <w:b/>
                <w:noProof/>
                <w:szCs w:val="20"/>
              </w:rPr>
              <w:t> </w:t>
            </w:r>
            <w:r w:rsidRPr="00690D66">
              <w:rPr>
                <w:b/>
                <w:noProof/>
                <w:szCs w:val="20"/>
              </w:rPr>
              <w:t> </w:t>
            </w:r>
            <w:r w:rsidRPr="00690D66">
              <w:rPr>
                <w:b/>
                <w:noProof/>
                <w:szCs w:val="20"/>
              </w:rPr>
              <w:t> </w:t>
            </w:r>
            <w:r w:rsidRPr="00690D66">
              <w:rPr>
                <w:b/>
                <w:noProof/>
                <w:szCs w:val="20"/>
              </w:rPr>
              <w:t> </w:t>
            </w:r>
            <w:r w:rsidRPr="00690D66">
              <w:rPr>
                <w:b/>
                <w:szCs w:val="20"/>
              </w:rPr>
              <w:fldChar w:fldCharType="end"/>
            </w:r>
            <w:bookmarkEnd w:id="5"/>
          </w:p>
        </w:tc>
      </w:tr>
      <w:tr w:rsidR="00796AA8" w14:paraId="31EFC9F0" w14:textId="77777777" w:rsidTr="00690D66">
        <w:trPr>
          <w:trHeight w:val="864"/>
        </w:trPr>
        <w:tc>
          <w:tcPr>
            <w:tcW w:w="2268" w:type="dxa"/>
            <w:tcBorders>
              <w:right w:val="single" w:sz="4" w:space="0" w:color="000000"/>
            </w:tcBorders>
            <w:shd w:val="clear" w:color="auto" w:fill="auto"/>
          </w:tcPr>
          <w:p w14:paraId="57563E4A" w14:textId="77777777" w:rsidR="00796AA8" w:rsidRPr="00690D66" w:rsidRDefault="00335EC6" w:rsidP="00690D66">
            <w:pPr>
              <w:spacing w:before="60"/>
              <w:rPr>
                <w:sz w:val="17"/>
                <w:szCs w:val="17"/>
              </w:rPr>
            </w:pPr>
            <w:r w:rsidRPr="00690D66">
              <w:rPr>
                <w:sz w:val="17"/>
                <w:szCs w:val="17"/>
              </w:rPr>
              <w:t xml:space="preserve">Address for service </w:t>
            </w:r>
            <w:r w:rsidR="00733F58" w:rsidRPr="00690D66">
              <w:rPr>
                <w:sz w:val="17"/>
                <w:szCs w:val="17"/>
              </w:rPr>
              <w:br/>
            </w:r>
            <w:r w:rsidRPr="00690D66">
              <w:rPr>
                <w:sz w:val="17"/>
                <w:szCs w:val="17"/>
              </w:rPr>
              <w:t>and contact information</w:t>
            </w:r>
            <w:r w:rsidR="0051718A" w:rsidRPr="00690D66">
              <w:rPr>
                <w:sz w:val="17"/>
                <w:szCs w:val="17"/>
              </w:rPr>
              <w:t xml:space="preserve"> </w:t>
            </w:r>
            <w:r w:rsidR="0051718A" w:rsidRPr="00690D66">
              <w:rPr>
                <w:sz w:val="17"/>
                <w:szCs w:val="17"/>
              </w:rPr>
              <w:br/>
            </w:r>
            <w:r w:rsidR="00A61E17" w:rsidRPr="00690D66">
              <w:rPr>
                <w:sz w:val="17"/>
                <w:szCs w:val="17"/>
              </w:rPr>
              <w:t>for the Applicant(s)</w:t>
            </w:r>
          </w:p>
        </w:tc>
        <w:tc>
          <w:tcPr>
            <w:tcW w:w="4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08ABB" w14:textId="77777777" w:rsidR="00796AA8" w:rsidRPr="00690D66" w:rsidRDefault="00733F58" w:rsidP="00335EC6">
            <w:pPr>
              <w:rPr>
                <w:szCs w:val="20"/>
              </w:rPr>
            </w:pPr>
            <w:r w:rsidRPr="00690D66">
              <w:rPr>
                <w:szCs w:val="20"/>
              </w:rPr>
              <w:fldChar w:fldCharType="begin">
                <w:ffData>
                  <w:name w:val="Text18"/>
                  <w:enabled/>
                  <w:calcOnExit w:val="0"/>
                  <w:textInput/>
                </w:ffData>
              </w:fldChar>
            </w:r>
            <w:bookmarkStart w:id="6" w:name="Text18"/>
            <w:r w:rsidRPr="00690D66">
              <w:rPr>
                <w:szCs w:val="20"/>
              </w:rPr>
              <w:instrText xml:space="preserve"> FORMTEXT </w:instrText>
            </w:r>
            <w:r w:rsidR="000E1C29" w:rsidRPr="00690D66">
              <w:rPr>
                <w:szCs w:val="20"/>
              </w:rPr>
            </w:r>
            <w:r w:rsidRPr="00690D66">
              <w:rPr>
                <w:szCs w:val="20"/>
              </w:rPr>
              <w:fldChar w:fldCharType="separate"/>
            </w:r>
            <w:r w:rsidRPr="00690D66">
              <w:rPr>
                <w:noProof/>
                <w:szCs w:val="20"/>
              </w:rPr>
              <w:t> </w:t>
            </w:r>
            <w:r w:rsidRPr="00690D66">
              <w:rPr>
                <w:noProof/>
                <w:szCs w:val="20"/>
              </w:rPr>
              <w:t> </w:t>
            </w:r>
            <w:r w:rsidRPr="00690D66">
              <w:rPr>
                <w:noProof/>
                <w:szCs w:val="20"/>
              </w:rPr>
              <w:t> </w:t>
            </w:r>
            <w:r w:rsidRPr="00690D66">
              <w:rPr>
                <w:noProof/>
                <w:szCs w:val="20"/>
              </w:rPr>
              <w:t> </w:t>
            </w:r>
            <w:r w:rsidRPr="00690D66">
              <w:rPr>
                <w:noProof/>
                <w:szCs w:val="20"/>
              </w:rPr>
              <w:t> </w:t>
            </w:r>
            <w:r w:rsidRPr="00690D66">
              <w:rPr>
                <w:szCs w:val="20"/>
              </w:rPr>
              <w:fldChar w:fldCharType="end"/>
            </w:r>
            <w:bookmarkEnd w:id="6"/>
          </w:p>
        </w:tc>
        <w:tc>
          <w:tcPr>
            <w:tcW w:w="43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F6E65A" w14:textId="77777777" w:rsidR="00796AA8" w:rsidRPr="00690D66" w:rsidRDefault="00733F58" w:rsidP="00335EC6">
            <w:pPr>
              <w:rPr>
                <w:szCs w:val="20"/>
              </w:rPr>
            </w:pPr>
            <w:r w:rsidRPr="00690D66">
              <w:rPr>
                <w:szCs w:val="20"/>
              </w:rPr>
              <w:fldChar w:fldCharType="begin">
                <w:ffData>
                  <w:name w:val="Text19"/>
                  <w:enabled/>
                  <w:calcOnExit w:val="0"/>
                  <w:textInput/>
                </w:ffData>
              </w:fldChar>
            </w:r>
            <w:bookmarkStart w:id="7" w:name="Text19"/>
            <w:r w:rsidRPr="00690D66">
              <w:rPr>
                <w:szCs w:val="20"/>
              </w:rPr>
              <w:instrText xml:space="preserve"> FORMTEXT </w:instrText>
            </w:r>
            <w:r w:rsidR="000E1C29" w:rsidRPr="00690D66">
              <w:rPr>
                <w:szCs w:val="20"/>
              </w:rPr>
            </w:r>
            <w:r w:rsidRPr="00690D66">
              <w:rPr>
                <w:szCs w:val="20"/>
              </w:rPr>
              <w:fldChar w:fldCharType="separate"/>
            </w:r>
            <w:r w:rsidRPr="00690D66">
              <w:rPr>
                <w:noProof/>
                <w:szCs w:val="20"/>
              </w:rPr>
              <w:t> </w:t>
            </w:r>
            <w:r w:rsidRPr="00690D66">
              <w:rPr>
                <w:noProof/>
                <w:szCs w:val="20"/>
              </w:rPr>
              <w:t> </w:t>
            </w:r>
            <w:r w:rsidRPr="00690D66">
              <w:rPr>
                <w:noProof/>
                <w:szCs w:val="20"/>
              </w:rPr>
              <w:t> </w:t>
            </w:r>
            <w:r w:rsidRPr="00690D66">
              <w:rPr>
                <w:noProof/>
                <w:szCs w:val="20"/>
              </w:rPr>
              <w:t> </w:t>
            </w:r>
            <w:r w:rsidRPr="00690D66">
              <w:rPr>
                <w:noProof/>
                <w:szCs w:val="20"/>
              </w:rPr>
              <w:t> </w:t>
            </w:r>
            <w:r w:rsidRPr="00690D66">
              <w:rPr>
                <w:szCs w:val="20"/>
              </w:rPr>
              <w:fldChar w:fldCharType="end"/>
            </w:r>
            <w:bookmarkEnd w:id="7"/>
          </w:p>
        </w:tc>
      </w:tr>
      <w:tr w:rsidR="00796AA8" w:rsidRPr="00690D66" w14:paraId="66B6598D" w14:textId="77777777" w:rsidTr="00690D66">
        <w:tc>
          <w:tcPr>
            <w:tcW w:w="2268" w:type="dxa"/>
            <w:shd w:val="clear" w:color="auto" w:fill="auto"/>
          </w:tcPr>
          <w:p w14:paraId="5722BB5A" w14:textId="77777777" w:rsidR="00796AA8" w:rsidRPr="00690D66" w:rsidRDefault="00796AA8" w:rsidP="002D6B07">
            <w:pPr>
              <w:rPr>
                <w:sz w:val="17"/>
                <w:szCs w:val="17"/>
              </w:rPr>
            </w:pPr>
          </w:p>
        </w:tc>
        <w:tc>
          <w:tcPr>
            <w:tcW w:w="4374" w:type="dxa"/>
            <w:tcBorders>
              <w:top w:val="single" w:sz="4" w:space="0" w:color="000000"/>
              <w:bottom w:val="single" w:sz="4" w:space="0" w:color="000000"/>
            </w:tcBorders>
            <w:shd w:val="clear" w:color="auto" w:fill="auto"/>
            <w:vAlign w:val="center"/>
          </w:tcPr>
          <w:p w14:paraId="6A7A4A41" w14:textId="77777777" w:rsidR="00796AA8" w:rsidRPr="00690D66" w:rsidRDefault="00796AA8" w:rsidP="00335EC6">
            <w:pPr>
              <w:rPr>
                <w:sz w:val="17"/>
                <w:szCs w:val="17"/>
              </w:rPr>
            </w:pPr>
          </w:p>
        </w:tc>
        <w:tc>
          <w:tcPr>
            <w:tcW w:w="4374" w:type="dxa"/>
            <w:gridSpan w:val="3"/>
            <w:tcBorders>
              <w:top w:val="single" w:sz="4" w:space="0" w:color="000000"/>
              <w:bottom w:val="single" w:sz="4" w:space="0" w:color="000000"/>
            </w:tcBorders>
            <w:shd w:val="clear" w:color="auto" w:fill="auto"/>
            <w:vAlign w:val="center"/>
          </w:tcPr>
          <w:p w14:paraId="707F824B" w14:textId="77777777" w:rsidR="00796AA8" w:rsidRPr="00690D66" w:rsidRDefault="00796AA8" w:rsidP="00335EC6">
            <w:pPr>
              <w:rPr>
                <w:sz w:val="17"/>
                <w:szCs w:val="17"/>
              </w:rPr>
            </w:pPr>
          </w:p>
        </w:tc>
      </w:tr>
      <w:tr w:rsidR="00796AA8" w:rsidRPr="00796AA8" w14:paraId="00912C1A" w14:textId="77777777" w:rsidTr="00690D66">
        <w:trPr>
          <w:trHeight w:val="360"/>
        </w:trPr>
        <w:tc>
          <w:tcPr>
            <w:tcW w:w="2268" w:type="dxa"/>
            <w:tcBorders>
              <w:right w:val="single" w:sz="4" w:space="0" w:color="000000"/>
            </w:tcBorders>
            <w:shd w:val="clear" w:color="auto" w:fill="auto"/>
            <w:vAlign w:val="center"/>
          </w:tcPr>
          <w:p w14:paraId="7C965C0C" w14:textId="77777777" w:rsidR="00796AA8" w:rsidRPr="00690D66" w:rsidRDefault="00796AA8" w:rsidP="00335EC6">
            <w:pPr>
              <w:rPr>
                <w:b/>
                <w:sz w:val="16"/>
                <w:szCs w:val="16"/>
              </w:rPr>
            </w:pPr>
            <w:r w:rsidRPr="00690D66">
              <w:rPr>
                <w:b/>
                <w:sz w:val="20"/>
                <w:szCs w:val="16"/>
              </w:rPr>
              <w:t>RESPONDENT(S)</w:t>
            </w:r>
          </w:p>
        </w:tc>
        <w:tc>
          <w:tcPr>
            <w:tcW w:w="4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632CB" w14:textId="77777777" w:rsidR="00796AA8" w:rsidRPr="00690D66" w:rsidRDefault="00733F58" w:rsidP="00335EC6">
            <w:pPr>
              <w:rPr>
                <w:b/>
                <w:szCs w:val="20"/>
              </w:rPr>
            </w:pPr>
            <w:r w:rsidRPr="00690D66">
              <w:rPr>
                <w:b/>
                <w:szCs w:val="20"/>
              </w:rPr>
              <w:fldChar w:fldCharType="begin">
                <w:ffData>
                  <w:name w:val="Text20"/>
                  <w:enabled/>
                  <w:calcOnExit w:val="0"/>
                  <w:textInput/>
                </w:ffData>
              </w:fldChar>
            </w:r>
            <w:bookmarkStart w:id="8" w:name="Text20"/>
            <w:r w:rsidRPr="00690D66">
              <w:rPr>
                <w:b/>
                <w:szCs w:val="20"/>
              </w:rPr>
              <w:instrText xml:space="preserve"> FORMTEXT </w:instrText>
            </w:r>
            <w:r w:rsidR="000E1C29" w:rsidRPr="00690D66">
              <w:rPr>
                <w:b/>
                <w:szCs w:val="20"/>
              </w:rPr>
            </w:r>
            <w:r w:rsidRPr="00690D66">
              <w:rPr>
                <w:b/>
                <w:szCs w:val="20"/>
              </w:rPr>
              <w:fldChar w:fldCharType="separate"/>
            </w:r>
            <w:r w:rsidRPr="00690D66">
              <w:rPr>
                <w:b/>
                <w:noProof/>
                <w:szCs w:val="20"/>
              </w:rPr>
              <w:t> </w:t>
            </w:r>
            <w:r w:rsidRPr="00690D66">
              <w:rPr>
                <w:b/>
                <w:noProof/>
                <w:szCs w:val="20"/>
              </w:rPr>
              <w:t> </w:t>
            </w:r>
            <w:r w:rsidRPr="00690D66">
              <w:rPr>
                <w:b/>
                <w:noProof/>
                <w:szCs w:val="20"/>
              </w:rPr>
              <w:t> </w:t>
            </w:r>
            <w:r w:rsidRPr="00690D66">
              <w:rPr>
                <w:b/>
                <w:noProof/>
                <w:szCs w:val="20"/>
              </w:rPr>
              <w:t> </w:t>
            </w:r>
            <w:r w:rsidRPr="00690D66">
              <w:rPr>
                <w:b/>
                <w:noProof/>
                <w:szCs w:val="20"/>
              </w:rPr>
              <w:t> </w:t>
            </w:r>
            <w:r w:rsidRPr="00690D66">
              <w:rPr>
                <w:b/>
                <w:szCs w:val="20"/>
              </w:rPr>
              <w:fldChar w:fldCharType="end"/>
            </w:r>
            <w:bookmarkEnd w:id="8"/>
          </w:p>
        </w:tc>
        <w:tc>
          <w:tcPr>
            <w:tcW w:w="43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E76818" w14:textId="77777777" w:rsidR="00796AA8" w:rsidRPr="00690D66" w:rsidRDefault="00733F58" w:rsidP="00335EC6">
            <w:pPr>
              <w:rPr>
                <w:b/>
                <w:szCs w:val="20"/>
              </w:rPr>
            </w:pPr>
            <w:r w:rsidRPr="00690D66">
              <w:rPr>
                <w:b/>
                <w:szCs w:val="20"/>
              </w:rPr>
              <w:fldChar w:fldCharType="begin">
                <w:ffData>
                  <w:name w:val="Text21"/>
                  <w:enabled/>
                  <w:calcOnExit w:val="0"/>
                  <w:textInput/>
                </w:ffData>
              </w:fldChar>
            </w:r>
            <w:bookmarkStart w:id="9" w:name="Text21"/>
            <w:r w:rsidRPr="00690D66">
              <w:rPr>
                <w:b/>
                <w:szCs w:val="20"/>
              </w:rPr>
              <w:instrText xml:space="preserve"> FORMTEXT </w:instrText>
            </w:r>
            <w:r w:rsidR="000E1C29" w:rsidRPr="00690D66">
              <w:rPr>
                <w:b/>
                <w:szCs w:val="20"/>
              </w:rPr>
            </w:r>
            <w:r w:rsidRPr="00690D66">
              <w:rPr>
                <w:b/>
                <w:szCs w:val="20"/>
              </w:rPr>
              <w:fldChar w:fldCharType="separate"/>
            </w:r>
            <w:r w:rsidRPr="00690D66">
              <w:rPr>
                <w:b/>
                <w:noProof/>
                <w:szCs w:val="20"/>
              </w:rPr>
              <w:t> </w:t>
            </w:r>
            <w:r w:rsidRPr="00690D66">
              <w:rPr>
                <w:b/>
                <w:noProof/>
                <w:szCs w:val="20"/>
              </w:rPr>
              <w:t> </w:t>
            </w:r>
            <w:r w:rsidRPr="00690D66">
              <w:rPr>
                <w:b/>
                <w:noProof/>
                <w:szCs w:val="20"/>
              </w:rPr>
              <w:t> </w:t>
            </w:r>
            <w:r w:rsidRPr="00690D66">
              <w:rPr>
                <w:b/>
                <w:noProof/>
                <w:szCs w:val="20"/>
              </w:rPr>
              <w:t> </w:t>
            </w:r>
            <w:r w:rsidRPr="00690D66">
              <w:rPr>
                <w:b/>
                <w:noProof/>
                <w:szCs w:val="20"/>
              </w:rPr>
              <w:t> </w:t>
            </w:r>
            <w:r w:rsidRPr="00690D66">
              <w:rPr>
                <w:b/>
                <w:szCs w:val="20"/>
              </w:rPr>
              <w:fldChar w:fldCharType="end"/>
            </w:r>
            <w:bookmarkEnd w:id="9"/>
          </w:p>
        </w:tc>
      </w:tr>
      <w:tr w:rsidR="00796AA8" w:rsidRPr="00796AA8" w14:paraId="094A1472" w14:textId="77777777" w:rsidTr="00690D66">
        <w:trPr>
          <w:trHeight w:val="864"/>
        </w:trPr>
        <w:tc>
          <w:tcPr>
            <w:tcW w:w="2268" w:type="dxa"/>
            <w:tcBorders>
              <w:right w:val="single" w:sz="4" w:space="0" w:color="000000"/>
            </w:tcBorders>
            <w:shd w:val="clear" w:color="auto" w:fill="auto"/>
          </w:tcPr>
          <w:p w14:paraId="5C558A94" w14:textId="77777777" w:rsidR="00796AA8" w:rsidRPr="00690D66" w:rsidRDefault="00335EC6" w:rsidP="00690D66">
            <w:pPr>
              <w:spacing w:before="60"/>
              <w:rPr>
                <w:sz w:val="17"/>
                <w:szCs w:val="17"/>
              </w:rPr>
            </w:pPr>
            <w:r w:rsidRPr="00690D66">
              <w:rPr>
                <w:sz w:val="17"/>
                <w:szCs w:val="17"/>
              </w:rPr>
              <w:t xml:space="preserve">Last known address </w:t>
            </w:r>
            <w:r w:rsidR="00733F58" w:rsidRPr="00690D66">
              <w:rPr>
                <w:sz w:val="17"/>
                <w:szCs w:val="17"/>
              </w:rPr>
              <w:br/>
            </w:r>
            <w:r w:rsidRPr="00690D66">
              <w:rPr>
                <w:sz w:val="17"/>
                <w:szCs w:val="17"/>
              </w:rPr>
              <w:t>and contact information</w:t>
            </w:r>
            <w:r w:rsidR="00A61E17" w:rsidRPr="00690D66">
              <w:rPr>
                <w:sz w:val="17"/>
                <w:szCs w:val="17"/>
              </w:rPr>
              <w:br/>
              <w:t>for the Respondent(s)</w:t>
            </w:r>
          </w:p>
        </w:tc>
        <w:tc>
          <w:tcPr>
            <w:tcW w:w="4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24541" w14:textId="77777777" w:rsidR="00796AA8" w:rsidRPr="00690D66" w:rsidRDefault="00733F58" w:rsidP="00840577">
            <w:pPr>
              <w:rPr>
                <w:szCs w:val="20"/>
              </w:rPr>
            </w:pPr>
            <w:r w:rsidRPr="00690D66">
              <w:rPr>
                <w:szCs w:val="20"/>
              </w:rPr>
              <w:fldChar w:fldCharType="begin">
                <w:ffData>
                  <w:name w:val="Text22"/>
                  <w:enabled/>
                  <w:calcOnExit w:val="0"/>
                  <w:textInput/>
                </w:ffData>
              </w:fldChar>
            </w:r>
            <w:bookmarkStart w:id="10" w:name="Text22"/>
            <w:r w:rsidRPr="00690D66">
              <w:rPr>
                <w:szCs w:val="20"/>
              </w:rPr>
              <w:instrText xml:space="preserve"> FORMTEXT </w:instrText>
            </w:r>
            <w:r w:rsidR="000E1C29" w:rsidRPr="00690D66">
              <w:rPr>
                <w:szCs w:val="20"/>
              </w:rPr>
            </w:r>
            <w:r w:rsidRPr="00690D66">
              <w:rPr>
                <w:szCs w:val="20"/>
              </w:rPr>
              <w:fldChar w:fldCharType="separate"/>
            </w:r>
            <w:r w:rsidRPr="00690D66">
              <w:rPr>
                <w:noProof/>
                <w:szCs w:val="20"/>
              </w:rPr>
              <w:t> </w:t>
            </w:r>
            <w:r w:rsidRPr="00690D66">
              <w:rPr>
                <w:noProof/>
                <w:szCs w:val="20"/>
              </w:rPr>
              <w:t> </w:t>
            </w:r>
            <w:r w:rsidRPr="00690D66">
              <w:rPr>
                <w:noProof/>
                <w:szCs w:val="20"/>
              </w:rPr>
              <w:t> </w:t>
            </w:r>
            <w:r w:rsidRPr="00690D66">
              <w:rPr>
                <w:noProof/>
                <w:szCs w:val="20"/>
              </w:rPr>
              <w:t> </w:t>
            </w:r>
            <w:r w:rsidRPr="00690D66">
              <w:rPr>
                <w:noProof/>
                <w:szCs w:val="20"/>
              </w:rPr>
              <w:t> </w:t>
            </w:r>
            <w:r w:rsidRPr="00690D66">
              <w:rPr>
                <w:szCs w:val="20"/>
              </w:rPr>
              <w:fldChar w:fldCharType="end"/>
            </w:r>
            <w:bookmarkEnd w:id="10"/>
          </w:p>
        </w:tc>
        <w:tc>
          <w:tcPr>
            <w:tcW w:w="43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17ACB9" w14:textId="77777777" w:rsidR="00796AA8" w:rsidRPr="00690D66" w:rsidRDefault="00733F58" w:rsidP="00BE1679">
            <w:pPr>
              <w:rPr>
                <w:szCs w:val="20"/>
              </w:rPr>
            </w:pPr>
            <w:r w:rsidRPr="00690D66">
              <w:rPr>
                <w:szCs w:val="20"/>
              </w:rPr>
              <w:fldChar w:fldCharType="begin">
                <w:ffData>
                  <w:name w:val="Text23"/>
                  <w:enabled/>
                  <w:calcOnExit w:val="0"/>
                  <w:textInput/>
                </w:ffData>
              </w:fldChar>
            </w:r>
            <w:bookmarkStart w:id="11" w:name="Text23"/>
            <w:r w:rsidRPr="00690D66">
              <w:rPr>
                <w:szCs w:val="20"/>
              </w:rPr>
              <w:instrText xml:space="preserve"> FORMTEXT </w:instrText>
            </w:r>
            <w:r w:rsidR="000E1C29" w:rsidRPr="00690D66">
              <w:rPr>
                <w:szCs w:val="20"/>
              </w:rPr>
            </w:r>
            <w:r w:rsidRPr="00690D66">
              <w:rPr>
                <w:szCs w:val="20"/>
              </w:rPr>
              <w:fldChar w:fldCharType="separate"/>
            </w:r>
            <w:r w:rsidRPr="00690D66">
              <w:rPr>
                <w:noProof/>
                <w:szCs w:val="20"/>
              </w:rPr>
              <w:t> </w:t>
            </w:r>
            <w:r w:rsidRPr="00690D66">
              <w:rPr>
                <w:noProof/>
                <w:szCs w:val="20"/>
              </w:rPr>
              <w:t> </w:t>
            </w:r>
            <w:r w:rsidRPr="00690D66">
              <w:rPr>
                <w:noProof/>
                <w:szCs w:val="20"/>
              </w:rPr>
              <w:t> </w:t>
            </w:r>
            <w:r w:rsidRPr="00690D66">
              <w:rPr>
                <w:noProof/>
                <w:szCs w:val="20"/>
              </w:rPr>
              <w:t> </w:t>
            </w:r>
            <w:r w:rsidRPr="00690D66">
              <w:rPr>
                <w:noProof/>
                <w:szCs w:val="20"/>
              </w:rPr>
              <w:t> </w:t>
            </w:r>
            <w:r w:rsidRPr="00690D66">
              <w:rPr>
                <w:szCs w:val="20"/>
              </w:rPr>
              <w:fldChar w:fldCharType="end"/>
            </w:r>
            <w:bookmarkEnd w:id="11"/>
          </w:p>
        </w:tc>
      </w:tr>
      <w:tr w:rsidR="00733F58" w:rsidRPr="00796AA8" w14:paraId="44BB7582" w14:textId="77777777" w:rsidTr="00690D66">
        <w:tc>
          <w:tcPr>
            <w:tcW w:w="2268" w:type="dxa"/>
            <w:shd w:val="clear" w:color="auto" w:fill="auto"/>
          </w:tcPr>
          <w:p w14:paraId="79FF07B7" w14:textId="77777777" w:rsidR="00733F58" w:rsidRPr="00690D66" w:rsidRDefault="00733F58" w:rsidP="002D6B07">
            <w:pPr>
              <w:rPr>
                <w:sz w:val="17"/>
                <w:szCs w:val="17"/>
              </w:rPr>
            </w:pPr>
          </w:p>
        </w:tc>
        <w:tc>
          <w:tcPr>
            <w:tcW w:w="8748" w:type="dxa"/>
            <w:gridSpan w:val="4"/>
            <w:tcBorders>
              <w:top w:val="single" w:sz="4" w:space="0" w:color="000000"/>
            </w:tcBorders>
            <w:shd w:val="clear" w:color="auto" w:fill="auto"/>
          </w:tcPr>
          <w:p w14:paraId="47D8016C" w14:textId="77777777" w:rsidR="00733F58" w:rsidRPr="00690D66" w:rsidRDefault="00733F58" w:rsidP="002D6B07">
            <w:pPr>
              <w:rPr>
                <w:sz w:val="20"/>
                <w:szCs w:val="20"/>
              </w:rPr>
            </w:pPr>
          </w:p>
        </w:tc>
      </w:tr>
      <w:tr w:rsidR="00733F58" w:rsidRPr="00796AA8" w14:paraId="42A69BBE" w14:textId="77777777" w:rsidTr="00690D66">
        <w:trPr>
          <w:trHeight w:val="80"/>
        </w:trPr>
        <w:tc>
          <w:tcPr>
            <w:tcW w:w="2268" w:type="dxa"/>
            <w:shd w:val="clear" w:color="auto" w:fill="auto"/>
            <w:vAlign w:val="bottom"/>
          </w:tcPr>
          <w:p w14:paraId="6697DDEE" w14:textId="77777777" w:rsidR="00733F58" w:rsidRPr="00690D66" w:rsidRDefault="00733F58" w:rsidP="00690D66">
            <w:pPr>
              <w:spacing w:after="40"/>
              <w:rPr>
                <w:kern w:val="16"/>
                <w:sz w:val="17"/>
                <w:szCs w:val="17"/>
              </w:rPr>
            </w:pPr>
            <w:r w:rsidRPr="00690D66">
              <w:rPr>
                <w:kern w:val="16"/>
                <w:sz w:val="17"/>
                <w:szCs w:val="17"/>
              </w:rPr>
              <w:t>DOCUMENT</w:t>
            </w:r>
            <w:r w:rsidRPr="00690D66">
              <w:rPr>
                <w:kern w:val="16"/>
                <w:sz w:val="17"/>
                <w:szCs w:val="17"/>
              </w:rPr>
              <w:tab/>
            </w:r>
          </w:p>
        </w:tc>
        <w:tc>
          <w:tcPr>
            <w:tcW w:w="8748" w:type="dxa"/>
            <w:gridSpan w:val="4"/>
            <w:shd w:val="clear" w:color="auto" w:fill="auto"/>
            <w:tcMar>
              <w:left w:w="0" w:type="dxa"/>
              <w:right w:w="115" w:type="dxa"/>
            </w:tcMar>
          </w:tcPr>
          <w:p w14:paraId="6B29EE44" w14:textId="77777777" w:rsidR="00733F58" w:rsidRPr="00690D66" w:rsidRDefault="00733F58" w:rsidP="002D6B07">
            <w:pPr>
              <w:rPr>
                <w:sz w:val="20"/>
                <w:szCs w:val="20"/>
              </w:rPr>
            </w:pPr>
            <w:r w:rsidRPr="00690D66">
              <w:rPr>
                <w:b/>
                <w:sz w:val="32"/>
                <w:szCs w:val="20"/>
              </w:rPr>
              <w:t xml:space="preserve">Claim – </w:t>
            </w:r>
            <w:r w:rsidRPr="00690D66">
              <w:rPr>
                <w:b/>
                <w:i/>
                <w:sz w:val="32"/>
                <w:szCs w:val="20"/>
              </w:rPr>
              <w:t>Family Law Act</w:t>
            </w:r>
          </w:p>
        </w:tc>
      </w:tr>
    </w:tbl>
    <w:p w14:paraId="0CB19760" w14:textId="77777777" w:rsidR="00796AA8" w:rsidRPr="002A6DE7" w:rsidRDefault="00796AA8" w:rsidP="00796AA8">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7740"/>
        <w:gridCol w:w="1098"/>
      </w:tblGrid>
      <w:tr w:rsidR="000013E0" w:rsidRPr="00690D66" w14:paraId="53853087" w14:textId="77777777" w:rsidTr="00690D66">
        <w:trPr>
          <w:trHeight w:val="746"/>
        </w:trPr>
        <w:tc>
          <w:tcPr>
            <w:tcW w:w="11016" w:type="dxa"/>
            <w:gridSpan w:val="3"/>
            <w:tcBorders>
              <w:top w:val="single" w:sz="8" w:space="0" w:color="auto"/>
              <w:left w:val="single" w:sz="8" w:space="0" w:color="auto"/>
              <w:bottom w:val="nil"/>
              <w:right w:val="single" w:sz="8" w:space="0" w:color="auto"/>
            </w:tcBorders>
            <w:shd w:val="clear" w:color="auto" w:fill="auto"/>
          </w:tcPr>
          <w:p w14:paraId="1408FF11" w14:textId="77777777" w:rsidR="000013E0" w:rsidRPr="00690D66" w:rsidRDefault="000013E0" w:rsidP="00690D66">
            <w:pPr>
              <w:spacing w:before="60" w:after="120"/>
              <w:rPr>
                <w:b/>
                <w:sz w:val="26"/>
              </w:rPr>
            </w:pPr>
            <w:r w:rsidRPr="00690D66">
              <w:rPr>
                <w:b/>
                <w:sz w:val="20"/>
                <w:szCs w:val="16"/>
              </w:rPr>
              <w:t>NOTICE TO THE RESPONDENT(S):</w:t>
            </w:r>
          </w:p>
          <w:p w14:paraId="382DE3B4" w14:textId="77777777" w:rsidR="000013E0" w:rsidRPr="00690D66" w:rsidRDefault="000013E0" w:rsidP="00733F58">
            <w:pPr>
              <w:rPr>
                <w:b/>
                <w:sz w:val="26"/>
              </w:rPr>
            </w:pPr>
            <w:r w:rsidRPr="00690D66">
              <w:rPr>
                <w:sz w:val="20"/>
              </w:rPr>
              <w:t>This application is made against you.  You are a Respondent.  You have the right to state your side of this matter before the Court.  To do so, you must be in Court when the application is heard as shown below:</w:t>
            </w:r>
          </w:p>
        </w:tc>
      </w:tr>
      <w:tr w:rsidR="000013E0" w:rsidRPr="000013E0" w14:paraId="7C63164C" w14:textId="77777777" w:rsidTr="00690D66">
        <w:tc>
          <w:tcPr>
            <w:tcW w:w="2178" w:type="dxa"/>
            <w:tcBorders>
              <w:top w:val="nil"/>
              <w:left w:val="single" w:sz="8" w:space="0" w:color="auto"/>
              <w:bottom w:val="nil"/>
              <w:right w:val="nil"/>
            </w:tcBorders>
            <w:shd w:val="clear" w:color="auto" w:fill="auto"/>
          </w:tcPr>
          <w:p w14:paraId="37A39777" w14:textId="77777777" w:rsidR="000013E0" w:rsidRPr="000013E0" w:rsidRDefault="000013E0" w:rsidP="00690D66">
            <w:pPr>
              <w:tabs>
                <w:tab w:val="left" w:pos="724"/>
              </w:tabs>
              <w:spacing w:before="120"/>
            </w:pPr>
            <w:r>
              <w:tab/>
            </w:r>
            <w:r w:rsidRPr="000013E0">
              <w:t>Court Date</w:t>
            </w:r>
            <w:r w:rsidR="00250B88">
              <w:t>:</w:t>
            </w:r>
          </w:p>
        </w:tc>
        <w:tc>
          <w:tcPr>
            <w:tcW w:w="7740" w:type="dxa"/>
            <w:tcBorders>
              <w:top w:val="nil"/>
              <w:left w:val="nil"/>
              <w:bottom w:val="single" w:sz="4" w:space="0" w:color="auto"/>
              <w:right w:val="nil"/>
            </w:tcBorders>
            <w:shd w:val="clear" w:color="auto" w:fill="auto"/>
            <w:tcMar>
              <w:left w:w="0" w:type="dxa"/>
              <w:right w:w="115" w:type="dxa"/>
            </w:tcMar>
          </w:tcPr>
          <w:p w14:paraId="19F683B4" w14:textId="77777777" w:rsidR="000013E0" w:rsidRPr="00690D66" w:rsidRDefault="00733F58" w:rsidP="00690D66">
            <w:pPr>
              <w:spacing w:before="120"/>
              <w:rPr>
                <w:b/>
              </w:rPr>
            </w:pPr>
            <w:r w:rsidRPr="00690D66">
              <w:rPr>
                <w:b/>
              </w:rPr>
              <w:fldChar w:fldCharType="begin">
                <w:ffData>
                  <w:name w:val="Text5"/>
                  <w:enabled/>
                  <w:calcOnExit w:val="0"/>
                  <w:textInput/>
                </w:ffData>
              </w:fldChar>
            </w:r>
            <w:bookmarkStart w:id="12" w:name="Text5"/>
            <w:r w:rsidRPr="00690D66">
              <w:rPr>
                <w:b/>
              </w:rPr>
              <w:instrText xml:space="preserve"> FORMTEXT </w:instrText>
            </w:r>
            <w:r w:rsidR="000E1C29" w:rsidRPr="00690D66">
              <w:rPr>
                <w:b/>
              </w:rPr>
            </w:r>
            <w:r w:rsidRPr="00690D66">
              <w:rPr>
                <w:b/>
              </w:rPr>
              <w:fldChar w:fldCharType="separate"/>
            </w:r>
            <w:r w:rsidRPr="00690D66">
              <w:rPr>
                <w:b/>
                <w:noProof/>
              </w:rPr>
              <w:t> </w:t>
            </w:r>
            <w:r w:rsidRPr="00690D66">
              <w:rPr>
                <w:b/>
                <w:noProof/>
              </w:rPr>
              <w:t> </w:t>
            </w:r>
            <w:r w:rsidRPr="00690D66">
              <w:rPr>
                <w:b/>
                <w:noProof/>
              </w:rPr>
              <w:t> </w:t>
            </w:r>
            <w:r w:rsidRPr="00690D66">
              <w:rPr>
                <w:b/>
                <w:noProof/>
              </w:rPr>
              <w:t> </w:t>
            </w:r>
            <w:r w:rsidRPr="00690D66">
              <w:rPr>
                <w:b/>
                <w:noProof/>
              </w:rPr>
              <w:t> </w:t>
            </w:r>
            <w:r w:rsidRPr="00690D66">
              <w:rPr>
                <w:b/>
              </w:rPr>
              <w:fldChar w:fldCharType="end"/>
            </w:r>
            <w:bookmarkEnd w:id="12"/>
          </w:p>
        </w:tc>
        <w:tc>
          <w:tcPr>
            <w:tcW w:w="1098" w:type="dxa"/>
            <w:tcBorders>
              <w:top w:val="nil"/>
              <w:left w:val="nil"/>
              <w:bottom w:val="nil"/>
              <w:right w:val="single" w:sz="8" w:space="0" w:color="auto"/>
            </w:tcBorders>
            <w:shd w:val="clear" w:color="auto" w:fill="auto"/>
          </w:tcPr>
          <w:p w14:paraId="21275135" w14:textId="77777777" w:rsidR="000013E0" w:rsidRPr="000013E0" w:rsidRDefault="000013E0" w:rsidP="00690D66">
            <w:pPr>
              <w:spacing w:before="120"/>
            </w:pPr>
          </w:p>
        </w:tc>
      </w:tr>
      <w:tr w:rsidR="000013E0" w:rsidRPr="000013E0" w14:paraId="28D1CF27" w14:textId="77777777" w:rsidTr="00690D66">
        <w:tc>
          <w:tcPr>
            <w:tcW w:w="2178" w:type="dxa"/>
            <w:tcBorders>
              <w:top w:val="nil"/>
              <w:left w:val="single" w:sz="8" w:space="0" w:color="auto"/>
              <w:bottom w:val="nil"/>
              <w:right w:val="nil"/>
            </w:tcBorders>
            <w:shd w:val="clear" w:color="auto" w:fill="auto"/>
          </w:tcPr>
          <w:p w14:paraId="005B5CB9" w14:textId="77777777" w:rsidR="000013E0" w:rsidRPr="000013E0" w:rsidRDefault="000013E0" w:rsidP="00690D66">
            <w:pPr>
              <w:tabs>
                <w:tab w:val="left" w:pos="724"/>
              </w:tabs>
              <w:spacing w:before="120"/>
            </w:pPr>
            <w:r>
              <w:tab/>
            </w:r>
            <w:r w:rsidRPr="000013E0">
              <w:t>Time</w:t>
            </w:r>
            <w:r w:rsidR="00250B88">
              <w:t>:</w:t>
            </w:r>
          </w:p>
        </w:tc>
        <w:tc>
          <w:tcPr>
            <w:tcW w:w="7740" w:type="dxa"/>
            <w:tcBorders>
              <w:top w:val="single" w:sz="4" w:space="0" w:color="auto"/>
              <w:left w:val="nil"/>
              <w:bottom w:val="single" w:sz="4" w:space="0" w:color="auto"/>
              <w:right w:val="nil"/>
            </w:tcBorders>
            <w:shd w:val="clear" w:color="auto" w:fill="auto"/>
            <w:tcMar>
              <w:left w:w="0" w:type="dxa"/>
              <w:right w:w="115" w:type="dxa"/>
            </w:tcMar>
          </w:tcPr>
          <w:p w14:paraId="4C00C31A" w14:textId="77777777" w:rsidR="000013E0" w:rsidRPr="00690D66" w:rsidRDefault="00733F58" w:rsidP="00690D66">
            <w:pPr>
              <w:spacing w:before="120"/>
              <w:rPr>
                <w:b/>
              </w:rPr>
            </w:pPr>
            <w:r w:rsidRPr="00690D66">
              <w:rPr>
                <w:b/>
              </w:rPr>
              <w:fldChar w:fldCharType="begin">
                <w:ffData>
                  <w:name w:val="Text6"/>
                  <w:enabled/>
                  <w:calcOnExit w:val="0"/>
                  <w:textInput/>
                </w:ffData>
              </w:fldChar>
            </w:r>
            <w:bookmarkStart w:id="13" w:name="Text6"/>
            <w:r w:rsidRPr="00690D66">
              <w:rPr>
                <w:b/>
              </w:rPr>
              <w:instrText xml:space="preserve"> FORMTEXT </w:instrText>
            </w:r>
            <w:r w:rsidR="000E1C29" w:rsidRPr="00690D66">
              <w:rPr>
                <w:b/>
              </w:rPr>
            </w:r>
            <w:r w:rsidRPr="00690D66">
              <w:rPr>
                <w:b/>
              </w:rPr>
              <w:fldChar w:fldCharType="separate"/>
            </w:r>
            <w:r w:rsidRPr="00690D66">
              <w:rPr>
                <w:b/>
                <w:noProof/>
              </w:rPr>
              <w:t> </w:t>
            </w:r>
            <w:r w:rsidRPr="00690D66">
              <w:rPr>
                <w:b/>
                <w:noProof/>
              </w:rPr>
              <w:t> </w:t>
            </w:r>
            <w:r w:rsidRPr="00690D66">
              <w:rPr>
                <w:b/>
                <w:noProof/>
              </w:rPr>
              <w:t> </w:t>
            </w:r>
            <w:r w:rsidRPr="00690D66">
              <w:rPr>
                <w:b/>
                <w:noProof/>
              </w:rPr>
              <w:t> </w:t>
            </w:r>
            <w:r w:rsidRPr="00690D66">
              <w:rPr>
                <w:b/>
                <w:noProof/>
              </w:rPr>
              <w:t> </w:t>
            </w:r>
            <w:r w:rsidRPr="00690D66">
              <w:rPr>
                <w:b/>
              </w:rPr>
              <w:fldChar w:fldCharType="end"/>
            </w:r>
            <w:bookmarkEnd w:id="13"/>
          </w:p>
        </w:tc>
        <w:tc>
          <w:tcPr>
            <w:tcW w:w="1098" w:type="dxa"/>
            <w:tcBorders>
              <w:top w:val="nil"/>
              <w:left w:val="nil"/>
              <w:bottom w:val="nil"/>
              <w:right w:val="single" w:sz="8" w:space="0" w:color="auto"/>
            </w:tcBorders>
            <w:shd w:val="clear" w:color="auto" w:fill="auto"/>
          </w:tcPr>
          <w:p w14:paraId="5449A87E" w14:textId="77777777" w:rsidR="000013E0" w:rsidRPr="000013E0" w:rsidRDefault="000013E0" w:rsidP="00690D66">
            <w:pPr>
              <w:spacing w:before="120"/>
            </w:pPr>
          </w:p>
        </w:tc>
      </w:tr>
      <w:tr w:rsidR="000013E0" w:rsidRPr="000013E0" w14:paraId="502ABBB3" w14:textId="77777777" w:rsidTr="00690D66">
        <w:tc>
          <w:tcPr>
            <w:tcW w:w="2178" w:type="dxa"/>
            <w:tcBorders>
              <w:top w:val="nil"/>
              <w:left w:val="single" w:sz="8" w:space="0" w:color="auto"/>
              <w:bottom w:val="nil"/>
              <w:right w:val="nil"/>
            </w:tcBorders>
            <w:shd w:val="clear" w:color="auto" w:fill="auto"/>
          </w:tcPr>
          <w:p w14:paraId="1404DBCB" w14:textId="77777777" w:rsidR="000013E0" w:rsidRPr="000013E0" w:rsidRDefault="000013E0" w:rsidP="00690D66">
            <w:pPr>
              <w:tabs>
                <w:tab w:val="left" w:pos="724"/>
              </w:tabs>
              <w:spacing w:before="120"/>
            </w:pPr>
            <w:r>
              <w:tab/>
            </w:r>
            <w:r w:rsidRPr="000013E0">
              <w:t>Where</w:t>
            </w:r>
            <w:r w:rsidR="00250B88">
              <w:t>:</w:t>
            </w:r>
          </w:p>
        </w:tc>
        <w:tc>
          <w:tcPr>
            <w:tcW w:w="7740" w:type="dxa"/>
            <w:tcBorders>
              <w:top w:val="single" w:sz="4" w:space="0" w:color="auto"/>
              <w:left w:val="nil"/>
              <w:bottom w:val="single" w:sz="4" w:space="0" w:color="auto"/>
              <w:right w:val="nil"/>
            </w:tcBorders>
            <w:shd w:val="clear" w:color="auto" w:fill="auto"/>
            <w:tcMar>
              <w:left w:w="0" w:type="dxa"/>
              <w:right w:w="115" w:type="dxa"/>
            </w:tcMar>
          </w:tcPr>
          <w:p w14:paraId="1970BF4F" w14:textId="77777777" w:rsidR="000013E0" w:rsidRPr="00690D66" w:rsidRDefault="00733F58" w:rsidP="00690D66">
            <w:pPr>
              <w:spacing w:before="120"/>
              <w:rPr>
                <w:b/>
              </w:rPr>
            </w:pPr>
            <w:r w:rsidRPr="00690D66">
              <w:rPr>
                <w:b/>
              </w:rPr>
              <w:fldChar w:fldCharType="begin">
                <w:ffData>
                  <w:name w:val="Text7"/>
                  <w:enabled/>
                  <w:calcOnExit w:val="0"/>
                  <w:textInput/>
                </w:ffData>
              </w:fldChar>
            </w:r>
            <w:bookmarkStart w:id="14" w:name="Text7"/>
            <w:r w:rsidRPr="00690D66">
              <w:rPr>
                <w:b/>
              </w:rPr>
              <w:instrText xml:space="preserve"> FORMTEXT </w:instrText>
            </w:r>
            <w:r w:rsidR="000E1C29" w:rsidRPr="00690D66">
              <w:rPr>
                <w:b/>
              </w:rPr>
            </w:r>
            <w:r w:rsidRPr="00690D66">
              <w:rPr>
                <w:b/>
              </w:rPr>
              <w:fldChar w:fldCharType="separate"/>
            </w:r>
            <w:r w:rsidRPr="00690D66">
              <w:rPr>
                <w:b/>
                <w:noProof/>
              </w:rPr>
              <w:t> </w:t>
            </w:r>
            <w:r w:rsidRPr="00690D66">
              <w:rPr>
                <w:b/>
                <w:noProof/>
              </w:rPr>
              <w:t> </w:t>
            </w:r>
            <w:r w:rsidRPr="00690D66">
              <w:rPr>
                <w:b/>
                <w:noProof/>
              </w:rPr>
              <w:t> </w:t>
            </w:r>
            <w:r w:rsidRPr="00690D66">
              <w:rPr>
                <w:b/>
                <w:noProof/>
              </w:rPr>
              <w:t> </w:t>
            </w:r>
            <w:r w:rsidRPr="00690D66">
              <w:rPr>
                <w:b/>
                <w:noProof/>
              </w:rPr>
              <w:t> </w:t>
            </w:r>
            <w:r w:rsidRPr="00690D66">
              <w:rPr>
                <w:b/>
              </w:rPr>
              <w:fldChar w:fldCharType="end"/>
            </w:r>
            <w:bookmarkEnd w:id="14"/>
          </w:p>
        </w:tc>
        <w:tc>
          <w:tcPr>
            <w:tcW w:w="1098" w:type="dxa"/>
            <w:tcBorders>
              <w:top w:val="nil"/>
              <w:left w:val="nil"/>
              <w:bottom w:val="nil"/>
              <w:right w:val="single" w:sz="8" w:space="0" w:color="auto"/>
            </w:tcBorders>
            <w:shd w:val="clear" w:color="auto" w:fill="auto"/>
          </w:tcPr>
          <w:p w14:paraId="1567F4E5" w14:textId="77777777" w:rsidR="000013E0" w:rsidRPr="000013E0" w:rsidRDefault="000013E0" w:rsidP="00690D66">
            <w:pPr>
              <w:spacing w:before="120"/>
            </w:pPr>
          </w:p>
        </w:tc>
      </w:tr>
      <w:tr w:rsidR="000013E0" w:rsidRPr="00690D66" w14:paraId="5E4B4A5D" w14:textId="77777777" w:rsidTr="00690D66">
        <w:tc>
          <w:tcPr>
            <w:tcW w:w="11016" w:type="dxa"/>
            <w:gridSpan w:val="3"/>
            <w:tcBorders>
              <w:top w:val="nil"/>
              <w:left w:val="single" w:sz="8" w:space="0" w:color="auto"/>
              <w:bottom w:val="single" w:sz="8" w:space="0" w:color="auto"/>
              <w:right w:val="single" w:sz="8" w:space="0" w:color="auto"/>
            </w:tcBorders>
            <w:shd w:val="clear" w:color="auto" w:fill="auto"/>
          </w:tcPr>
          <w:p w14:paraId="126F98F3" w14:textId="77777777" w:rsidR="000013E0" w:rsidRPr="00690D66" w:rsidRDefault="000013E0" w:rsidP="00690D66">
            <w:pPr>
              <w:spacing w:before="180" w:after="120"/>
              <w:rPr>
                <w:sz w:val="20"/>
              </w:rPr>
            </w:pPr>
            <w:r w:rsidRPr="00690D66">
              <w:rPr>
                <w:sz w:val="20"/>
              </w:rPr>
              <w:t>Go to the end of this document to see what you can do and when you must do it.</w:t>
            </w:r>
          </w:p>
        </w:tc>
      </w:tr>
    </w:tbl>
    <w:p w14:paraId="0970B272" w14:textId="77777777" w:rsidR="00796AA8" w:rsidRDefault="00796AA8" w:rsidP="00796AA8"/>
    <w:tbl>
      <w:tblPr>
        <w:tblW w:w="10980" w:type="dxa"/>
        <w:tblInd w:w="-61" w:type="dxa"/>
        <w:tblLayout w:type="fixed"/>
        <w:tblCellMar>
          <w:left w:w="29" w:type="dxa"/>
          <w:right w:w="29" w:type="dxa"/>
        </w:tblCellMar>
        <w:tblLook w:val="0000" w:firstRow="0" w:lastRow="0" w:firstColumn="0" w:lastColumn="0" w:noHBand="0" w:noVBand="0"/>
      </w:tblPr>
      <w:tblGrid>
        <w:gridCol w:w="360"/>
        <w:gridCol w:w="3420"/>
        <w:gridCol w:w="1710"/>
        <w:gridCol w:w="270"/>
        <w:gridCol w:w="360"/>
        <w:gridCol w:w="3150"/>
        <w:gridCol w:w="1710"/>
      </w:tblGrid>
      <w:tr w:rsidR="00250B88" w14:paraId="4D68118C" w14:textId="77777777" w:rsidTr="000E1C29">
        <w:tblPrEx>
          <w:tblCellMar>
            <w:top w:w="0" w:type="dxa"/>
            <w:bottom w:w="0" w:type="dxa"/>
          </w:tblCellMar>
        </w:tblPrEx>
        <w:trPr>
          <w:cantSplit/>
          <w:trHeight w:hRule="exact" w:val="288"/>
        </w:trPr>
        <w:tc>
          <w:tcPr>
            <w:tcW w:w="10980" w:type="dxa"/>
            <w:gridSpan w:val="7"/>
            <w:vAlign w:val="bottom"/>
          </w:tcPr>
          <w:p w14:paraId="437A7F07" w14:textId="77777777" w:rsidR="00250B88" w:rsidRDefault="00E93167" w:rsidP="00E93167">
            <w:pPr>
              <w:widowControl w:val="0"/>
              <w:spacing w:after="120"/>
              <w:ind w:left="360" w:hanging="360"/>
              <w:rPr>
                <w:sz w:val="18"/>
              </w:rPr>
            </w:pPr>
            <w:r>
              <w:rPr>
                <w:b/>
                <w:bCs/>
                <w:sz w:val="20"/>
              </w:rPr>
              <w:t>1.</w:t>
            </w:r>
            <w:r>
              <w:rPr>
                <w:b/>
                <w:bCs/>
                <w:sz w:val="20"/>
              </w:rPr>
              <w:tab/>
            </w:r>
            <w:r w:rsidR="00250B88">
              <w:rPr>
                <w:b/>
                <w:bCs/>
                <w:sz w:val="20"/>
              </w:rPr>
              <w:t>I ask the Court to grant the following order(s):</w:t>
            </w:r>
          </w:p>
        </w:tc>
      </w:tr>
      <w:tr w:rsidR="00F43D12" w14:paraId="0AAEAC4B" w14:textId="77777777" w:rsidTr="00064293">
        <w:tblPrEx>
          <w:tblCellMar>
            <w:top w:w="0" w:type="dxa"/>
            <w:bottom w:w="0" w:type="dxa"/>
          </w:tblCellMar>
        </w:tblPrEx>
        <w:trPr>
          <w:cantSplit/>
        </w:trPr>
        <w:tc>
          <w:tcPr>
            <w:tcW w:w="5760" w:type="dxa"/>
            <w:gridSpan w:val="4"/>
          </w:tcPr>
          <w:p w14:paraId="2C76182E" w14:textId="77777777" w:rsidR="00F43D12" w:rsidRPr="00F43D12" w:rsidRDefault="00F43D12" w:rsidP="00064293">
            <w:pPr>
              <w:widowControl w:val="0"/>
              <w:tabs>
                <w:tab w:val="right" w:pos="5011"/>
              </w:tabs>
              <w:rPr>
                <w:b/>
                <w:sz w:val="20"/>
                <w:szCs w:val="20"/>
              </w:rPr>
            </w:pPr>
            <w:r w:rsidRPr="00F43D12">
              <w:rPr>
                <w:b/>
                <w:sz w:val="20"/>
                <w:szCs w:val="20"/>
              </w:rPr>
              <w:t>Guardianship</w:t>
            </w:r>
            <w:r w:rsidRPr="00F43D12">
              <w:rPr>
                <w:b/>
                <w:sz w:val="20"/>
                <w:szCs w:val="20"/>
              </w:rPr>
              <w:tab/>
              <w:t>Form #</w:t>
            </w:r>
          </w:p>
          <w:p w14:paraId="498A5AE7" w14:textId="77777777" w:rsidR="00F43D12" w:rsidRPr="00F43D12" w:rsidRDefault="00F43D12" w:rsidP="00064293">
            <w:pPr>
              <w:widowControl w:val="0"/>
              <w:tabs>
                <w:tab w:val="right" w:pos="5011"/>
              </w:tabs>
              <w:rPr>
                <w:sz w:val="20"/>
                <w:szCs w:val="20"/>
              </w:rPr>
            </w:pPr>
            <w:r w:rsidRPr="00F43D12">
              <w:rPr>
                <w:sz w:val="20"/>
                <w:szCs w:val="20"/>
              </w:rPr>
              <w:fldChar w:fldCharType="begin">
                <w:ffData>
                  <w:name w:val="Check3"/>
                  <w:enabled/>
                  <w:calcOnExit w:val="0"/>
                  <w:checkBox>
                    <w:sizeAuto/>
                    <w:default w:val="0"/>
                  </w:checkBox>
                </w:ffData>
              </w:fldChar>
            </w:r>
            <w:bookmarkStart w:id="15" w:name="Check3"/>
            <w:r w:rsidRPr="00F43D12">
              <w:rPr>
                <w:sz w:val="20"/>
                <w:szCs w:val="20"/>
              </w:rPr>
              <w:instrText xml:space="preserve"> FORMCHECKBOX </w:instrText>
            </w:r>
            <w:r w:rsidR="002D6B07" w:rsidRPr="00F43D12">
              <w:rPr>
                <w:sz w:val="20"/>
                <w:szCs w:val="20"/>
              </w:rPr>
            </w:r>
            <w:r w:rsidRPr="00F43D12">
              <w:rPr>
                <w:sz w:val="20"/>
                <w:szCs w:val="20"/>
              </w:rPr>
              <w:fldChar w:fldCharType="end"/>
            </w:r>
            <w:bookmarkEnd w:id="15"/>
            <w:r w:rsidRPr="00F43D12">
              <w:rPr>
                <w:sz w:val="20"/>
                <w:szCs w:val="20"/>
              </w:rPr>
              <w:t xml:space="preserve"> </w:t>
            </w:r>
            <w:r>
              <w:rPr>
                <w:sz w:val="20"/>
                <w:szCs w:val="20"/>
              </w:rPr>
              <w:t xml:space="preserve"> </w:t>
            </w:r>
            <w:r w:rsidRPr="00F43D12">
              <w:rPr>
                <w:sz w:val="20"/>
                <w:szCs w:val="20"/>
              </w:rPr>
              <w:t>Guardianship of Child</w:t>
            </w:r>
            <w:r w:rsidRPr="00F43D12">
              <w:rPr>
                <w:sz w:val="20"/>
                <w:szCs w:val="20"/>
              </w:rPr>
              <w:tab/>
              <w:t>FL</w:t>
            </w:r>
            <w:r w:rsidR="00064293">
              <w:rPr>
                <w:sz w:val="20"/>
                <w:szCs w:val="20"/>
              </w:rPr>
              <w:t>-34 or FL-</w:t>
            </w:r>
            <w:r w:rsidRPr="00F43D12">
              <w:rPr>
                <w:sz w:val="20"/>
                <w:szCs w:val="20"/>
              </w:rPr>
              <w:t>35</w:t>
            </w:r>
          </w:p>
          <w:p w14:paraId="5BCE209D" w14:textId="77777777" w:rsidR="00F43D12" w:rsidRPr="00F43D12" w:rsidRDefault="00F43D12" w:rsidP="00064293">
            <w:pPr>
              <w:widowControl w:val="0"/>
              <w:tabs>
                <w:tab w:val="right" w:pos="5011"/>
              </w:tabs>
              <w:rPr>
                <w:sz w:val="20"/>
                <w:szCs w:val="20"/>
              </w:rPr>
            </w:pPr>
            <w:r>
              <w:rPr>
                <w:sz w:val="20"/>
                <w:szCs w:val="20"/>
              </w:rPr>
              <w:fldChar w:fldCharType="begin">
                <w:ffData>
                  <w:name w:val="Check4"/>
                  <w:enabled/>
                  <w:calcOnExit w:val="0"/>
                  <w:checkBox>
                    <w:sizeAuto/>
                    <w:default w:val="0"/>
                  </w:checkBox>
                </w:ffData>
              </w:fldChar>
            </w:r>
            <w:bookmarkStart w:id="16" w:name="Check4"/>
            <w:r>
              <w:rPr>
                <w:sz w:val="20"/>
                <w:szCs w:val="20"/>
              </w:rPr>
              <w:instrText xml:space="preserve"> FORMCHECKBOX </w:instrText>
            </w:r>
            <w:r w:rsidR="002D6B07" w:rsidRPr="00F43D12">
              <w:rPr>
                <w:sz w:val="20"/>
                <w:szCs w:val="20"/>
              </w:rPr>
            </w:r>
            <w:r>
              <w:rPr>
                <w:sz w:val="20"/>
                <w:szCs w:val="20"/>
              </w:rPr>
              <w:fldChar w:fldCharType="end"/>
            </w:r>
            <w:bookmarkEnd w:id="16"/>
            <w:r w:rsidR="00064293">
              <w:rPr>
                <w:sz w:val="20"/>
                <w:szCs w:val="20"/>
              </w:rPr>
              <w:t xml:space="preserve">  Terminate Guardianship</w:t>
            </w:r>
            <w:r w:rsidR="00064293">
              <w:rPr>
                <w:sz w:val="20"/>
                <w:szCs w:val="20"/>
              </w:rPr>
              <w:tab/>
              <w:t>FL-</w:t>
            </w:r>
            <w:r w:rsidRPr="00F43D12">
              <w:rPr>
                <w:sz w:val="20"/>
                <w:szCs w:val="20"/>
              </w:rPr>
              <w:t>36</w:t>
            </w:r>
          </w:p>
          <w:bookmarkStart w:id="17" w:name="Check5"/>
          <w:p w14:paraId="0DC618EE" w14:textId="77777777" w:rsidR="00F43D12" w:rsidRPr="00F43D12" w:rsidRDefault="00F43D12" w:rsidP="00064293">
            <w:pPr>
              <w:widowControl w:val="0"/>
              <w:tabs>
                <w:tab w:val="right" w:pos="5011"/>
              </w:tabs>
              <w:rPr>
                <w:sz w:val="20"/>
                <w:szCs w:val="20"/>
              </w:rPr>
            </w:pPr>
            <w:r>
              <w:rPr>
                <w:sz w:val="20"/>
                <w:szCs w:val="20"/>
              </w:rPr>
              <w:fldChar w:fldCharType="begin">
                <w:ffData>
                  <w:name w:val="Check5"/>
                  <w:enabled/>
                  <w:calcOnExit w:val="0"/>
                  <w:checkBox>
                    <w:sizeAuto/>
                    <w:default w:val="0"/>
                  </w:checkBox>
                </w:ffData>
              </w:fldChar>
            </w:r>
            <w:r>
              <w:rPr>
                <w:sz w:val="20"/>
                <w:szCs w:val="20"/>
              </w:rPr>
              <w:instrText xml:space="preserve"> FORMCHECKBOX </w:instrText>
            </w:r>
            <w:r w:rsidR="002D6B07" w:rsidRPr="00F43D12">
              <w:rPr>
                <w:sz w:val="20"/>
                <w:szCs w:val="20"/>
              </w:rPr>
            </w:r>
            <w:r>
              <w:rPr>
                <w:sz w:val="20"/>
                <w:szCs w:val="20"/>
              </w:rPr>
              <w:fldChar w:fldCharType="end"/>
            </w:r>
            <w:bookmarkEnd w:id="17"/>
            <w:r>
              <w:rPr>
                <w:sz w:val="20"/>
                <w:szCs w:val="20"/>
              </w:rPr>
              <w:t xml:space="preserve"> </w:t>
            </w:r>
            <w:r w:rsidRPr="00F43D12">
              <w:rPr>
                <w:sz w:val="20"/>
                <w:szCs w:val="20"/>
              </w:rPr>
              <w:t xml:space="preserve"> Review of Gua</w:t>
            </w:r>
            <w:r w:rsidR="00064293">
              <w:rPr>
                <w:sz w:val="20"/>
                <w:szCs w:val="20"/>
              </w:rPr>
              <w:t>rdian’s Significant Decision</w:t>
            </w:r>
            <w:r w:rsidR="00064293">
              <w:rPr>
                <w:sz w:val="20"/>
                <w:szCs w:val="20"/>
              </w:rPr>
              <w:tab/>
              <w:t>FL-</w:t>
            </w:r>
            <w:r w:rsidRPr="00F43D12">
              <w:rPr>
                <w:sz w:val="20"/>
                <w:szCs w:val="20"/>
              </w:rPr>
              <w:t>37</w:t>
            </w:r>
          </w:p>
          <w:p w14:paraId="03B7198A" w14:textId="77777777" w:rsidR="00F43D12" w:rsidRPr="00F43D12" w:rsidRDefault="00F43D12" w:rsidP="00064293">
            <w:pPr>
              <w:widowControl w:val="0"/>
              <w:tabs>
                <w:tab w:val="right" w:pos="5011"/>
              </w:tabs>
              <w:rPr>
                <w:sz w:val="20"/>
                <w:szCs w:val="20"/>
              </w:rPr>
            </w:pPr>
            <w:r>
              <w:rPr>
                <w:sz w:val="20"/>
                <w:szCs w:val="20"/>
              </w:rPr>
              <w:fldChar w:fldCharType="begin">
                <w:ffData>
                  <w:name w:val="Check6"/>
                  <w:enabled/>
                  <w:calcOnExit w:val="0"/>
                  <w:checkBox>
                    <w:sizeAuto/>
                    <w:default w:val="0"/>
                  </w:checkBox>
                </w:ffData>
              </w:fldChar>
            </w:r>
            <w:bookmarkStart w:id="18" w:name="Check6"/>
            <w:r>
              <w:rPr>
                <w:sz w:val="20"/>
                <w:szCs w:val="20"/>
              </w:rPr>
              <w:instrText xml:space="preserve"> FORMCHECKBOX </w:instrText>
            </w:r>
            <w:r w:rsidR="002D6B07" w:rsidRPr="00F43D12">
              <w:rPr>
                <w:sz w:val="20"/>
                <w:szCs w:val="20"/>
              </w:rPr>
            </w:r>
            <w:r>
              <w:rPr>
                <w:sz w:val="20"/>
                <w:szCs w:val="20"/>
              </w:rPr>
              <w:fldChar w:fldCharType="end"/>
            </w:r>
            <w:bookmarkEnd w:id="18"/>
            <w:r w:rsidRPr="00F43D12">
              <w:rPr>
                <w:sz w:val="20"/>
                <w:szCs w:val="20"/>
              </w:rPr>
              <w:t xml:space="preserve">  </w:t>
            </w:r>
            <w:r w:rsidR="00064293">
              <w:rPr>
                <w:sz w:val="20"/>
                <w:szCs w:val="20"/>
              </w:rPr>
              <w:t>Court Direction for Guardian</w:t>
            </w:r>
            <w:r w:rsidR="00064293">
              <w:rPr>
                <w:sz w:val="20"/>
                <w:szCs w:val="20"/>
              </w:rPr>
              <w:tab/>
              <w:t>FL-</w:t>
            </w:r>
            <w:r w:rsidRPr="00F43D12">
              <w:rPr>
                <w:sz w:val="20"/>
                <w:szCs w:val="20"/>
              </w:rPr>
              <w:t>38</w:t>
            </w:r>
          </w:p>
          <w:p w14:paraId="225B63A7" w14:textId="77777777" w:rsidR="00F43D12" w:rsidRPr="00F43D12" w:rsidRDefault="00F43D12" w:rsidP="00064293">
            <w:pPr>
              <w:widowControl w:val="0"/>
              <w:tabs>
                <w:tab w:val="right" w:pos="5011"/>
              </w:tabs>
              <w:spacing w:before="80"/>
              <w:rPr>
                <w:b/>
                <w:sz w:val="20"/>
                <w:szCs w:val="20"/>
              </w:rPr>
            </w:pPr>
            <w:r w:rsidRPr="00F43D12">
              <w:rPr>
                <w:b/>
                <w:sz w:val="20"/>
                <w:szCs w:val="20"/>
              </w:rPr>
              <w:t>Parenting</w:t>
            </w:r>
          </w:p>
          <w:p w14:paraId="270AD111" w14:textId="77777777" w:rsidR="00F43D12" w:rsidRPr="00F43D12" w:rsidRDefault="00F43D12" w:rsidP="00064293">
            <w:pPr>
              <w:widowControl w:val="0"/>
              <w:tabs>
                <w:tab w:val="right" w:pos="5011"/>
              </w:tabs>
              <w:rPr>
                <w:sz w:val="20"/>
                <w:szCs w:val="20"/>
              </w:rPr>
            </w:pPr>
            <w:r>
              <w:rPr>
                <w:sz w:val="20"/>
                <w:szCs w:val="20"/>
              </w:rPr>
              <w:fldChar w:fldCharType="begin">
                <w:ffData>
                  <w:name w:val="Check7"/>
                  <w:enabled/>
                  <w:calcOnExit w:val="0"/>
                  <w:checkBox>
                    <w:sizeAuto/>
                    <w:default w:val="0"/>
                  </w:checkBox>
                </w:ffData>
              </w:fldChar>
            </w:r>
            <w:bookmarkStart w:id="19" w:name="Check7"/>
            <w:r>
              <w:rPr>
                <w:sz w:val="20"/>
                <w:szCs w:val="20"/>
              </w:rPr>
              <w:instrText xml:space="preserve"> FORMCHECKBOX </w:instrText>
            </w:r>
            <w:r w:rsidR="002D6B07" w:rsidRPr="00F43D12">
              <w:rPr>
                <w:sz w:val="20"/>
                <w:szCs w:val="20"/>
              </w:rPr>
            </w:r>
            <w:r>
              <w:rPr>
                <w:sz w:val="20"/>
                <w:szCs w:val="20"/>
              </w:rPr>
              <w:fldChar w:fldCharType="end"/>
            </w:r>
            <w:bookmarkEnd w:id="19"/>
            <w:r>
              <w:rPr>
                <w:sz w:val="20"/>
                <w:szCs w:val="20"/>
              </w:rPr>
              <w:t xml:space="preserve">  </w:t>
            </w:r>
            <w:r w:rsidRPr="00F43D12">
              <w:rPr>
                <w:sz w:val="20"/>
                <w:szCs w:val="20"/>
              </w:rPr>
              <w:t>Parenting of Child</w:t>
            </w:r>
            <w:r w:rsidRPr="00F43D12">
              <w:rPr>
                <w:sz w:val="20"/>
                <w:szCs w:val="20"/>
              </w:rPr>
              <w:tab/>
              <w:t>FL</w:t>
            </w:r>
            <w:r w:rsidR="00064293">
              <w:rPr>
                <w:sz w:val="20"/>
                <w:szCs w:val="20"/>
              </w:rPr>
              <w:t>-39 or FL-</w:t>
            </w:r>
            <w:r w:rsidRPr="00F43D12">
              <w:rPr>
                <w:sz w:val="20"/>
                <w:szCs w:val="20"/>
              </w:rPr>
              <w:t>40</w:t>
            </w:r>
          </w:p>
          <w:p w14:paraId="65033305" w14:textId="77777777" w:rsidR="00F43D12" w:rsidRPr="00F43D12" w:rsidRDefault="00F43D12" w:rsidP="00064293">
            <w:pPr>
              <w:widowControl w:val="0"/>
              <w:tabs>
                <w:tab w:val="right" w:pos="5011"/>
              </w:tabs>
              <w:rPr>
                <w:sz w:val="20"/>
                <w:szCs w:val="20"/>
              </w:rPr>
            </w:pPr>
            <w:r>
              <w:rPr>
                <w:sz w:val="20"/>
                <w:szCs w:val="20"/>
              </w:rPr>
              <w:fldChar w:fldCharType="begin">
                <w:ffData>
                  <w:name w:val="Check8"/>
                  <w:enabled/>
                  <w:calcOnExit w:val="0"/>
                  <w:checkBox>
                    <w:sizeAuto/>
                    <w:default w:val="0"/>
                  </w:checkBox>
                </w:ffData>
              </w:fldChar>
            </w:r>
            <w:bookmarkStart w:id="20" w:name="Check8"/>
            <w:r>
              <w:rPr>
                <w:sz w:val="20"/>
                <w:szCs w:val="20"/>
              </w:rPr>
              <w:instrText xml:space="preserve"> FORMCHECKBOX </w:instrText>
            </w:r>
            <w:r w:rsidR="002D6B07" w:rsidRPr="00F43D12">
              <w:rPr>
                <w:sz w:val="20"/>
                <w:szCs w:val="20"/>
              </w:rPr>
            </w:r>
            <w:r>
              <w:rPr>
                <w:sz w:val="20"/>
                <w:szCs w:val="20"/>
              </w:rPr>
              <w:fldChar w:fldCharType="end"/>
            </w:r>
            <w:bookmarkEnd w:id="20"/>
            <w:r>
              <w:rPr>
                <w:sz w:val="20"/>
                <w:szCs w:val="20"/>
              </w:rPr>
              <w:t xml:space="preserve"> </w:t>
            </w:r>
            <w:r w:rsidRPr="00F43D12">
              <w:rPr>
                <w:sz w:val="20"/>
                <w:szCs w:val="20"/>
              </w:rPr>
              <w:t xml:space="preserve"> Vary a Parenting Order</w:t>
            </w:r>
            <w:r w:rsidRPr="00F43D12">
              <w:rPr>
                <w:sz w:val="20"/>
                <w:szCs w:val="20"/>
              </w:rPr>
              <w:tab/>
              <w:t>FL</w:t>
            </w:r>
            <w:r w:rsidR="00064293">
              <w:rPr>
                <w:sz w:val="20"/>
                <w:szCs w:val="20"/>
              </w:rPr>
              <w:t>-</w:t>
            </w:r>
            <w:r w:rsidRPr="00F43D12">
              <w:rPr>
                <w:sz w:val="20"/>
                <w:szCs w:val="20"/>
              </w:rPr>
              <w:t>41</w:t>
            </w:r>
          </w:p>
          <w:p w14:paraId="46C92959" w14:textId="77777777" w:rsidR="00F43D12" w:rsidRPr="00F43D12" w:rsidRDefault="00F43D12" w:rsidP="00064293">
            <w:pPr>
              <w:widowControl w:val="0"/>
              <w:tabs>
                <w:tab w:val="right" w:pos="5011"/>
              </w:tabs>
              <w:spacing w:before="80"/>
              <w:rPr>
                <w:b/>
                <w:sz w:val="20"/>
                <w:szCs w:val="20"/>
              </w:rPr>
            </w:pPr>
            <w:r w:rsidRPr="00F43D12">
              <w:rPr>
                <w:b/>
                <w:sz w:val="20"/>
                <w:szCs w:val="20"/>
              </w:rPr>
              <w:t>Contact</w:t>
            </w:r>
          </w:p>
          <w:p w14:paraId="2E440FB4" w14:textId="77777777" w:rsidR="00F43D12" w:rsidRPr="00F43D12" w:rsidRDefault="00F43D12" w:rsidP="00064293">
            <w:pPr>
              <w:widowControl w:val="0"/>
              <w:tabs>
                <w:tab w:val="right" w:pos="5011"/>
              </w:tabs>
              <w:rPr>
                <w:sz w:val="20"/>
                <w:szCs w:val="20"/>
              </w:rPr>
            </w:pPr>
            <w:r>
              <w:rPr>
                <w:sz w:val="20"/>
                <w:szCs w:val="20"/>
              </w:rPr>
              <w:fldChar w:fldCharType="begin">
                <w:ffData>
                  <w:name w:val="Check9"/>
                  <w:enabled/>
                  <w:calcOnExit w:val="0"/>
                  <w:checkBox>
                    <w:sizeAuto/>
                    <w:default w:val="0"/>
                  </w:checkBox>
                </w:ffData>
              </w:fldChar>
            </w:r>
            <w:bookmarkStart w:id="21" w:name="Check9"/>
            <w:r>
              <w:rPr>
                <w:sz w:val="20"/>
                <w:szCs w:val="20"/>
              </w:rPr>
              <w:instrText xml:space="preserve"> FORMCHECKBOX </w:instrText>
            </w:r>
            <w:r w:rsidR="002D6B07" w:rsidRPr="00F43D12">
              <w:rPr>
                <w:sz w:val="20"/>
                <w:szCs w:val="20"/>
              </w:rPr>
            </w:r>
            <w:r>
              <w:rPr>
                <w:sz w:val="20"/>
                <w:szCs w:val="20"/>
              </w:rPr>
              <w:fldChar w:fldCharType="end"/>
            </w:r>
            <w:bookmarkEnd w:id="21"/>
            <w:r w:rsidRPr="00F43D12">
              <w:rPr>
                <w:sz w:val="20"/>
                <w:szCs w:val="20"/>
              </w:rPr>
              <w:t xml:space="preserve">  Contact with Child</w:t>
            </w:r>
            <w:r w:rsidRPr="00F43D12">
              <w:rPr>
                <w:sz w:val="20"/>
                <w:szCs w:val="20"/>
              </w:rPr>
              <w:tab/>
              <w:t>FL</w:t>
            </w:r>
            <w:r w:rsidR="00064293">
              <w:rPr>
                <w:sz w:val="20"/>
                <w:szCs w:val="20"/>
              </w:rPr>
              <w:t>-</w:t>
            </w:r>
            <w:r w:rsidRPr="00F43D12">
              <w:rPr>
                <w:sz w:val="20"/>
                <w:szCs w:val="20"/>
              </w:rPr>
              <w:t>42</w:t>
            </w:r>
          </w:p>
          <w:p w14:paraId="041B341A" w14:textId="77777777" w:rsidR="00F43D12" w:rsidRPr="00F43D12" w:rsidRDefault="00F43D12" w:rsidP="00064293">
            <w:pPr>
              <w:widowControl w:val="0"/>
              <w:tabs>
                <w:tab w:val="right" w:pos="5011"/>
              </w:tabs>
              <w:rPr>
                <w:sz w:val="20"/>
                <w:szCs w:val="20"/>
              </w:rPr>
            </w:pPr>
            <w:r>
              <w:rPr>
                <w:sz w:val="20"/>
                <w:szCs w:val="20"/>
              </w:rPr>
              <w:fldChar w:fldCharType="begin">
                <w:ffData>
                  <w:name w:val="Check10"/>
                  <w:enabled/>
                  <w:calcOnExit w:val="0"/>
                  <w:checkBox>
                    <w:sizeAuto/>
                    <w:default w:val="0"/>
                  </w:checkBox>
                </w:ffData>
              </w:fldChar>
            </w:r>
            <w:bookmarkStart w:id="22" w:name="Check10"/>
            <w:r>
              <w:rPr>
                <w:sz w:val="20"/>
                <w:szCs w:val="20"/>
              </w:rPr>
              <w:instrText xml:space="preserve"> FORMCHECKBOX </w:instrText>
            </w:r>
            <w:r w:rsidR="002D6B07" w:rsidRPr="00F43D12">
              <w:rPr>
                <w:sz w:val="20"/>
                <w:szCs w:val="20"/>
              </w:rPr>
            </w:r>
            <w:r>
              <w:rPr>
                <w:sz w:val="20"/>
                <w:szCs w:val="20"/>
              </w:rPr>
              <w:fldChar w:fldCharType="end"/>
            </w:r>
            <w:bookmarkEnd w:id="22"/>
            <w:r w:rsidRPr="00F43D12">
              <w:rPr>
                <w:sz w:val="20"/>
                <w:szCs w:val="20"/>
              </w:rPr>
              <w:t xml:space="preserve">  Vary a Contact Order</w:t>
            </w:r>
            <w:r w:rsidRPr="00F43D12">
              <w:rPr>
                <w:sz w:val="20"/>
                <w:szCs w:val="20"/>
              </w:rPr>
              <w:tab/>
              <w:t>FL</w:t>
            </w:r>
            <w:r w:rsidR="00064293">
              <w:rPr>
                <w:sz w:val="20"/>
                <w:szCs w:val="20"/>
              </w:rPr>
              <w:t>-</w:t>
            </w:r>
            <w:r w:rsidRPr="00F43D12">
              <w:rPr>
                <w:sz w:val="20"/>
                <w:szCs w:val="20"/>
              </w:rPr>
              <w:t>43</w:t>
            </w:r>
          </w:p>
          <w:p w14:paraId="22AA7668" w14:textId="77777777" w:rsidR="00F43D12" w:rsidRPr="00F43D12" w:rsidRDefault="00F43D12" w:rsidP="00064293">
            <w:pPr>
              <w:widowControl w:val="0"/>
              <w:tabs>
                <w:tab w:val="right" w:pos="5011"/>
              </w:tabs>
              <w:rPr>
                <w:sz w:val="20"/>
                <w:szCs w:val="20"/>
              </w:rPr>
            </w:pPr>
            <w:r>
              <w:rPr>
                <w:sz w:val="20"/>
                <w:szCs w:val="20"/>
              </w:rPr>
              <w:fldChar w:fldCharType="begin">
                <w:ffData>
                  <w:name w:val="Check11"/>
                  <w:enabled/>
                  <w:calcOnExit w:val="0"/>
                  <w:checkBox>
                    <w:sizeAuto/>
                    <w:default w:val="0"/>
                  </w:checkBox>
                </w:ffData>
              </w:fldChar>
            </w:r>
            <w:bookmarkStart w:id="23" w:name="Check11"/>
            <w:r>
              <w:rPr>
                <w:sz w:val="20"/>
                <w:szCs w:val="20"/>
              </w:rPr>
              <w:instrText xml:space="preserve"> FORMCHECKBOX </w:instrText>
            </w:r>
            <w:r w:rsidR="002D6B07" w:rsidRPr="00F43D12">
              <w:rPr>
                <w:sz w:val="20"/>
                <w:szCs w:val="20"/>
              </w:rPr>
            </w:r>
            <w:r>
              <w:rPr>
                <w:sz w:val="20"/>
                <w:szCs w:val="20"/>
              </w:rPr>
              <w:fldChar w:fldCharType="end"/>
            </w:r>
            <w:bookmarkEnd w:id="23"/>
            <w:r w:rsidRPr="00F43D12">
              <w:rPr>
                <w:sz w:val="20"/>
                <w:szCs w:val="20"/>
              </w:rPr>
              <w:t xml:space="preserve">  Leave of </w:t>
            </w:r>
            <w:r w:rsidR="00064293">
              <w:rPr>
                <w:sz w:val="20"/>
                <w:szCs w:val="20"/>
              </w:rPr>
              <w:t>Court (to apply for contact)</w:t>
            </w:r>
            <w:r w:rsidR="00064293">
              <w:rPr>
                <w:sz w:val="20"/>
                <w:szCs w:val="20"/>
              </w:rPr>
              <w:tab/>
              <w:t>FL-</w:t>
            </w:r>
            <w:r w:rsidRPr="00F43D12">
              <w:rPr>
                <w:sz w:val="20"/>
                <w:szCs w:val="20"/>
              </w:rPr>
              <w:t>44</w:t>
            </w:r>
          </w:p>
          <w:p w14:paraId="008D26A9" w14:textId="77777777" w:rsidR="00F43D12" w:rsidRPr="00F43D12" w:rsidRDefault="00F43D12" w:rsidP="00064293">
            <w:pPr>
              <w:widowControl w:val="0"/>
              <w:tabs>
                <w:tab w:val="right" w:pos="5011"/>
              </w:tabs>
              <w:spacing w:before="80"/>
              <w:rPr>
                <w:b/>
                <w:sz w:val="20"/>
                <w:szCs w:val="20"/>
              </w:rPr>
            </w:pPr>
            <w:r w:rsidRPr="00F43D12">
              <w:rPr>
                <w:b/>
                <w:sz w:val="20"/>
                <w:szCs w:val="20"/>
              </w:rPr>
              <w:t>Child Support</w:t>
            </w:r>
          </w:p>
          <w:p w14:paraId="4210E1AF" w14:textId="77777777" w:rsidR="00F43D12" w:rsidRPr="00F43D12" w:rsidRDefault="00F43D12" w:rsidP="00064293">
            <w:pPr>
              <w:widowControl w:val="0"/>
              <w:tabs>
                <w:tab w:val="right" w:pos="5011"/>
              </w:tabs>
              <w:rPr>
                <w:sz w:val="20"/>
                <w:szCs w:val="20"/>
              </w:rPr>
            </w:pPr>
            <w:r>
              <w:rPr>
                <w:sz w:val="20"/>
                <w:szCs w:val="20"/>
              </w:rPr>
              <w:fldChar w:fldCharType="begin">
                <w:ffData>
                  <w:name w:val="Check12"/>
                  <w:enabled/>
                  <w:calcOnExit w:val="0"/>
                  <w:checkBox>
                    <w:sizeAuto/>
                    <w:default w:val="0"/>
                  </w:checkBox>
                </w:ffData>
              </w:fldChar>
            </w:r>
            <w:bookmarkStart w:id="24" w:name="Check12"/>
            <w:r>
              <w:rPr>
                <w:sz w:val="20"/>
                <w:szCs w:val="20"/>
              </w:rPr>
              <w:instrText xml:space="preserve"> FORMCHECKBOX </w:instrText>
            </w:r>
            <w:r w:rsidR="002D6B07" w:rsidRPr="00F43D12">
              <w:rPr>
                <w:sz w:val="20"/>
                <w:szCs w:val="20"/>
              </w:rPr>
            </w:r>
            <w:r>
              <w:rPr>
                <w:sz w:val="20"/>
                <w:szCs w:val="20"/>
              </w:rPr>
              <w:fldChar w:fldCharType="end"/>
            </w:r>
            <w:bookmarkEnd w:id="24"/>
            <w:r w:rsidRPr="00F43D12">
              <w:rPr>
                <w:sz w:val="20"/>
                <w:szCs w:val="20"/>
              </w:rPr>
              <w:t xml:space="preserve">  Child Support</w:t>
            </w:r>
            <w:r w:rsidRPr="00F43D12">
              <w:rPr>
                <w:sz w:val="20"/>
                <w:szCs w:val="20"/>
              </w:rPr>
              <w:tab/>
              <w:t>FL</w:t>
            </w:r>
            <w:r w:rsidR="00064293">
              <w:rPr>
                <w:sz w:val="20"/>
                <w:szCs w:val="20"/>
              </w:rPr>
              <w:t>-</w:t>
            </w:r>
            <w:r w:rsidRPr="00F43D12">
              <w:rPr>
                <w:sz w:val="20"/>
                <w:szCs w:val="20"/>
              </w:rPr>
              <w:t>45</w:t>
            </w:r>
          </w:p>
          <w:p w14:paraId="1CAECA93" w14:textId="77777777" w:rsidR="00F43D12" w:rsidRPr="00F43D12" w:rsidRDefault="00F43D12" w:rsidP="00064293">
            <w:pPr>
              <w:widowControl w:val="0"/>
              <w:tabs>
                <w:tab w:val="right" w:pos="5011"/>
              </w:tabs>
              <w:rPr>
                <w:sz w:val="20"/>
                <w:szCs w:val="20"/>
              </w:rPr>
            </w:pPr>
            <w:r>
              <w:rPr>
                <w:sz w:val="20"/>
                <w:szCs w:val="20"/>
              </w:rPr>
              <w:fldChar w:fldCharType="begin">
                <w:ffData>
                  <w:name w:val="Check13"/>
                  <w:enabled/>
                  <w:calcOnExit w:val="0"/>
                  <w:checkBox>
                    <w:sizeAuto/>
                    <w:default w:val="0"/>
                  </w:checkBox>
                </w:ffData>
              </w:fldChar>
            </w:r>
            <w:bookmarkStart w:id="25" w:name="Check13"/>
            <w:r>
              <w:rPr>
                <w:sz w:val="20"/>
                <w:szCs w:val="20"/>
              </w:rPr>
              <w:instrText xml:space="preserve"> FORMCHECKBOX </w:instrText>
            </w:r>
            <w:r w:rsidR="002D6B07" w:rsidRPr="00F43D12">
              <w:rPr>
                <w:sz w:val="20"/>
                <w:szCs w:val="20"/>
              </w:rPr>
            </w:r>
            <w:r>
              <w:rPr>
                <w:sz w:val="20"/>
                <w:szCs w:val="20"/>
              </w:rPr>
              <w:fldChar w:fldCharType="end"/>
            </w:r>
            <w:bookmarkEnd w:id="25"/>
            <w:r w:rsidRPr="00F43D12">
              <w:rPr>
                <w:sz w:val="20"/>
                <w:szCs w:val="20"/>
              </w:rPr>
              <w:t xml:space="preserve">  Vary Child Support Order</w:t>
            </w:r>
            <w:r w:rsidRPr="00F43D12">
              <w:rPr>
                <w:sz w:val="20"/>
                <w:szCs w:val="20"/>
              </w:rPr>
              <w:tab/>
              <w:t>FL</w:t>
            </w:r>
            <w:r w:rsidR="00064293">
              <w:rPr>
                <w:sz w:val="20"/>
                <w:szCs w:val="20"/>
              </w:rPr>
              <w:t>-46 or FL-</w:t>
            </w:r>
            <w:r w:rsidRPr="00F43D12">
              <w:rPr>
                <w:sz w:val="20"/>
                <w:szCs w:val="20"/>
              </w:rPr>
              <w:t>47</w:t>
            </w:r>
          </w:p>
        </w:tc>
        <w:tc>
          <w:tcPr>
            <w:tcW w:w="5220" w:type="dxa"/>
            <w:gridSpan w:val="3"/>
            <w:tcBorders>
              <w:left w:val="nil"/>
            </w:tcBorders>
          </w:tcPr>
          <w:p w14:paraId="789E19BA" w14:textId="77777777" w:rsidR="00F43D12" w:rsidRPr="002461AB" w:rsidRDefault="00F43D12" w:rsidP="00064293">
            <w:pPr>
              <w:tabs>
                <w:tab w:val="right" w:pos="5101"/>
              </w:tabs>
              <w:rPr>
                <w:b/>
                <w:sz w:val="20"/>
              </w:rPr>
            </w:pPr>
            <w:r w:rsidRPr="002461AB">
              <w:rPr>
                <w:b/>
                <w:sz w:val="20"/>
              </w:rPr>
              <w:t>Spousal/Partner Support</w:t>
            </w:r>
            <w:r w:rsidR="002461AB" w:rsidRPr="00F43D12">
              <w:rPr>
                <w:b/>
                <w:sz w:val="20"/>
                <w:szCs w:val="20"/>
              </w:rPr>
              <w:t xml:space="preserve"> </w:t>
            </w:r>
            <w:r w:rsidR="002461AB" w:rsidRPr="00F43D12">
              <w:rPr>
                <w:b/>
                <w:sz w:val="20"/>
                <w:szCs w:val="20"/>
              </w:rPr>
              <w:tab/>
              <w:t>Form #</w:t>
            </w:r>
          </w:p>
          <w:p w14:paraId="644DFAD7" w14:textId="77777777" w:rsidR="00F43D12" w:rsidRPr="002461AB" w:rsidRDefault="00F43D12" w:rsidP="00064293">
            <w:pPr>
              <w:tabs>
                <w:tab w:val="right" w:pos="5101"/>
              </w:tabs>
              <w:rPr>
                <w:sz w:val="20"/>
              </w:rPr>
            </w:pPr>
            <w:r w:rsidRPr="002461AB">
              <w:rPr>
                <w:sz w:val="20"/>
              </w:rPr>
              <w:fldChar w:fldCharType="begin">
                <w:ffData>
                  <w:name w:val="Check14"/>
                  <w:enabled/>
                  <w:calcOnExit w:val="0"/>
                  <w:checkBox>
                    <w:sizeAuto/>
                    <w:default w:val="0"/>
                  </w:checkBox>
                </w:ffData>
              </w:fldChar>
            </w:r>
            <w:bookmarkStart w:id="26" w:name="Check14"/>
            <w:r w:rsidRPr="002461AB">
              <w:rPr>
                <w:sz w:val="20"/>
              </w:rPr>
              <w:instrText xml:space="preserve"> FORMCHECKBOX </w:instrText>
            </w:r>
            <w:r w:rsidR="002D6B07" w:rsidRPr="002461AB">
              <w:rPr>
                <w:sz w:val="20"/>
              </w:rPr>
            </w:r>
            <w:r w:rsidRPr="002461AB">
              <w:rPr>
                <w:sz w:val="20"/>
              </w:rPr>
              <w:fldChar w:fldCharType="end"/>
            </w:r>
            <w:bookmarkEnd w:id="26"/>
            <w:r w:rsidRPr="002461AB">
              <w:rPr>
                <w:sz w:val="20"/>
              </w:rPr>
              <w:t xml:space="preserve">  Spousal/Partner Support</w:t>
            </w:r>
            <w:r w:rsidRPr="002461AB">
              <w:rPr>
                <w:sz w:val="20"/>
              </w:rPr>
              <w:tab/>
              <w:t>FL</w:t>
            </w:r>
            <w:r w:rsidR="00064293">
              <w:rPr>
                <w:sz w:val="20"/>
              </w:rPr>
              <w:t>-</w:t>
            </w:r>
            <w:r w:rsidRPr="002461AB">
              <w:rPr>
                <w:sz w:val="20"/>
              </w:rPr>
              <w:t>48</w:t>
            </w:r>
          </w:p>
          <w:p w14:paraId="1E9CF721" w14:textId="77777777" w:rsidR="00F43D12" w:rsidRPr="002461AB" w:rsidRDefault="00F43D12" w:rsidP="00064293">
            <w:pPr>
              <w:tabs>
                <w:tab w:val="right" w:pos="5101"/>
              </w:tabs>
              <w:rPr>
                <w:sz w:val="20"/>
              </w:rPr>
            </w:pPr>
            <w:r w:rsidRPr="002461AB">
              <w:rPr>
                <w:sz w:val="20"/>
              </w:rPr>
              <w:fldChar w:fldCharType="begin">
                <w:ffData>
                  <w:name w:val="Check15"/>
                  <w:enabled/>
                  <w:calcOnExit w:val="0"/>
                  <w:checkBox>
                    <w:sizeAuto/>
                    <w:default w:val="0"/>
                  </w:checkBox>
                </w:ffData>
              </w:fldChar>
            </w:r>
            <w:bookmarkStart w:id="27" w:name="Check15"/>
            <w:r w:rsidRPr="002461AB">
              <w:rPr>
                <w:sz w:val="20"/>
              </w:rPr>
              <w:instrText xml:space="preserve"> FORMCHECKBOX </w:instrText>
            </w:r>
            <w:r w:rsidR="002D6B07" w:rsidRPr="002461AB">
              <w:rPr>
                <w:sz w:val="20"/>
              </w:rPr>
            </w:r>
            <w:r w:rsidRPr="002461AB">
              <w:rPr>
                <w:sz w:val="20"/>
              </w:rPr>
              <w:fldChar w:fldCharType="end"/>
            </w:r>
            <w:bookmarkEnd w:id="27"/>
            <w:r w:rsidRPr="002461AB">
              <w:rPr>
                <w:sz w:val="20"/>
              </w:rPr>
              <w:t xml:space="preserve">  Vary Support Order</w:t>
            </w:r>
            <w:r w:rsidRPr="002461AB">
              <w:rPr>
                <w:sz w:val="20"/>
              </w:rPr>
              <w:tab/>
              <w:t>FL</w:t>
            </w:r>
            <w:r w:rsidR="00064293">
              <w:rPr>
                <w:sz w:val="20"/>
              </w:rPr>
              <w:t>-49 or FL-</w:t>
            </w:r>
            <w:r w:rsidRPr="002461AB">
              <w:rPr>
                <w:sz w:val="20"/>
              </w:rPr>
              <w:t>50</w:t>
            </w:r>
          </w:p>
          <w:p w14:paraId="06C16B7B" w14:textId="77777777" w:rsidR="00F43D12" w:rsidRPr="002461AB" w:rsidRDefault="00F43D12" w:rsidP="00064293">
            <w:pPr>
              <w:tabs>
                <w:tab w:val="right" w:pos="5101"/>
              </w:tabs>
              <w:spacing w:before="80"/>
              <w:rPr>
                <w:b/>
                <w:sz w:val="20"/>
              </w:rPr>
            </w:pPr>
            <w:r w:rsidRPr="002461AB">
              <w:rPr>
                <w:b/>
                <w:sz w:val="20"/>
              </w:rPr>
              <w:t>Enforcement (Time with Child)</w:t>
            </w:r>
          </w:p>
          <w:p w14:paraId="454513E4" w14:textId="77777777" w:rsidR="00F43D12" w:rsidRPr="002461AB" w:rsidRDefault="00F43D12" w:rsidP="00064293">
            <w:pPr>
              <w:tabs>
                <w:tab w:val="right" w:pos="5101"/>
              </w:tabs>
              <w:rPr>
                <w:sz w:val="20"/>
              </w:rPr>
            </w:pPr>
            <w:r w:rsidRPr="002461AB">
              <w:rPr>
                <w:sz w:val="20"/>
              </w:rPr>
              <w:fldChar w:fldCharType="begin">
                <w:ffData>
                  <w:name w:val="Check16"/>
                  <w:enabled/>
                  <w:calcOnExit w:val="0"/>
                  <w:checkBox>
                    <w:sizeAuto/>
                    <w:default w:val="0"/>
                  </w:checkBox>
                </w:ffData>
              </w:fldChar>
            </w:r>
            <w:bookmarkStart w:id="28" w:name="Check16"/>
            <w:r w:rsidRPr="002461AB">
              <w:rPr>
                <w:sz w:val="20"/>
              </w:rPr>
              <w:instrText xml:space="preserve"> FORMCHECKBOX </w:instrText>
            </w:r>
            <w:r w:rsidR="002D6B07" w:rsidRPr="002461AB">
              <w:rPr>
                <w:sz w:val="20"/>
              </w:rPr>
            </w:r>
            <w:r w:rsidRPr="002461AB">
              <w:rPr>
                <w:sz w:val="20"/>
              </w:rPr>
              <w:fldChar w:fldCharType="end"/>
            </w:r>
            <w:bookmarkEnd w:id="28"/>
            <w:r w:rsidRPr="002461AB">
              <w:rPr>
                <w:sz w:val="20"/>
              </w:rPr>
              <w:t xml:space="preserve">  E</w:t>
            </w:r>
            <w:r w:rsidR="00064293">
              <w:rPr>
                <w:sz w:val="20"/>
              </w:rPr>
              <w:t>nforcement (Time with Child)</w:t>
            </w:r>
            <w:r w:rsidR="00064293">
              <w:rPr>
                <w:sz w:val="20"/>
              </w:rPr>
              <w:tab/>
              <w:t>FL-</w:t>
            </w:r>
            <w:r w:rsidRPr="002461AB">
              <w:rPr>
                <w:sz w:val="20"/>
              </w:rPr>
              <w:t>51</w:t>
            </w:r>
          </w:p>
          <w:p w14:paraId="0618F33D" w14:textId="77777777" w:rsidR="00F43D12" w:rsidRPr="002461AB" w:rsidRDefault="00F43D12" w:rsidP="00064293">
            <w:pPr>
              <w:tabs>
                <w:tab w:val="right" w:pos="5101"/>
              </w:tabs>
              <w:rPr>
                <w:sz w:val="20"/>
              </w:rPr>
            </w:pPr>
            <w:r w:rsidRPr="002461AB">
              <w:rPr>
                <w:sz w:val="20"/>
              </w:rPr>
              <w:fldChar w:fldCharType="begin">
                <w:ffData>
                  <w:name w:val="Check17"/>
                  <w:enabled/>
                  <w:calcOnExit w:val="0"/>
                  <w:checkBox>
                    <w:sizeAuto/>
                    <w:default w:val="0"/>
                  </w:checkBox>
                </w:ffData>
              </w:fldChar>
            </w:r>
            <w:bookmarkStart w:id="29" w:name="Check17"/>
            <w:r w:rsidRPr="002461AB">
              <w:rPr>
                <w:sz w:val="20"/>
              </w:rPr>
              <w:instrText xml:space="preserve"> FORMCHECKBOX </w:instrText>
            </w:r>
            <w:r w:rsidR="002D6B07" w:rsidRPr="002461AB">
              <w:rPr>
                <w:sz w:val="20"/>
              </w:rPr>
            </w:r>
            <w:r w:rsidRPr="002461AB">
              <w:rPr>
                <w:sz w:val="20"/>
              </w:rPr>
              <w:fldChar w:fldCharType="end"/>
            </w:r>
            <w:bookmarkEnd w:id="29"/>
            <w:r w:rsidRPr="002461AB">
              <w:rPr>
                <w:sz w:val="20"/>
              </w:rPr>
              <w:t xml:space="preserve">  Reimbursement </w:t>
            </w:r>
            <w:r w:rsidR="00064293">
              <w:rPr>
                <w:sz w:val="20"/>
              </w:rPr>
              <w:t>for Failure to Exercise Time</w:t>
            </w:r>
            <w:r w:rsidR="00064293">
              <w:rPr>
                <w:sz w:val="20"/>
              </w:rPr>
              <w:tab/>
              <w:t>FL-</w:t>
            </w:r>
            <w:r w:rsidRPr="002461AB">
              <w:rPr>
                <w:sz w:val="20"/>
              </w:rPr>
              <w:t>52</w:t>
            </w:r>
          </w:p>
          <w:p w14:paraId="063823BC" w14:textId="77777777" w:rsidR="00F43D12" w:rsidRPr="002461AB" w:rsidRDefault="00F43D12" w:rsidP="00064293">
            <w:pPr>
              <w:tabs>
                <w:tab w:val="right" w:pos="5101"/>
              </w:tabs>
              <w:rPr>
                <w:sz w:val="20"/>
              </w:rPr>
            </w:pPr>
            <w:r w:rsidRPr="002461AB">
              <w:rPr>
                <w:sz w:val="20"/>
              </w:rPr>
              <w:fldChar w:fldCharType="begin">
                <w:ffData>
                  <w:name w:val="Check18"/>
                  <w:enabled/>
                  <w:calcOnExit w:val="0"/>
                  <w:checkBox>
                    <w:sizeAuto/>
                    <w:default w:val="0"/>
                  </w:checkBox>
                </w:ffData>
              </w:fldChar>
            </w:r>
            <w:bookmarkStart w:id="30" w:name="Check18"/>
            <w:r w:rsidRPr="002461AB">
              <w:rPr>
                <w:sz w:val="20"/>
              </w:rPr>
              <w:instrText xml:space="preserve"> FORMCHECKBOX </w:instrText>
            </w:r>
            <w:r w:rsidR="002D6B07" w:rsidRPr="002461AB">
              <w:rPr>
                <w:sz w:val="20"/>
              </w:rPr>
            </w:r>
            <w:r w:rsidRPr="002461AB">
              <w:rPr>
                <w:sz w:val="20"/>
              </w:rPr>
              <w:fldChar w:fldCharType="end"/>
            </w:r>
            <w:bookmarkEnd w:id="30"/>
            <w:r w:rsidRPr="002461AB">
              <w:rPr>
                <w:sz w:val="20"/>
              </w:rPr>
              <w:t xml:space="preserve">  Vary Enforcement Order</w:t>
            </w:r>
            <w:r w:rsidRPr="002461AB">
              <w:rPr>
                <w:sz w:val="20"/>
              </w:rPr>
              <w:tab/>
              <w:t>FL</w:t>
            </w:r>
            <w:r w:rsidR="00064293">
              <w:rPr>
                <w:sz w:val="20"/>
              </w:rPr>
              <w:t>-</w:t>
            </w:r>
            <w:r w:rsidRPr="002461AB">
              <w:rPr>
                <w:sz w:val="20"/>
              </w:rPr>
              <w:t>53</w:t>
            </w:r>
          </w:p>
          <w:p w14:paraId="32BF9C18" w14:textId="77777777" w:rsidR="00F43D12" w:rsidRPr="002461AB" w:rsidRDefault="00F43D12" w:rsidP="00064293">
            <w:pPr>
              <w:tabs>
                <w:tab w:val="right" w:pos="5101"/>
              </w:tabs>
              <w:spacing w:before="80"/>
              <w:rPr>
                <w:b/>
                <w:sz w:val="20"/>
              </w:rPr>
            </w:pPr>
            <w:r w:rsidRPr="002461AB">
              <w:rPr>
                <w:b/>
                <w:sz w:val="20"/>
              </w:rPr>
              <w:t xml:space="preserve">Matters Available only in </w:t>
            </w:r>
            <w:r w:rsidR="002814E7">
              <w:rPr>
                <w:b/>
                <w:sz w:val="20"/>
              </w:rPr>
              <w:t>King’s</w:t>
            </w:r>
            <w:r w:rsidRPr="002461AB">
              <w:rPr>
                <w:b/>
                <w:sz w:val="20"/>
              </w:rPr>
              <w:t xml:space="preserve"> Bench</w:t>
            </w:r>
          </w:p>
          <w:p w14:paraId="7BD4126B" w14:textId="77777777" w:rsidR="00F43D12" w:rsidRPr="002461AB" w:rsidRDefault="00F43D12" w:rsidP="00064293">
            <w:pPr>
              <w:tabs>
                <w:tab w:val="right" w:pos="5101"/>
              </w:tabs>
              <w:rPr>
                <w:sz w:val="20"/>
              </w:rPr>
            </w:pPr>
            <w:r w:rsidRPr="002461AB">
              <w:rPr>
                <w:sz w:val="20"/>
              </w:rPr>
              <w:fldChar w:fldCharType="begin">
                <w:ffData>
                  <w:name w:val="Check19"/>
                  <w:enabled/>
                  <w:calcOnExit w:val="0"/>
                  <w:checkBox>
                    <w:sizeAuto/>
                    <w:default w:val="0"/>
                  </w:checkBox>
                </w:ffData>
              </w:fldChar>
            </w:r>
            <w:bookmarkStart w:id="31" w:name="Check19"/>
            <w:r w:rsidRPr="002461AB">
              <w:rPr>
                <w:sz w:val="20"/>
              </w:rPr>
              <w:instrText xml:space="preserve"> FORMCHECKBOX </w:instrText>
            </w:r>
            <w:r w:rsidR="002D6B07" w:rsidRPr="002461AB">
              <w:rPr>
                <w:sz w:val="20"/>
              </w:rPr>
            </w:r>
            <w:r w:rsidRPr="002461AB">
              <w:rPr>
                <w:sz w:val="20"/>
              </w:rPr>
              <w:fldChar w:fldCharType="end"/>
            </w:r>
            <w:bookmarkEnd w:id="31"/>
            <w:r w:rsidRPr="002461AB">
              <w:rPr>
                <w:sz w:val="20"/>
              </w:rPr>
              <w:t xml:space="preserve">  Exclus</w:t>
            </w:r>
            <w:r w:rsidR="00064293">
              <w:rPr>
                <w:sz w:val="20"/>
              </w:rPr>
              <w:t>ive Possession of Home/Goods</w:t>
            </w:r>
            <w:r w:rsidR="00064293">
              <w:rPr>
                <w:sz w:val="20"/>
              </w:rPr>
              <w:tab/>
              <w:t>FL-</w:t>
            </w:r>
            <w:r w:rsidRPr="002461AB">
              <w:rPr>
                <w:sz w:val="20"/>
              </w:rPr>
              <w:t>54</w:t>
            </w:r>
          </w:p>
          <w:p w14:paraId="11D37A93" w14:textId="77777777" w:rsidR="00F43D12" w:rsidRPr="002461AB" w:rsidRDefault="00F43D12" w:rsidP="00064293">
            <w:pPr>
              <w:tabs>
                <w:tab w:val="right" w:pos="5101"/>
              </w:tabs>
              <w:rPr>
                <w:sz w:val="20"/>
              </w:rPr>
            </w:pPr>
            <w:r w:rsidRPr="002461AB">
              <w:rPr>
                <w:sz w:val="20"/>
              </w:rPr>
              <w:fldChar w:fldCharType="begin">
                <w:ffData>
                  <w:name w:val="Check20"/>
                  <w:enabled/>
                  <w:calcOnExit w:val="0"/>
                  <w:checkBox>
                    <w:sizeAuto/>
                    <w:default w:val="0"/>
                  </w:checkBox>
                </w:ffData>
              </w:fldChar>
            </w:r>
            <w:bookmarkStart w:id="32" w:name="Check20"/>
            <w:r w:rsidRPr="002461AB">
              <w:rPr>
                <w:sz w:val="20"/>
              </w:rPr>
              <w:instrText xml:space="preserve"> FORMCHECKBOX </w:instrText>
            </w:r>
            <w:r w:rsidR="002D6B07" w:rsidRPr="002461AB">
              <w:rPr>
                <w:sz w:val="20"/>
              </w:rPr>
            </w:r>
            <w:r w:rsidRPr="002461AB">
              <w:rPr>
                <w:sz w:val="20"/>
              </w:rPr>
              <w:fldChar w:fldCharType="end"/>
            </w:r>
            <w:bookmarkEnd w:id="32"/>
            <w:r w:rsidRPr="002461AB">
              <w:rPr>
                <w:sz w:val="20"/>
              </w:rPr>
              <w:t xml:space="preserve">  Declaration of Parentage</w:t>
            </w:r>
            <w:r w:rsidRPr="002461AB">
              <w:rPr>
                <w:sz w:val="20"/>
              </w:rPr>
              <w:tab/>
              <w:t>FL</w:t>
            </w:r>
            <w:r w:rsidR="00064293">
              <w:rPr>
                <w:sz w:val="20"/>
              </w:rPr>
              <w:t>-</w:t>
            </w:r>
            <w:r w:rsidRPr="002461AB">
              <w:rPr>
                <w:sz w:val="20"/>
              </w:rPr>
              <w:t>55</w:t>
            </w:r>
          </w:p>
          <w:p w14:paraId="79121BDC" w14:textId="77777777" w:rsidR="00F43D12" w:rsidRPr="002461AB" w:rsidRDefault="00F43D12" w:rsidP="00064293">
            <w:pPr>
              <w:tabs>
                <w:tab w:val="right" w:pos="5101"/>
              </w:tabs>
              <w:rPr>
                <w:sz w:val="20"/>
              </w:rPr>
            </w:pPr>
            <w:r w:rsidRPr="002461AB">
              <w:rPr>
                <w:sz w:val="20"/>
              </w:rPr>
              <w:fldChar w:fldCharType="begin">
                <w:ffData>
                  <w:name w:val="Check21"/>
                  <w:enabled/>
                  <w:calcOnExit w:val="0"/>
                  <w:checkBox>
                    <w:sizeAuto/>
                    <w:default w:val="0"/>
                  </w:checkBox>
                </w:ffData>
              </w:fldChar>
            </w:r>
            <w:bookmarkStart w:id="33" w:name="Check21"/>
            <w:r w:rsidRPr="002461AB">
              <w:rPr>
                <w:sz w:val="20"/>
              </w:rPr>
              <w:instrText xml:space="preserve"> FORMCHECKBOX </w:instrText>
            </w:r>
            <w:r w:rsidR="002D6B07" w:rsidRPr="002461AB">
              <w:rPr>
                <w:sz w:val="20"/>
              </w:rPr>
            </w:r>
            <w:r w:rsidRPr="002461AB">
              <w:rPr>
                <w:sz w:val="20"/>
              </w:rPr>
              <w:fldChar w:fldCharType="end"/>
            </w:r>
            <w:bookmarkEnd w:id="33"/>
            <w:r w:rsidRPr="002461AB">
              <w:rPr>
                <w:sz w:val="20"/>
              </w:rPr>
              <w:t xml:space="preserve">  Decl</w:t>
            </w:r>
            <w:r w:rsidR="00064293">
              <w:rPr>
                <w:sz w:val="20"/>
              </w:rPr>
              <w:t>aration of Irreconcilability</w:t>
            </w:r>
            <w:r w:rsidR="00064293">
              <w:rPr>
                <w:sz w:val="20"/>
              </w:rPr>
              <w:tab/>
              <w:t>FL-</w:t>
            </w:r>
            <w:r w:rsidRPr="002461AB">
              <w:rPr>
                <w:sz w:val="20"/>
              </w:rPr>
              <w:t>56</w:t>
            </w:r>
          </w:p>
          <w:p w14:paraId="46C3CB8B" w14:textId="77777777" w:rsidR="00F43D12" w:rsidRPr="002461AB" w:rsidRDefault="00F43D12" w:rsidP="00064293">
            <w:pPr>
              <w:tabs>
                <w:tab w:val="right" w:pos="5101"/>
              </w:tabs>
              <w:spacing w:before="80"/>
              <w:rPr>
                <w:b/>
                <w:sz w:val="20"/>
              </w:rPr>
            </w:pPr>
            <w:r w:rsidRPr="002461AB">
              <w:rPr>
                <w:b/>
                <w:sz w:val="20"/>
              </w:rPr>
              <w:t>Other</w:t>
            </w:r>
          </w:p>
          <w:p w14:paraId="606480D1" w14:textId="77777777" w:rsidR="00F43D12" w:rsidRPr="002461AB" w:rsidRDefault="00F43D12" w:rsidP="00064293">
            <w:pPr>
              <w:tabs>
                <w:tab w:val="right" w:pos="5101"/>
              </w:tabs>
              <w:ind w:left="1141" w:hanging="1141"/>
            </w:pPr>
            <w:r w:rsidRPr="002461AB">
              <w:rPr>
                <w:sz w:val="20"/>
              </w:rPr>
              <w:fldChar w:fldCharType="begin">
                <w:ffData>
                  <w:name w:val="Check22"/>
                  <w:enabled/>
                  <w:calcOnExit w:val="0"/>
                  <w:checkBox>
                    <w:sizeAuto/>
                    <w:default w:val="0"/>
                  </w:checkBox>
                </w:ffData>
              </w:fldChar>
            </w:r>
            <w:bookmarkStart w:id="34" w:name="Check22"/>
            <w:r w:rsidRPr="002461AB">
              <w:rPr>
                <w:sz w:val="20"/>
              </w:rPr>
              <w:instrText xml:space="preserve"> FORMCHECKBOX </w:instrText>
            </w:r>
            <w:r w:rsidR="002D6B07" w:rsidRPr="002461AB">
              <w:rPr>
                <w:sz w:val="20"/>
              </w:rPr>
            </w:r>
            <w:r w:rsidRPr="002461AB">
              <w:rPr>
                <w:sz w:val="20"/>
              </w:rPr>
              <w:fldChar w:fldCharType="end"/>
            </w:r>
            <w:bookmarkEnd w:id="34"/>
            <w:r w:rsidRPr="002461AB">
              <w:rPr>
                <w:sz w:val="20"/>
              </w:rPr>
              <w:t xml:space="preserve">  specify:</w:t>
            </w:r>
            <w:r w:rsidR="00E729FA">
              <w:rPr>
                <w:sz w:val="20"/>
              </w:rPr>
              <w:tab/>
            </w:r>
            <w:r w:rsidRPr="002461AB">
              <w:rPr>
                <w:sz w:val="20"/>
                <w:u w:val="single"/>
              </w:rPr>
              <w:fldChar w:fldCharType="begin">
                <w:ffData>
                  <w:name w:val="Text1"/>
                  <w:enabled/>
                  <w:calcOnExit w:val="0"/>
                  <w:textInput/>
                </w:ffData>
              </w:fldChar>
            </w:r>
            <w:bookmarkStart w:id="35" w:name="Text1"/>
            <w:r w:rsidRPr="002461AB">
              <w:rPr>
                <w:sz w:val="20"/>
                <w:u w:val="single"/>
              </w:rPr>
              <w:instrText xml:space="preserve"> FORMTEXT </w:instrText>
            </w:r>
            <w:r w:rsidR="002D6B07" w:rsidRPr="002461AB">
              <w:rPr>
                <w:sz w:val="20"/>
                <w:u w:val="single"/>
              </w:rPr>
            </w:r>
            <w:r w:rsidRPr="002461AB">
              <w:rPr>
                <w:sz w:val="20"/>
                <w:u w:val="single"/>
              </w:rPr>
              <w:fldChar w:fldCharType="separate"/>
            </w:r>
            <w:r w:rsidRPr="002461AB">
              <w:rPr>
                <w:noProof/>
                <w:sz w:val="20"/>
                <w:u w:val="single"/>
              </w:rPr>
              <w:t> </w:t>
            </w:r>
            <w:r w:rsidRPr="002461AB">
              <w:rPr>
                <w:noProof/>
                <w:sz w:val="20"/>
                <w:u w:val="single"/>
              </w:rPr>
              <w:t> </w:t>
            </w:r>
            <w:r w:rsidRPr="002461AB">
              <w:rPr>
                <w:noProof/>
                <w:sz w:val="20"/>
                <w:u w:val="single"/>
              </w:rPr>
              <w:t> </w:t>
            </w:r>
            <w:r w:rsidRPr="002461AB">
              <w:rPr>
                <w:noProof/>
                <w:sz w:val="20"/>
                <w:u w:val="single"/>
              </w:rPr>
              <w:t> </w:t>
            </w:r>
            <w:r w:rsidRPr="002461AB">
              <w:rPr>
                <w:noProof/>
                <w:sz w:val="20"/>
                <w:u w:val="single"/>
              </w:rPr>
              <w:t> </w:t>
            </w:r>
            <w:r w:rsidRPr="002461AB">
              <w:rPr>
                <w:sz w:val="20"/>
                <w:u w:val="single"/>
              </w:rPr>
              <w:fldChar w:fldCharType="end"/>
            </w:r>
            <w:bookmarkEnd w:id="35"/>
            <w:r w:rsidR="00E729FA">
              <w:rPr>
                <w:sz w:val="20"/>
                <w:u w:val="single"/>
              </w:rPr>
              <w:tab/>
            </w:r>
            <w:r w:rsidR="002461AB" w:rsidRPr="002461AB">
              <w:rPr>
                <w:sz w:val="20"/>
                <w:u w:val="single"/>
              </w:rPr>
              <w:tab/>
            </w:r>
          </w:p>
        </w:tc>
      </w:tr>
      <w:tr w:rsidR="00250B88" w14:paraId="2CF20300" w14:textId="77777777" w:rsidTr="000E1C29">
        <w:tblPrEx>
          <w:tblCellMar>
            <w:top w:w="0" w:type="dxa"/>
            <w:bottom w:w="0" w:type="dxa"/>
          </w:tblCellMar>
        </w:tblPrEx>
        <w:trPr>
          <w:cantSplit/>
          <w:trHeight w:val="216"/>
        </w:trPr>
        <w:tc>
          <w:tcPr>
            <w:tcW w:w="10980" w:type="dxa"/>
            <w:gridSpan w:val="7"/>
            <w:vAlign w:val="bottom"/>
          </w:tcPr>
          <w:p w14:paraId="6A146EF8" w14:textId="77777777" w:rsidR="00250B88" w:rsidRDefault="00250B88" w:rsidP="002D6B07">
            <w:pPr>
              <w:widowControl w:val="0"/>
              <w:rPr>
                <w:sz w:val="18"/>
              </w:rPr>
            </w:pPr>
          </w:p>
        </w:tc>
      </w:tr>
      <w:tr w:rsidR="00F4612F" w14:paraId="08F0494D" w14:textId="77777777" w:rsidTr="00F43D12">
        <w:tblPrEx>
          <w:tblCellMar>
            <w:top w:w="0" w:type="dxa"/>
            <w:bottom w:w="0" w:type="dxa"/>
          </w:tblCellMar>
        </w:tblPrEx>
        <w:trPr>
          <w:cantSplit/>
          <w:trHeight w:hRule="exact" w:val="259"/>
        </w:trPr>
        <w:tc>
          <w:tcPr>
            <w:tcW w:w="10980" w:type="dxa"/>
            <w:gridSpan w:val="7"/>
            <w:vAlign w:val="bottom"/>
          </w:tcPr>
          <w:p w14:paraId="5B69E7D9" w14:textId="77777777" w:rsidR="00F4612F" w:rsidRDefault="00E93167" w:rsidP="00E93167">
            <w:pPr>
              <w:keepNext/>
              <w:keepLines/>
              <w:widowControl w:val="0"/>
              <w:ind w:left="360" w:hanging="360"/>
              <w:rPr>
                <w:sz w:val="18"/>
              </w:rPr>
            </w:pPr>
            <w:r>
              <w:rPr>
                <w:b/>
                <w:bCs/>
                <w:sz w:val="20"/>
              </w:rPr>
              <w:t>2.</w:t>
            </w:r>
            <w:r>
              <w:rPr>
                <w:b/>
                <w:bCs/>
                <w:sz w:val="20"/>
              </w:rPr>
              <w:tab/>
            </w:r>
            <w:r w:rsidR="00F4612F" w:rsidRPr="00F4612F">
              <w:rPr>
                <w:b/>
                <w:bCs/>
                <w:sz w:val="20"/>
              </w:rPr>
              <w:t>Children involved in this application</w:t>
            </w:r>
            <w:r w:rsidR="00F4612F" w:rsidRPr="00F4612F">
              <w:rPr>
                <w:sz w:val="20"/>
              </w:rPr>
              <w:t xml:space="preserve">: </w:t>
            </w:r>
            <w:r w:rsidR="000013E0">
              <w:rPr>
                <w:sz w:val="20"/>
              </w:rPr>
              <w:t xml:space="preserve"> </w:t>
            </w:r>
            <w:r w:rsidR="00E729FA" w:rsidRPr="00E729FA">
              <w:rPr>
                <w:i/>
                <w:sz w:val="18"/>
                <w:szCs w:val="18"/>
              </w:rPr>
              <w:t>(</w:t>
            </w:r>
            <w:r w:rsidR="00A61E17">
              <w:rPr>
                <w:i/>
                <w:sz w:val="18"/>
                <w:szCs w:val="18"/>
              </w:rPr>
              <w:t xml:space="preserve">List full name </w:t>
            </w:r>
            <w:r w:rsidR="00F4612F" w:rsidRPr="00E729FA">
              <w:rPr>
                <w:i/>
                <w:sz w:val="18"/>
                <w:szCs w:val="18"/>
              </w:rPr>
              <w:t xml:space="preserve">and </w:t>
            </w:r>
            <w:r w:rsidR="00A61E17">
              <w:rPr>
                <w:i/>
                <w:sz w:val="18"/>
                <w:szCs w:val="18"/>
              </w:rPr>
              <w:t>birthdate</w:t>
            </w:r>
            <w:r w:rsidR="00F4612F" w:rsidRPr="00E729FA">
              <w:rPr>
                <w:bCs/>
                <w:i/>
                <w:sz w:val="18"/>
                <w:szCs w:val="18"/>
              </w:rPr>
              <w:t xml:space="preserve"> (yyyy/mm/dd)</w:t>
            </w:r>
            <w:r w:rsidR="00A61E17">
              <w:rPr>
                <w:bCs/>
                <w:i/>
                <w:sz w:val="18"/>
                <w:szCs w:val="18"/>
              </w:rPr>
              <w:t xml:space="preserve"> of each child</w:t>
            </w:r>
            <w:r w:rsidR="00E729FA" w:rsidRPr="00E729FA">
              <w:rPr>
                <w:bCs/>
                <w:i/>
                <w:sz w:val="18"/>
                <w:szCs w:val="18"/>
              </w:rPr>
              <w:t>)</w:t>
            </w:r>
          </w:p>
        </w:tc>
      </w:tr>
      <w:tr w:rsidR="00F4612F" w:rsidRPr="002461AB" w14:paraId="4C40A3EB" w14:textId="77777777" w:rsidTr="005A3C8F">
        <w:tblPrEx>
          <w:tblCellMar>
            <w:top w:w="0" w:type="dxa"/>
            <w:bottom w:w="0" w:type="dxa"/>
          </w:tblCellMar>
        </w:tblPrEx>
        <w:trPr>
          <w:cantSplit/>
          <w:trHeight w:hRule="exact" w:val="360"/>
        </w:trPr>
        <w:tc>
          <w:tcPr>
            <w:tcW w:w="360" w:type="dxa"/>
            <w:vAlign w:val="bottom"/>
          </w:tcPr>
          <w:p w14:paraId="0538BDCF" w14:textId="77777777" w:rsidR="00F4612F" w:rsidRPr="0051718A" w:rsidRDefault="002461AB" w:rsidP="0051718A">
            <w:pPr>
              <w:keepNext/>
              <w:keepLines/>
              <w:widowControl w:val="0"/>
              <w:rPr>
                <w:szCs w:val="20"/>
              </w:rPr>
            </w:pPr>
            <w:r w:rsidRPr="0051718A">
              <w:rPr>
                <w:szCs w:val="20"/>
              </w:rPr>
              <w:t>(a)</w:t>
            </w:r>
          </w:p>
        </w:tc>
        <w:tc>
          <w:tcPr>
            <w:tcW w:w="3420" w:type="dxa"/>
            <w:tcBorders>
              <w:bottom w:val="single" w:sz="6" w:space="0" w:color="999999"/>
            </w:tcBorders>
            <w:vAlign w:val="bottom"/>
          </w:tcPr>
          <w:p w14:paraId="6CD64F77" w14:textId="77777777" w:rsidR="00F4612F" w:rsidRPr="0051718A" w:rsidRDefault="00733F58" w:rsidP="0051718A">
            <w:pPr>
              <w:keepNext/>
              <w:keepLines/>
              <w:widowControl w:val="0"/>
              <w:rPr>
                <w:szCs w:val="20"/>
              </w:rPr>
            </w:pPr>
            <w:r w:rsidRPr="0051718A">
              <w:rPr>
                <w:szCs w:val="20"/>
              </w:rPr>
              <w:fldChar w:fldCharType="begin">
                <w:ffData>
                  <w:name w:val="Text8"/>
                  <w:enabled/>
                  <w:calcOnExit w:val="0"/>
                  <w:textInput/>
                </w:ffData>
              </w:fldChar>
            </w:r>
            <w:bookmarkStart w:id="36" w:name="Text8"/>
            <w:r w:rsidRPr="0051718A">
              <w:rPr>
                <w:szCs w:val="20"/>
              </w:rPr>
              <w:instrText xml:space="preserve"> FORMTEXT </w:instrText>
            </w:r>
            <w:r w:rsidR="000E1C29" w:rsidRPr="0051718A">
              <w:rPr>
                <w:szCs w:val="20"/>
              </w:rPr>
            </w:r>
            <w:r w:rsidRPr="0051718A">
              <w:rPr>
                <w:szCs w:val="20"/>
              </w:rPr>
              <w:fldChar w:fldCharType="separate"/>
            </w:r>
            <w:r w:rsidRPr="0051718A">
              <w:rPr>
                <w:noProof/>
                <w:szCs w:val="20"/>
              </w:rPr>
              <w:t> </w:t>
            </w:r>
            <w:r w:rsidRPr="0051718A">
              <w:rPr>
                <w:noProof/>
                <w:szCs w:val="20"/>
              </w:rPr>
              <w:t> </w:t>
            </w:r>
            <w:r w:rsidRPr="0051718A">
              <w:rPr>
                <w:noProof/>
                <w:szCs w:val="20"/>
              </w:rPr>
              <w:t> </w:t>
            </w:r>
            <w:r w:rsidRPr="0051718A">
              <w:rPr>
                <w:noProof/>
                <w:szCs w:val="20"/>
              </w:rPr>
              <w:t> </w:t>
            </w:r>
            <w:r w:rsidRPr="0051718A">
              <w:rPr>
                <w:noProof/>
                <w:szCs w:val="20"/>
              </w:rPr>
              <w:t> </w:t>
            </w:r>
            <w:r w:rsidRPr="0051718A">
              <w:rPr>
                <w:szCs w:val="20"/>
              </w:rPr>
              <w:fldChar w:fldCharType="end"/>
            </w:r>
            <w:bookmarkEnd w:id="36"/>
          </w:p>
        </w:tc>
        <w:bookmarkStart w:id="37" w:name="Text2"/>
        <w:tc>
          <w:tcPr>
            <w:tcW w:w="1710" w:type="dxa"/>
            <w:tcBorders>
              <w:bottom w:val="single" w:sz="6" w:space="0" w:color="999999"/>
            </w:tcBorders>
            <w:vAlign w:val="bottom"/>
          </w:tcPr>
          <w:p w14:paraId="74B37AF1" w14:textId="77777777" w:rsidR="00F4612F" w:rsidRPr="0051718A" w:rsidRDefault="005A3C8F" w:rsidP="00917DF7">
            <w:pPr>
              <w:keepNext/>
              <w:keepLines/>
              <w:widowControl w:val="0"/>
              <w:jc w:val="right"/>
              <w:rPr>
                <w:rFonts w:cs="Arial"/>
                <w:szCs w:val="20"/>
              </w:rPr>
            </w:pPr>
            <w:r>
              <w:rPr>
                <w:rFonts w:cs="Arial"/>
                <w:szCs w:val="20"/>
              </w:rPr>
              <w:fldChar w:fldCharType="begin">
                <w:ffData>
                  <w:name w:val="Text2"/>
                  <w:enabled/>
                  <w:calcOnExit w:val="0"/>
                  <w:textInput>
                    <w:default w:val="         /       /       ;"/>
                  </w:textInput>
                </w:ffData>
              </w:fldChar>
            </w:r>
            <w:r>
              <w:rPr>
                <w:rFonts w:cs="Arial"/>
                <w:szCs w:val="20"/>
              </w:rPr>
              <w:instrText xml:space="preserve"> FORMTEXT </w:instrText>
            </w:r>
            <w:r w:rsidR="007228B7" w:rsidRPr="005A3C8F">
              <w:rPr>
                <w:rFonts w:cs="Arial"/>
                <w:szCs w:val="20"/>
              </w:rPr>
            </w:r>
            <w:r>
              <w:rPr>
                <w:rFonts w:cs="Arial"/>
                <w:szCs w:val="20"/>
              </w:rPr>
              <w:fldChar w:fldCharType="separate"/>
            </w:r>
            <w:r>
              <w:rPr>
                <w:rFonts w:cs="Arial"/>
                <w:noProof/>
                <w:szCs w:val="20"/>
              </w:rPr>
              <w:t xml:space="preserve">         /       /       ;</w:t>
            </w:r>
            <w:r>
              <w:rPr>
                <w:rFonts w:cs="Arial"/>
                <w:szCs w:val="20"/>
              </w:rPr>
              <w:fldChar w:fldCharType="end"/>
            </w:r>
            <w:bookmarkEnd w:id="37"/>
          </w:p>
        </w:tc>
        <w:tc>
          <w:tcPr>
            <w:tcW w:w="270" w:type="dxa"/>
            <w:vAlign w:val="bottom"/>
          </w:tcPr>
          <w:p w14:paraId="2480735A" w14:textId="77777777" w:rsidR="00F4612F" w:rsidRPr="0051718A" w:rsidRDefault="00F4612F" w:rsidP="0051718A">
            <w:pPr>
              <w:keepNext/>
              <w:keepLines/>
              <w:widowControl w:val="0"/>
              <w:rPr>
                <w:szCs w:val="20"/>
              </w:rPr>
            </w:pPr>
          </w:p>
        </w:tc>
        <w:tc>
          <w:tcPr>
            <w:tcW w:w="360" w:type="dxa"/>
            <w:vAlign w:val="bottom"/>
          </w:tcPr>
          <w:p w14:paraId="6ED60AA6" w14:textId="77777777" w:rsidR="00F4612F" w:rsidRPr="0051718A" w:rsidRDefault="002461AB" w:rsidP="0051718A">
            <w:pPr>
              <w:keepNext/>
              <w:keepLines/>
              <w:widowControl w:val="0"/>
              <w:rPr>
                <w:szCs w:val="20"/>
              </w:rPr>
            </w:pPr>
            <w:r w:rsidRPr="0051718A">
              <w:rPr>
                <w:szCs w:val="20"/>
              </w:rPr>
              <w:t>(d)</w:t>
            </w:r>
          </w:p>
        </w:tc>
        <w:tc>
          <w:tcPr>
            <w:tcW w:w="3150" w:type="dxa"/>
            <w:tcBorders>
              <w:bottom w:val="single" w:sz="6" w:space="0" w:color="999999"/>
            </w:tcBorders>
            <w:vAlign w:val="bottom"/>
          </w:tcPr>
          <w:p w14:paraId="24638309" w14:textId="77777777" w:rsidR="00F4612F" w:rsidRPr="0051718A" w:rsidRDefault="00733F58" w:rsidP="0051718A">
            <w:pPr>
              <w:keepNext/>
              <w:keepLines/>
              <w:widowControl w:val="0"/>
              <w:rPr>
                <w:szCs w:val="20"/>
              </w:rPr>
            </w:pPr>
            <w:r w:rsidRPr="0051718A">
              <w:rPr>
                <w:szCs w:val="20"/>
              </w:rPr>
              <w:fldChar w:fldCharType="begin">
                <w:ffData>
                  <w:name w:val="Text11"/>
                  <w:enabled/>
                  <w:calcOnExit w:val="0"/>
                  <w:textInput/>
                </w:ffData>
              </w:fldChar>
            </w:r>
            <w:bookmarkStart w:id="38" w:name="Text11"/>
            <w:r w:rsidRPr="0051718A">
              <w:rPr>
                <w:szCs w:val="20"/>
              </w:rPr>
              <w:instrText xml:space="preserve"> FORMTEXT </w:instrText>
            </w:r>
            <w:r w:rsidR="000E1C29" w:rsidRPr="0051718A">
              <w:rPr>
                <w:szCs w:val="20"/>
              </w:rPr>
            </w:r>
            <w:r w:rsidRPr="0051718A">
              <w:rPr>
                <w:szCs w:val="20"/>
              </w:rPr>
              <w:fldChar w:fldCharType="separate"/>
            </w:r>
            <w:r w:rsidRPr="0051718A">
              <w:rPr>
                <w:noProof/>
                <w:szCs w:val="20"/>
              </w:rPr>
              <w:t> </w:t>
            </w:r>
            <w:r w:rsidRPr="0051718A">
              <w:rPr>
                <w:noProof/>
                <w:szCs w:val="20"/>
              </w:rPr>
              <w:t> </w:t>
            </w:r>
            <w:r w:rsidRPr="0051718A">
              <w:rPr>
                <w:noProof/>
                <w:szCs w:val="20"/>
              </w:rPr>
              <w:t> </w:t>
            </w:r>
            <w:r w:rsidRPr="0051718A">
              <w:rPr>
                <w:noProof/>
                <w:szCs w:val="20"/>
              </w:rPr>
              <w:t> </w:t>
            </w:r>
            <w:r w:rsidRPr="0051718A">
              <w:rPr>
                <w:noProof/>
                <w:szCs w:val="20"/>
              </w:rPr>
              <w:t> </w:t>
            </w:r>
            <w:r w:rsidRPr="0051718A">
              <w:rPr>
                <w:szCs w:val="20"/>
              </w:rPr>
              <w:fldChar w:fldCharType="end"/>
            </w:r>
            <w:bookmarkEnd w:id="38"/>
          </w:p>
        </w:tc>
        <w:tc>
          <w:tcPr>
            <w:tcW w:w="1710" w:type="dxa"/>
            <w:tcBorders>
              <w:bottom w:val="single" w:sz="6" w:space="0" w:color="999999"/>
            </w:tcBorders>
            <w:vAlign w:val="bottom"/>
          </w:tcPr>
          <w:p w14:paraId="18A6A625" w14:textId="77777777" w:rsidR="00F4612F" w:rsidRPr="0051718A" w:rsidRDefault="005A3C8F" w:rsidP="00917DF7">
            <w:pPr>
              <w:keepNext/>
              <w:keepLines/>
              <w:widowControl w:val="0"/>
              <w:jc w:val="right"/>
              <w:rPr>
                <w:rFonts w:cs="Arial"/>
                <w:szCs w:val="20"/>
              </w:rPr>
            </w:pPr>
            <w:r>
              <w:rPr>
                <w:rFonts w:cs="Arial"/>
                <w:szCs w:val="20"/>
              </w:rPr>
              <w:fldChar w:fldCharType="begin">
                <w:ffData>
                  <w:name w:val="Text2"/>
                  <w:enabled/>
                  <w:calcOnExit w:val="0"/>
                  <w:textInput>
                    <w:default w:val="         /       /       ;"/>
                  </w:textInput>
                </w:ffData>
              </w:fldChar>
            </w:r>
            <w:r>
              <w:rPr>
                <w:rFonts w:cs="Arial"/>
                <w:szCs w:val="20"/>
              </w:rPr>
              <w:instrText xml:space="preserve"> FORMTEXT </w:instrText>
            </w:r>
            <w:r w:rsidRPr="005A3C8F">
              <w:rPr>
                <w:rFonts w:cs="Arial"/>
                <w:szCs w:val="20"/>
              </w:rPr>
            </w:r>
            <w:r>
              <w:rPr>
                <w:rFonts w:cs="Arial"/>
                <w:szCs w:val="20"/>
              </w:rPr>
              <w:fldChar w:fldCharType="separate"/>
            </w:r>
            <w:r>
              <w:rPr>
                <w:rFonts w:cs="Arial"/>
                <w:noProof/>
                <w:szCs w:val="20"/>
              </w:rPr>
              <w:t xml:space="preserve">         /       /       ;</w:t>
            </w:r>
            <w:r>
              <w:rPr>
                <w:rFonts w:cs="Arial"/>
                <w:szCs w:val="20"/>
              </w:rPr>
              <w:fldChar w:fldCharType="end"/>
            </w:r>
          </w:p>
        </w:tc>
      </w:tr>
      <w:tr w:rsidR="00F4612F" w:rsidRPr="002461AB" w14:paraId="03A44028" w14:textId="77777777" w:rsidTr="005A3C8F">
        <w:tblPrEx>
          <w:tblCellMar>
            <w:top w:w="0" w:type="dxa"/>
            <w:bottom w:w="0" w:type="dxa"/>
          </w:tblCellMar>
        </w:tblPrEx>
        <w:trPr>
          <w:cantSplit/>
          <w:trHeight w:hRule="exact" w:val="360"/>
        </w:trPr>
        <w:tc>
          <w:tcPr>
            <w:tcW w:w="360" w:type="dxa"/>
            <w:vAlign w:val="bottom"/>
          </w:tcPr>
          <w:p w14:paraId="66DD5D56" w14:textId="77777777" w:rsidR="00F4612F" w:rsidRPr="0051718A" w:rsidRDefault="002461AB" w:rsidP="0051718A">
            <w:pPr>
              <w:keepNext/>
              <w:keepLines/>
              <w:widowControl w:val="0"/>
              <w:rPr>
                <w:szCs w:val="20"/>
              </w:rPr>
            </w:pPr>
            <w:r w:rsidRPr="0051718A">
              <w:rPr>
                <w:szCs w:val="20"/>
              </w:rPr>
              <w:t>(b)</w:t>
            </w:r>
          </w:p>
        </w:tc>
        <w:tc>
          <w:tcPr>
            <w:tcW w:w="3420" w:type="dxa"/>
            <w:tcBorders>
              <w:top w:val="single" w:sz="6" w:space="0" w:color="999999"/>
              <w:bottom w:val="single" w:sz="6" w:space="0" w:color="999999"/>
            </w:tcBorders>
            <w:vAlign w:val="bottom"/>
          </w:tcPr>
          <w:p w14:paraId="5552ACD1" w14:textId="77777777" w:rsidR="00F4612F" w:rsidRPr="0051718A" w:rsidRDefault="00733F58" w:rsidP="0051718A">
            <w:pPr>
              <w:keepNext/>
              <w:keepLines/>
              <w:widowControl w:val="0"/>
              <w:rPr>
                <w:szCs w:val="20"/>
              </w:rPr>
            </w:pPr>
            <w:r w:rsidRPr="0051718A">
              <w:rPr>
                <w:szCs w:val="20"/>
              </w:rPr>
              <w:fldChar w:fldCharType="begin">
                <w:ffData>
                  <w:name w:val="Text9"/>
                  <w:enabled/>
                  <w:calcOnExit w:val="0"/>
                  <w:textInput/>
                </w:ffData>
              </w:fldChar>
            </w:r>
            <w:bookmarkStart w:id="39" w:name="Text9"/>
            <w:r w:rsidRPr="0051718A">
              <w:rPr>
                <w:szCs w:val="20"/>
              </w:rPr>
              <w:instrText xml:space="preserve"> FORMTEXT </w:instrText>
            </w:r>
            <w:r w:rsidR="000E1C29" w:rsidRPr="0051718A">
              <w:rPr>
                <w:szCs w:val="20"/>
              </w:rPr>
            </w:r>
            <w:r w:rsidRPr="0051718A">
              <w:rPr>
                <w:szCs w:val="20"/>
              </w:rPr>
              <w:fldChar w:fldCharType="separate"/>
            </w:r>
            <w:r w:rsidRPr="0051718A">
              <w:rPr>
                <w:noProof/>
                <w:szCs w:val="20"/>
              </w:rPr>
              <w:t> </w:t>
            </w:r>
            <w:r w:rsidRPr="0051718A">
              <w:rPr>
                <w:noProof/>
                <w:szCs w:val="20"/>
              </w:rPr>
              <w:t> </w:t>
            </w:r>
            <w:r w:rsidRPr="0051718A">
              <w:rPr>
                <w:noProof/>
                <w:szCs w:val="20"/>
              </w:rPr>
              <w:t> </w:t>
            </w:r>
            <w:r w:rsidRPr="0051718A">
              <w:rPr>
                <w:noProof/>
                <w:szCs w:val="20"/>
              </w:rPr>
              <w:t> </w:t>
            </w:r>
            <w:r w:rsidRPr="0051718A">
              <w:rPr>
                <w:noProof/>
                <w:szCs w:val="20"/>
              </w:rPr>
              <w:t> </w:t>
            </w:r>
            <w:r w:rsidRPr="0051718A">
              <w:rPr>
                <w:szCs w:val="20"/>
              </w:rPr>
              <w:fldChar w:fldCharType="end"/>
            </w:r>
            <w:bookmarkEnd w:id="39"/>
          </w:p>
        </w:tc>
        <w:tc>
          <w:tcPr>
            <w:tcW w:w="1710" w:type="dxa"/>
            <w:tcBorders>
              <w:top w:val="single" w:sz="6" w:space="0" w:color="999999"/>
              <w:bottom w:val="single" w:sz="6" w:space="0" w:color="999999"/>
            </w:tcBorders>
            <w:vAlign w:val="bottom"/>
          </w:tcPr>
          <w:p w14:paraId="5FBCC270" w14:textId="77777777" w:rsidR="00F4612F" w:rsidRPr="0051718A" w:rsidRDefault="005A3C8F" w:rsidP="00917DF7">
            <w:pPr>
              <w:keepNext/>
              <w:keepLines/>
              <w:widowControl w:val="0"/>
              <w:jc w:val="right"/>
              <w:rPr>
                <w:rFonts w:cs="Arial"/>
                <w:szCs w:val="20"/>
              </w:rPr>
            </w:pPr>
            <w:r>
              <w:rPr>
                <w:rFonts w:cs="Arial"/>
                <w:szCs w:val="20"/>
              </w:rPr>
              <w:fldChar w:fldCharType="begin">
                <w:ffData>
                  <w:name w:val="Text2"/>
                  <w:enabled/>
                  <w:calcOnExit w:val="0"/>
                  <w:textInput>
                    <w:default w:val="         /       /       ;"/>
                  </w:textInput>
                </w:ffData>
              </w:fldChar>
            </w:r>
            <w:r>
              <w:rPr>
                <w:rFonts w:cs="Arial"/>
                <w:szCs w:val="20"/>
              </w:rPr>
              <w:instrText xml:space="preserve"> FORMTEXT </w:instrText>
            </w:r>
            <w:r w:rsidRPr="005A3C8F">
              <w:rPr>
                <w:rFonts w:cs="Arial"/>
                <w:szCs w:val="20"/>
              </w:rPr>
            </w:r>
            <w:r>
              <w:rPr>
                <w:rFonts w:cs="Arial"/>
                <w:szCs w:val="20"/>
              </w:rPr>
              <w:fldChar w:fldCharType="separate"/>
            </w:r>
            <w:r>
              <w:rPr>
                <w:rFonts w:cs="Arial"/>
                <w:noProof/>
                <w:szCs w:val="20"/>
              </w:rPr>
              <w:t xml:space="preserve">         /       /       ;</w:t>
            </w:r>
            <w:r>
              <w:rPr>
                <w:rFonts w:cs="Arial"/>
                <w:szCs w:val="20"/>
              </w:rPr>
              <w:fldChar w:fldCharType="end"/>
            </w:r>
          </w:p>
        </w:tc>
        <w:tc>
          <w:tcPr>
            <w:tcW w:w="270" w:type="dxa"/>
            <w:vAlign w:val="bottom"/>
          </w:tcPr>
          <w:p w14:paraId="677C2DD5" w14:textId="77777777" w:rsidR="00F4612F" w:rsidRPr="0051718A" w:rsidRDefault="00F4612F" w:rsidP="0051718A">
            <w:pPr>
              <w:keepNext/>
              <w:keepLines/>
              <w:widowControl w:val="0"/>
              <w:rPr>
                <w:szCs w:val="20"/>
              </w:rPr>
            </w:pPr>
          </w:p>
        </w:tc>
        <w:tc>
          <w:tcPr>
            <w:tcW w:w="360" w:type="dxa"/>
            <w:vAlign w:val="bottom"/>
          </w:tcPr>
          <w:p w14:paraId="21F73AD8" w14:textId="77777777" w:rsidR="00F4612F" w:rsidRPr="0051718A" w:rsidRDefault="002461AB" w:rsidP="0051718A">
            <w:pPr>
              <w:keepNext/>
              <w:keepLines/>
              <w:widowControl w:val="0"/>
              <w:rPr>
                <w:szCs w:val="20"/>
              </w:rPr>
            </w:pPr>
            <w:r w:rsidRPr="0051718A">
              <w:rPr>
                <w:szCs w:val="20"/>
              </w:rPr>
              <w:t>(e)</w:t>
            </w:r>
          </w:p>
        </w:tc>
        <w:tc>
          <w:tcPr>
            <w:tcW w:w="3150" w:type="dxa"/>
            <w:tcBorders>
              <w:top w:val="single" w:sz="6" w:space="0" w:color="999999"/>
              <w:bottom w:val="single" w:sz="6" w:space="0" w:color="999999"/>
            </w:tcBorders>
            <w:vAlign w:val="bottom"/>
          </w:tcPr>
          <w:p w14:paraId="24992A9D" w14:textId="77777777" w:rsidR="00F4612F" w:rsidRPr="0051718A" w:rsidRDefault="00733F58" w:rsidP="0051718A">
            <w:pPr>
              <w:keepNext/>
              <w:keepLines/>
              <w:widowControl w:val="0"/>
              <w:rPr>
                <w:szCs w:val="20"/>
              </w:rPr>
            </w:pPr>
            <w:r w:rsidRPr="0051718A">
              <w:rPr>
                <w:szCs w:val="20"/>
              </w:rPr>
              <w:fldChar w:fldCharType="begin">
                <w:ffData>
                  <w:name w:val="Text12"/>
                  <w:enabled/>
                  <w:calcOnExit w:val="0"/>
                  <w:textInput/>
                </w:ffData>
              </w:fldChar>
            </w:r>
            <w:bookmarkStart w:id="40" w:name="Text12"/>
            <w:r w:rsidRPr="0051718A">
              <w:rPr>
                <w:szCs w:val="20"/>
              </w:rPr>
              <w:instrText xml:space="preserve"> FORMTEXT </w:instrText>
            </w:r>
            <w:r w:rsidR="000E1C29" w:rsidRPr="0051718A">
              <w:rPr>
                <w:szCs w:val="20"/>
              </w:rPr>
            </w:r>
            <w:r w:rsidRPr="0051718A">
              <w:rPr>
                <w:szCs w:val="20"/>
              </w:rPr>
              <w:fldChar w:fldCharType="separate"/>
            </w:r>
            <w:r w:rsidRPr="0051718A">
              <w:rPr>
                <w:noProof/>
                <w:szCs w:val="20"/>
              </w:rPr>
              <w:t> </w:t>
            </w:r>
            <w:r w:rsidRPr="0051718A">
              <w:rPr>
                <w:noProof/>
                <w:szCs w:val="20"/>
              </w:rPr>
              <w:t> </w:t>
            </w:r>
            <w:r w:rsidRPr="0051718A">
              <w:rPr>
                <w:noProof/>
                <w:szCs w:val="20"/>
              </w:rPr>
              <w:t> </w:t>
            </w:r>
            <w:r w:rsidRPr="0051718A">
              <w:rPr>
                <w:noProof/>
                <w:szCs w:val="20"/>
              </w:rPr>
              <w:t> </w:t>
            </w:r>
            <w:r w:rsidRPr="0051718A">
              <w:rPr>
                <w:noProof/>
                <w:szCs w:val="20"/>
              </w:rPr>
              <w:t> </w:t>
            </w:r>
            <w:r w:rsidRPr="0051718A">
              <w:rPr>
                <w:szCs w:val="20"/>
              </w:rPr>
              <w:fldChar w:fldCharType="end"/>
            </w:r>
            <w:bookmarkEnd w:id="40"/>
          </w:p>
        </w:tc>
        <w:tc>
          <w:tcPr>
            <w:tcW w:w="1710" w:type="dxa"/>
            <w:tcBorders>
              <w:top w:val="single" w:sz="6" w:space="0" w:color="999999"/>
              <w:bottom w:val="single" w:sz="6" w:space="0" w:color="999999"/>
            </w:tcBorders>
            <w:vAlign w:val="bottom"/>
          </w:tcPr>
          <w:p w14:paraId="2304A114" w14:textId="77777777" w:rsidR="00F4612F" w:rsidRPr="0051718A" w:rsidRDefault="005A3C8F" w:rsidP="00917DF7">
            <w:pPr>
              <w:keepNext/>
              <w:keepLines/>
              <w:widowControl w:val="0"/>
              <w:jc w:val="right"/>
              <w:rPr>
                <w:rFonts w:cs="Arial"/>
                <w:szCs w:val="20"/>
              </w:rPr>
            </w:pPr>
            <w:r>
              <w:rPr>
                <w:rFonts w:cs="Arial"/>
                <w:szCs w:val="20"/>
              </w:rPr>
              <w:fldChar w:fldCharType="begin">
                <w:ffData>
                  <w:name w:val="Text2"/>
                  <w:enabled/>
                  <w:calcOnExit w:val="0"/>
                  <w:textInput>
                    <w:default w:val="         /       /       ;"/>
                  </w:textInput>
                </w:ffData>
              </w:fldChar>
            </w:r>
            <w:r>
              <w:rPr>
                <w:rFonts w:cs="Arial"/>
                <w:szCs w:val="20"/>
              </w:rPr>
              <w:instrText xml:space="preserve"> FORMTEXT </w:instrText>
            </w:r>
            <w:r w:rsidRPr="005A3C8F">
              <w:rPr>
                <w:rFonts w:cs="Arial"/>
                <w:szCs w:val="20"/>
              </w:rPr>
            </w:r>
            <w:r>
              <w:rPr>
                <w:rFonts w:cs="Arial"/>
                <w:szCs w:val="20"/>
              </w:rPr>
              <w:fldChar w:fldCharType="separate"/>
            </w:r>
            <w:r>
              <w:rPr>
                <w:rFonts w:cs="Arial"/>
                <w:noProof/>
                <w:szCs w:val="20"/>
              </w:rPr>
              <w:t xml:space="preserve">         /       /       ;</w:t>
            </w:r>
            <w:r>
              <w:rPr>
                <w:rFonts w:cs="Arial"/>
                <w:szCs w:val="20"/>
              </w:rPr>
              <w:fldChar w:fldCharType="end"/>
            </w:r>
          </w:p>
        </w:tc>
      </w:tr>
      <w:tr w:rsidR="00F4612F" w:rsidRPr="002461AB" w14:paraId="2164FA7B" w14:textId="77777777" w:rsidTr="005A3C8F">
        <w:tblPrEx>
          <w:tblCellMar>
            <w:top w:w="0" w:type="dxa"/>
            <w:bottom w:w="0" w:type="dxa"/>
          </w:tblCellMar>
        </w:tblPrEx>
        <w:trPr>
          <w:cantSplit/>
          <w:trHeight w:hRule="exact" w:val="360"/>
        </w:trPr>
        <w:tc>
          <w:tcPr>
            <w:tcW w:w="360" w:type="dxa"/>
            <w:vAlign w:val="bottom"/>
          </w:tcPr>
          <w:p w14:paraId="4F3DE15F" w14:textId="77777777" w:rsidR="00F4612F" w:rsidRPr="0051718A" w:rsidRDefault="002461AB" w:rsidP="00250B88">
            <w:pPr>
              <w:keepLines/>
              <w:widowControl w:val="0"/>
              <w:rPr>
                <w:szCs w:val="20"/>
              </w:rPr>
            </w:pPr>
            <w:r w:rsidRPr="0051718A">
              <w:rPr>
                <w:szCs w:val="20"/>
              </w:rPr>
              <w:t>(c)</w:t>
            </w:r>
          </w:p>
        </w:tc>
        <w:tc>
          <w:tcPr>
            <w:tcW w:w="3420" w:type="dxa"/>
            <w:tcBorders>
              <w:top w:val="single" w:sz="6" w:space="0" w:color="999999"/>
              <w:bottom w:val="single" w:sz="6" w:space="0" w:color="999999"/>
            </w:tcBorders>
            <w:vAlign w:val="bottom"/>
          </w:tcPr>
          <w:p w14:paraId="13FBE51D" w14:textId="77777777" w:rsidR="00F4612F" w:rsidRPr="0051718A" w:rsidRDefault="00733F58" w:rsidP="00250B88">
            <w:pPr>
              <w:keepLines/>
              <w:widowControl w:val="0"/>
              <w:rPr>
                <w:szCs w:val="20"/>
              </w:rPr>
            </w:pPr>
            <w:r w:rsidRPr="0051718A">
              <w:rPr>
                <w:szCs w:val="20"/>
              </w:rPr>
              <w:fldChar w:fldCharType="begin">
                <w:ffData>
                  <w:name w:val="Text10"/>
                  <w:enabled/>
                  <w:calcOnExit w:val="0"/>
                  <w:textInput/>
                </w:ffData>
              </w:fldChar>
            </w:r>
            <w:bookmarkStart w:id="41" w:name="Text10"/>
            <w:r w:rsidRPr="0051718A">
              <w:rPr>
                <w:szCs w:val="20"/>
              </w:rPr>
              <w:instrText xml:space="preserve"> FORMTEXT </w:instrText>
            </w:r>
            <w:r w:rsidR="000E1C29" w:rsidRPr="0051718A">
              <w:rPr>
                <w:szCs w:val="20"/>
              </w:rPr>
            </w:r>
            <w:r w:rsidRPr="0051718A">
              <w:rPr>
                <w:szCs w:val="20"/>
              </w:rPr>
              <w:fldChar w:fldCharType="separate"/>
            </w:r>
            <w:r w:rsidRPr="0051718A">
              <w:rPr>
                <w:noProof/>
                <w:szCs w:val="20"/>
              </w:rPr>
              <w:t> </w:t>
            </w:r>
            <w:r w:rsidRPr="0051718A">
              <w:rPr>
                <w:noProof/>
                <w:szCs w:val="20"/>
              </w:rPr>
              <w:t> </w:t>
            </w:r>
            <w:r w:rsidRPr="0051718A">
              <w:rPr>
                <w:noProof/>
                <w:szCs w:val="20"/>
              </w:rPr>
              <w:t> </w:t>
            </w:r>
            <w:r w:rsidRPr="0051718A">
              <w:rPr>
                <w:noProof/>
                <w:szCs w:val="20"/>
              </w:rPr>
              <w:t> </w:t>
            </w:r>
            <w:r w:rsidRPr="0051718A">
              <w:rPr>
                <w:noProof/>
                <w:szCs w:val="20"/>
              </w:rPr>
              <w:t> </w:t>
            </w:r>
            <w:r w:rsidRPr="0051718A">
              <w:rPr>
                <w:szCs w:val="20"/>
              </w:rPr>
              <w:fldChar w:fldCharType="end"/>
            </w:r>
            <w:bookmarkEnd w:id="41"/>
          </w:p>
        </w:tc>
        <w:tc>
          <w:tcPr>
            <w:tcW w:w="1710" w:type="dxa"/>
            <w:tcBorders>
              <w:top w:val="single" w:sz="6" w:space="0" w:color="999999"/>
              <w:bottom w:val="single" w:sz="6" w:space="0" w:color="999999"/>
            </w:tcBorders>
            <w:vAlign w:val="bottom"/>
          </w:tcPr>
          <w:p w14:paraId="419136B8" w14:textId="77777777" w:rsidR="00F4612F" w:rsidRPr="0051718A" w:rsidRDefault="005A3C8F" w:rsidP="00917DF7">
            <w:pPr>
              <w:keepLines/>
              <w:widowControl w:val="0"/>
              <w:jc w:val="right"/>
              <w:rPr>
                <w:rFonts w:cs="Arial"/>
                <w:szCs w:val="20"/>
              </w:rPr>
            </w:pPr>
            <w:r>
              <w:rPr>
                <w:rFonts w:cs="Arial"/>
                <w:szCs w:val="20"/>
              </w:rPr>
              <w:fldChar w:fldCharType="begin">
                <w:ffData>
                  <w:name w:val="Text2"/>
                  <w:enabled/>
                  <w:calcOnExit w:val="0"/>
                  <w:textInput>
                    <w:default w:val="         /       /       ;"/>
                  </w:textInput>
                </w:ffData>
              </w:fldChar>
            </w:r>
            <w:r>
              <w:rPr>
                <w:rFonts w:cs="Arial"/>
                <w:szCs w:val="20"/>
              </w:rPr>
              <w:instrText xml:space="preserve"> FORMTEXT </w:instrText>
            </w:r>
            <w:r w:rsidRPr="005A3C8F">
              <w:rPr>
                <w:rFonts w:cs="Arial"/>
                <w:szCs w:val="20"/>
              </w:rPr>
            </w:r>
            <w:r>
              <w:rPr>
                <w:rFonts w:cs="Arial"/>
                <w:szCs w:val="20"/>
              </w:rPr>
              <w:fldChar w:fldCharType="separate"/>
            </w:r>
            <w:r>
              <w:rPr>
                <w:rFonts w:cs="Arial"/>
                <w:noProof/>
                <w:szCs w:val="20"/>
              </w:rPr>
              <w:t xml:space="preserve">         /       /       ;</w:t>
            </w:r>
            <w:r>
              <w:rPr>
                <w:rFonts w:cs="Arial"/>
                <w:szCs w:val="20"/>
              </w:rPr>
              <w:fldChar w:fldCharType="end"/>
            </w:r>
          </w:p>
        </w:tc>
        <w:tc>
          <w:tcPr>
            <w:tcW w:w="270" w:type="dxa"/>
            <w:vAlign w:val="bottom"/>
          </w:tcPr>
          <w:p w14:paraId="7AECF89F" w14:textId="77777777" w:rsidR="00F4612F" w:rsidRPr="0051718A" w:rsidRDefault="00F4612F" w:rsidP="00250B88">
            <w:pPr>
              <w:keepLines/>
              <w:widowControl w:val="0"/>
              <w:rPr>
                <w:szCs w:val="20"/>
              </w:rPr>
            </w:pPr>
          </w:p>
        </w:tc>
        <w:tc>
          <w:tcPr>
            <w:tcW w:w="360" w:type="dxa"/>
            <w:vAlign w:val="bottom"/>
          </w:tcPr>
          <w:p w14:paraId="700AEC69" w14:textId="77777777" w:rsidR="00F4612F" w:rsidRPr="0051718A" w:rsidRDefault="002461AB" w:rsidP="00250B88">
            <w:pPr>
              <w:keepLines/>
              <w:widowControl w:val="0"/>
              <w:rPr>
                <w:szCs w:val="20"/>
              </w:rPr>
            </w:pPr>
            <w:r w:rsidRPr="0051718A">
              <w:rPr>
                <w:szCs w:val="20"/>
              </w:rPr>
              <w:t>(f)</w:t>
            </w:r>
          </w:p>
        </w:tc>
        <w:tc>
          <w:tcPr>
            <w:tcW w:w="3150" w:type="dxa"/>
            <w:tcBorders>
              <w:top w:val="single" w:sz="6" w:space="0" w:color="999999"/>
              <w:bottom w:val="single" w:sz="6" w:space="0" w:color="999999"/>
            </w:tcBorders>
            <w:vAlign w:val="bottom"/>
          </w:tcPr>
          <w:p w14:paraId="6E1C73B3" w14:textId="77777777" w:rsidR="00F4612F" w:rsidRPr="0051718A" w:rsidRDefault="00733F58" w:rsidP="00250B88">
            <w:pPr>
              <w:keepLines/>
              <w:widowControl w:val="0"/>
              <w:rPr>
                <w:szCs w:val="20"/>
              </w:rPr>
            </w:pPr>
            <w:r w:rsidRPr="0051718A">
              <w:rPr>
                <w:szCs w:val="20"/>
              </w:rPr>
              <w:fldChar w:fldCharType="begin">
                <w:ffData>
                  <w:name w:val="Text13"/>
                  <w:enabled/>
                  <w:calcOnExit w:val="0"/>
                  <w:textInput/>
                </w:ffData>
              </w:fldChar>
            </w:r>
            <w:bookmarkStart w:id="42" w:name="Text13"/>
            <w:r w:rsidRPr="0051718A">
              <w:rPr>
                <w:szCs w:val="20"/>
              </w:rPr>
              <w:instrText xml:space="preserve"> FORMTEXT </w:instrText>
            </w:r>
            <w:r w:rsidR="000E1C29" w:rsidRPr="0051718A">
              <w:rPr>
                <w:szCs w:val="20"/>
              </w:rPr>
            </w:r>
            <w:r w:rsidRPr="0051718A">
              <w:rPr>
                <w:szCs w:val="20"/>
              </w:rPr>
              <w:fldChar w:fldCharType="separate"/>
            </w:r>
            <w:r w:rsidRPr="0051718A">
              <w:rPr>
                <w:noProof/>
                <w:szCs w:val="20"/>
              </w:rPr>
              <w:t> </w:t>
            </w:r>
            <w:r w:rsidRPr="0051718A">
              <w:rPr>
                <w:noProof/>
                <w:szCs w:val="20"/>
              </w:rPr>
              <w:t> </w:t>
            </w:r>
            <w:r w:rsidRPr="0051718A">
              <w:rPr>
                <w:noProof/>
                <w:szCs w:val="20"/>
              </w:rPr>
              <w:t> </w:t>
            </w:r>
            <w:r w:rsidRPr="0051718A">
              <w:rPr>
                <w:noProof/>
                <w:szCs w:val="20"/>
              </w:rPr>
              <w:t> </w:t>
            </w:r>
            <w:r w:rsidRPr="0051718A">
              <w:rPr>
                <w:noProof/>
                <w:szCs w:val="20"/>
              </w:rPr>
              <w:t> </w:t>
            </w:r>
            <w:r w:rsidRPr="0051718A">
              <w:rPr>
                <w:szCs w:val="20"/>
              </w:rPr>
              <w:fldChar w:fldCharType="end"/>
            </w:r>
            <w:bookmarkEnd w:id="42"/>
          </w:p>
        </w:tc>
        <w:tc>
          <w:tcPr>
            <w:tcW w:w="1710" w:type="dxa"/>
            <w:tcBorders>
              <w:top w:val="single" w:sz="6" w:space="0" w:color="999999"/>
              <w:bottom w:val="single" w:sz="6" w:space="0" w:color="999999"/>
            </w:tcBorders>
            <w:vAlign w:val="bottom"/>
          </w:tcPr>
          <w:p w14:paraId="548F8819" w14:textId="77777777" w:rsidR="00F4612F" w:rsidRPr="0051718A" w:rsidRDefault="005A3C8F" w:rsidP="00917DF7">
            <w:pPr>
              <w:keepLines/>
              <w:widowControl w:val="0"/>
              <w:jc w:val="right"/>
              <w:rPr>
                <w:rFonts w:cs="Arial"/>
                <w:szCs w:val="20"/>
              </w:rPr>
            </w:pPr>
            <w:r>
              <w:rPr>
                <w:rFonts w:cs="Arial"/>
                <w:szCs w:val="20"/>
              </w:rPr>
              <w:fldChar w:fldCharType="begin">
                <w:ffData>
                  <w:name w:val="Text2"/>
                  <w:enabled/>
                  <w:calcOnExit w:val="0"/>
                  <w:textInput>
                    <w:default w:val="         /       /       ;"/>
                  </w:textInput>
                </w:ffData>
              </w:fldChar>
            </w:r>
            <w:r>
              <w:rPr>
                <w:rFonts w:cs="Arial"/>
                <w:szCs w:val="20"/>
              </w:rPr>
              <w:instrText xml:space="preserve"> FORMTEXT </w:instrText>
            </w:r>
            <w:r w:rsidRPr="005A3C8F">
              <w:rPr>
                <w:rFonts w:cs="Arial"/>
                <w:szCs w:val="20"/>
              </w:rPr>
            </w:r>
            <w:r>
              <w:rPr>
                <w:rFonts w:cs="Arial"/>
                <w:szCs w:val="20"/>
              </w:rPr>
              <w:fldChar w:fldCharType="separate"/>
            </w:r>
            <w:r>
              <w:rPr>
                <w:rFonts w:cs="Arial"/>
                <w:noProof/>
                <w:szCs w:val="20"/>
              </w:rPr>
              <w:t xml:space="preserve">         /       /       ;</w:t>
            </w:r>
            <w:r>
              <w:rPr>
                <w:rFonts w:cs="Arial"/>
                <w:szCs w:val="20"/>
              </w:rPr>
              <w:fldChar w:fldCharType="end"/>
            </w:r>
          </w:p>
        </w:tc>
      </w:tr>
      <w:tr w:rsidR="00250B88" w14:paraId="603CEF92" w14:textId="77777777" w:rsidTr="000E1C29">
        <w:tblPrEx>
          <w:tblCellMar>
            <w:top w:w="0" w:type="dxa"/>
            <w:bottom w:w="0" w:type="dxa"/>
          </w:tblCellMar>
        </w:tblPrEx>
        <w:trPr>
          <w:cantSplit/>
          <w:trHeight w:hRule="exact" w:val="72"/>
        </w:trPr>
        <w:tc>
          <w:tcPr>
            <w:tcW w:w="10980" w:type="dxa"/>
            <w:gridSpan w:val="7"/>
            <w:vAlign w:val="bottom"/>
          </w:tcPr>
          <w:p w14:paraId="39E9FA87" w14:textId="77777777" w:rsidR="00250B88" w:rsidRDefault="00250B88" w:rsidP="002D6B07">
            <w:pPr>
              <w:widowControl w:val="0"/>
              <w:rPr>
                <w:sz w:val="18"/>
              </w:rPr>
            </w:pPr>
          </w:p>
        </w:tc>
      </w:tr>
    </w:tbl>
    <w:p w14:paraId="1CBFAEC6" w14:textId="77777777" w:rsidR="00796AA8" w:rsidRDefault="00796AA8" w:rsidP="00796AA8"/>
    <w:p w14:paraId="00A0A9A4" w14:textId="77777777" w:rsidR="00F4612F" w:rsidRDefault="00F4612F" w:rsidP="00796AA8"/>
    <w:p w14:paraId="2E98A589" w14:textId="77777777" w:rsidR="002461AB" w:rsidRPr="00E93167" w:rsidRDefault="00796AA8" w:rsidP="00E93167">
      <w:pPr>
        <w:ind w:left="360" w:hanging="360"/>
        <w:rPr>
          <w:b/>
        </w:rPr>
      </w:pPr>
      <w:r w:rsidRPr="00E93167">
        <w:rPr>
          <w:b/>
        </w:rPr>
        <w:t>3.</w:t>
      </w:r>
      <w:r w:rsidRPr="00E93167">
        <w:rPr>
          <w:b/>
        </w:rPr>
        <w:tab/>
        <w:t>Have you been involved in other legal proceedings (past or present) with the Responde</w:t>
      </w:r>
      <w:r w:rsidR="00E93167" w:rsidRPr="00E93167">
        <w:rPr>
          <w:b/>
        </w:rPr>
        <w:t>nt(s) or the children?</w:t>
      </w:r>
    </w:p>
    <w:p w14:paraId="31135203" w14:textId="77777777" w:rsidR="002461AB" w:rsidRDefault="002461AB" w:rsidP="002461AB">
      <w:pPr>
        <w:ind w:left="1440"/>
      </w:pPr>
    </w:p>
    <w:bookmarkStart w:id="43" w:name="Check23"/>
    <w:p w14:paraId="4D3E08E1" w14:textId="77777777" w:rsidR="00796AA8" w:rsidRDefault="002461AB" w:rsidP="002461AB">
      <w:pPr>
        <w:ind w:left="1440"/>
      </w:pPr>
      <w:r>
        <w:fldChar w:fldCharType="begin">
          <w:ffData>
            <w:name w:val="Check23"/>
            <w:enabled/>
            <w:calcOnExit w:val="0"/>
            <w:checkBox>
              <w:size w:val="24"/>
              <w:default w:val="0"/>
            </w:checkBox>
          </w:ffData>
        </w:fldChar>
      </w:r>
      <w:r>
        <w:instrText xml:space="preserve"> FORMCHECKBOX </w:instrText>
      </w:r>
      <w:r>
        <w:fldChar w:fldCharType="end"/>
      </w:r>
      <w:bookmarkEnd w:id="43"/>
      <w:r w:rsidR="00796AA8">
        <w:t xml:space="preserve">  Yes       </w:t>
      </w:r>
      <w:bookmarkStart w:id="44" w:name="Check24"/>
      <w:r>
        <w:fldChar w:fldCharType="begin">
          <w:ffData>
            <w:name w:val="Check24"/>
            <w:enabled/>
            <w:calcOnExit w:val="0"/>
            <w:checkBox>
              <w:size w:val="24"/>
              <w:default w:val="0"/>
            </w:checkBox>
          </w:ffData>
        </w:fldChar>
      </w:r>
      <w:r>
        <w:instrText xml:space="preserve"> FORMCHECKBOX </w:instrText>
      </w:r>
      <w:r>
        <w:fldChar w:fldCharType="end"/>
      </w:r>
      <w:bookmarkEnd w:id="44"/>
      <w:r w:rsidR="00796AA8">
        <w:t xml:space="preserve">  No</w:t>
      </w:r>
    </w:p>
    <w:p w14:paraId="5FE78261" w14:textId="77777777" w:rsidR="002461AB" w:rsidRDefault="002461AB" w:rsidP="00796AA8"/>
    <w:p w14:paraId="4F81B547" w14:textId="77777777" w:rsidR="002461AB" w:rsidRDefault="002461AB" w:rsidP="00796AA8"/>
    <w:p w14:paraId="3E14502A" w14:textId="77777777" w:rsidR="00796AA8" w:rsidRPr="000013E0" w:rsidRDefault="00796AA8" w:rsidP="00E93167">
      <w:pPr>
        <w:ind w:left="360" w:hanging="360"/>
        <w:rPr>
          <w:sz w:val="24"/>
        </w:rPr>
      </w:pPr>
      <w:r w:rsidRPr="00E93167">
        <w:rPr>
          <w:b/>
        </w:rPr>
        <w:t>4.</w:t>
      </w:r>
      <w:r w:rsidRPr="00E93167">
        <w:rPr>
          <w:b/>
        </w:rPr>
        <w:tab/>
        <w:t>Basis for this claim:</w:t>
      </w:r>
      <w:r>
        <w:t xml:space="preserve"> </w:t>
      </w:r>
      <w:r w:rsidR="000013E0">
        <w:t xml:space="preserve"> </w:t>
      </w:r>
      <w:r w:rsidRPr="000013E0">
        <w:rPr>
          <w:i/>
          <w:sz w:val="18"/>
          <w:szCs w:val="16"/>
        </w:rPr>
        <w:t>(summarize what you are asking for and why)</w:t>
      </w:r>
    </w:p>
    <w:p w14:paraId="2C544043" w14:textId="77777777" w:rsidR="002461AB" w:rsidRDefault="002461AB" w:rsidP="00796AA8"/>
    <w:bookmarkStart w:id="45" w:name="Text3"/>
    <w:p w14:paraId="37321E7C" w14:textId="77777777" w:rsidR="002461AB" w:rsidRDefault="002461AB" w:rsidP="00E93167">
      <w:pPr>
        <w:numPr>
          <w:ilvl w:val="0"/>
          <w:numId w:val="1"/>
        </w:numPr>
        <w:spacing w:after="24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18C85437" w14:textId="77777777" w:rsidR="002461AB" w:rsidRDefault="002461AB" w:rsidP="00796AA8"/>
    <w:p w14:paraId="58537B4D" w14:textId="77777777" w:rsidR="00796AA8" w:rsidRDefault="00796AA8" w:rsidP="00E93167">
      <w:pPr>
        <w:ind w:left="360" w:hanging="360"/>
      </w:pPr>
      <w:r w:rsidRPr="00E93167">
        <w:rPr>
          <w:b/>
        </w:rPr>
        <w:t>5.</w:t>
      </w:r>
      <w:r w:rsidRPr="00E93167">
        <w:rPr>
          <w:b/>
        </w:rPr>
        <w:tab/>
        <w:t>Evidence in support of this claim:</w:t>
      </w:r>
      <w:r>
        <w:t xml:space="preserve"> </w:t>
      </w:r>
      <w:r w:rsidR="000013E0">
        <w:t xml:space="preserve"> </w:t>
      </w:r>
      <w:r w:rsidRPr="000013E0">
        <w:rPr>
          <w:i/>
          <w:sz w:val="18"/>
          <w:szCs w:val="16"/>
        </w:rPr>
        <w:t>(list the Statement(s) or Affidavit(s) you will use)</w:t>
      </w:r>
    </w:p>
    <w:p w14:paraId="15AE1117" w14:textId="77777777" w:rsidR="00796AA8" w:rsidRDefault="00796AA8" w:rsidP="00796AA8"/>
    <w:p w14:paraId="51D26A35" w14:textId="77777777" w:rsidR="002461AB" w:rsidRDefault="002461AB" w:rsidP="00E93167">
      <w:pPr>
        <w:numPr>
          <w:ilvl w:val="0"/>
          <w:numId w:val="7"/>
        </w:numPr>
        <w:spacing w:after="240"/>
      </w:pPr>
      <w:r>
        <w:fldChar w:fldCharType="begin">
          <w:ffData>
            <w:name w:val="Text4"/>
            <w:enabled/>
            <w:calcOnExit w:val="0"/>
            <w:textInput/>
          </w:ffData>
        </w:fldChar>
      </w:r>
      <w:bookmarkStart w:id="46" w:name="Text4"/>
      <w:r>
        <w:instrText xml:space="preserve"> FORMTEXT </w:instrText>
      </w:r>
      <w:r>
        <w:fldChar w:fldCharType="separate"/>
      </w:r>
      <w:r>
        <w:t> </w:t>
      </w:r>
      <w:r>
        <w:t> </w:t>
      </w:r>
      <w:r>
        <w:t> </w:t>
      </w:r>
      <w:r>
        <w:t> </w:t>
      </w:r>
      <w:r>
        <w:t> </w:t>
      </w:r>
      <w:r>
        <w:fldChar w:fldCharType="end"/>
      </w:r>
      <w:bookmarkEnd w:id="46"/>
    </w:p>
    <w:p w14:paraId="10415EB4" w14:textId="77777777" w:rsidR="002461AB" w:rsidRDefault="002461AB" w:rsidP="00796AA8"/>
    <w:p w14:paraId="36DAE500" w14:textId="77777777" w:rsidR="002461AB" w:rsidRDefault="002461AB" w:rsidP="00796AA8"/>
    <w:p w14:paraId="06900107" w14:textId="77777777" w:rsidR="00796AA8" w:rsidRPr="002461AB" w:rsidRDefault="00796AA8" w:rsidP="002461AB">
      <w:pPr>
        <w:pBdr>
          <w:top w:val="single" w:sz="6" w:space="6" w:color="000000"/>
          <w:left w:val="single" w:sz="6" w:space="4" w:color="000000"/>
          <w:bottom w:val="single" w:sz="6" w:space="6" w:color="000000"/>
          <w:right w:val="single" w:sz="6" w:space="4" w:color="000000"/>
        </w:pBdr>
        <w:spacing w:after="120"/>
        <w:rPr>
          <w:b/>
        </w:rPr>
      </w:pPr>
      <w:r w:rsidRPr="002461AB">
        <w:rPr>
          <w:b/>
        </w:rPr>
        <w:t>WARNING</w:t>
      </w:r>
    </w:p>
    <w:p w14:paraId="5D841CB8" w14:textId="77777777" w:rsidR="00796AA8" w:rsidRDefault="00796AA8" w:rsidP="002461AB">
      <w:pPr>
        <w:pBdr>
          <w:top w:val="single" w:sz="6" w:space="6" w:color="000000"/>
          <w:left w:val="single" w:sz="6" w:space="4" w:color="000000"/>
          <w:bottom w:val="single" w:sz="6" w:space="6" w:color="000000"/>
          <w:right w:val="single" w:sz="6" w:space="4" w:color="000000"/>
        </w:pBdr>
        <w:spacing w:after="120"/>
      </w:pPr>
      <w:r>
        <w:t xml:space="preserve">If you do not come to Court either in person or by your lawyer, the Court may give the Applicant(s) what the Applicant wants in your absence.  You will be bound by any order that the Court makes.  </w:t>
      </w:r>
    </w:p>
    <w:p w14:paraId="304E9B02" w14:textId="77777777" w:rsidR="00796AA8" w:rsidRDefault="00796AA8" w:rsidP="002461AB">
      <w:pPr>
        <w:pBdr>
          <w:top w:val="single" w:sz="6" w:space="6" w:color="000000"/>
          <w:left w:val="single" w:sz="6" w:space="4" w:color="000000"/>
          <w:bottom w:val="single" w:sz="6" w:space="6" w:color="000000"/>
          <w:right w:val="single" w:sz="6" w:space="4" w:color="000000"/>
        </w:pBdr>
        <w:spacing w:after="120"/>
      </w:pPr>
      <w:r>
        <w:t>If you wish to respond to the Claim, you must file a Response with the Court.  If you disagree with some or all of the orders asked for by the Applicant(s), and you want the Court to know your side of this matter, you must file Reply Statement(s) or an affidavit to support your position.  You must serve all your documents on the Applicant(s) within a reasonable time before the court date shown above, but anything less than 10 days’ notice will be presumed to be prejudicial to the Applicant(s).</w:t>
      </w:r>
    </w:p>
    <w:p w14:paraId="529D5F3C" w14:textId="77777777" w:rsidR="00796AA8" w:rsidRDefault="00796AA8" w:rsidP="002461AB">
      <w:pPr>
        <w:pBdr>
          <w:top w:val="single" w:sz="6" w:space="6" w:color="000000"/>
          <w:left w:val="single" w:sz="6" w:space="4" w:color="000000"/>
          <w:bottom w:val="single" w:sz="6" w:space="6" w:color="000000"/>
          <w:right w:val="single" w:sz="6" w:space="4" w:color="000000"/>
        </w:pBdr>
      </w:pPr>
      <w:r w:rsidRPr="00A61E17">
        <w:rPr>
          <w:b/>
          <w:i/>
        </w:rPr>
        <w:t>Family Law Act</w:t>
      </w:r>
      <w:r w:rsidRPr="00A61E17">
        <w:rPr>
          <w:b/>
        </w:rPr>
        <w:t xml:space="preserve"> forms you can use to respond are available from the courthouse or visit: </w:t>
      </w:r>
      <w:hyperlink r:id="rId7" w:history="1">
        <w:r w:rsidRPr="00A61E17">
          <w:rPr>
            <w:rStyle w:val="Hyperlink"/>
            <w:b/>
          </w:rPr>
          <w:t>www.albertacourts.ab.ca</w:t>
        </w:r>
      </w:hyperlink>
      <w:r>
        <w:t>.</w:t>
      </w:r>
    </w:p>
    <w:p w14:paraId="7A5B73E2" w14:textId="77777777" w:rsidR="00250B88" w:rsidRDefault="00250B88" w:rsidP="002461AB">
      <w:pPr>
        <w:pBdr>
          <w:top w:val="single" w:sz="6" w:space="6" w:color="000000"/>
          <w:left w:val="single" w:sz="6" w:space="4" w:color="000000"/>
          <w:bottom w:val="single" w:sz="6" w:space="6" w:color="000000"/>
          <w:right w:val="single" w:sz="6" w:space="4" w:color="000000"/>
        </w:pBdr>
      </w:pPr>
    </w:p>
    <w:p w14:paraId="2179A54E" w14:textId="77777777" w:rsidR="00E4024D" w:rsidRDefault="00E4024D" w:rsidP="00796AA8"/>
    <w:sectPr w:rsidR="00E4024D" w:rsidSect="00064293">
      <w:headerReference w:type="even" r:id="rId8"/>
      <w:headerReference w:type="default" r:id="rId9"/>
      <w:footerReference w:type="even" r:id="rId10"/>
      <w:footerReference w:type="default" r:id="rId11"/>
      <w:headerReference w:type="first" r:id="rId12"/>
      <w:footerReference w:type="first" r:id="rId13"/>
      <w:pgSz w:w="12240" w:h="15840" w:code="1"/>
      <w:pgMar w:top="446"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41D95" w14:textId="77777777" w:rsidR="00375351" w:rsidRDefault="00375351">
      <w:r>
        <w:separator/>
      </w:r>
    </w:p>
  </w:endnote>
  <w:endnote w:type="continuationSeparator" w:id="0">
    <w:p w14:paraId="43028EF5" w14:textId="77777777" w:rsidR="00375351" w:rsidRDefault="0037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4D4D" w14:textId="77777777" w:rsidR="001D4757" w:rsidRDefault="001D4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4D21" w14:textId="77777777" w:rsidR="005A3C8F" w:rsidRPr="00917DF7" w:rsidRDefault="001D4757" w:rsidP="002A6DE7">
    <w:pPr>
      <w:pStyle w:val="Footer"/>
      <w:tabs>
        <w:tab w:val="clear" w:pos="4320"/>
        <w:tab w:val="clear" w:pos="8640"/>
        <w:tab w:val="right" w:pos="10800"/>
      </w:tabs>
      <w:rPr>
        <w:color w:val="333333"/>
        <w:sz w:val="16"/>
        <w:szCs w:val="16"/>
      </w:rPr>
    </w:pPr>
    <w:r>
      <w:rPr>
        <w:noProof/>
        <w:color w:val="333333"/>
        <w:sz w:val="16"/>
        <w:szCs w:val="16"/>
        <w:lang w:eastAsia="en-CA"/>
      </w:rPr>
      <w:pict w14:anchorId="77C47660">
        <v:shapetype id="_x0000_t202" coordsize="21600,21600" o:spt="202" path="m,l,21600r21600,l21600,xe">
          <v:stroke joinstyle="miter"/>
          <v:path gradientshapeok="t" o:connecttype="rect"/>
        </v:shapetype>
        <v:shape id="MSIPCM353d4856b62bfa64fb387aaa" o:spid="_x0000_s2049" type="#_x0000_t202" alt="{&quot;HashCode&quot;:-1542678785,&quot;Height&quot;:792.0,&quot;Width&quot;:612.0,&quot;Placement&quot;:&quot;Footer&quot;,&quot;Index&quot;:&quot;Primary&quot;,&quot;Section&quot;:1,&quot;Top&quot;:0.0,&quot;Left&quot;:0.0}" style="position:absolute;margin-left:0;margin-top:755.45pt;width:612pt;height:21.55pt;z-index:251657728;mso-position-horizontal-relative:page;mso-position-vertical-relative:page;v-text-anchor:bottom" o:allowincell="f" filled="f" stroked="f">
          <v:textbox inset="20pt,0,,0">
            <w:txbxContent>
              <w:p w14:paraId="46FE4905" w14:textId="77777777" w:rsidR="001D4757" w:rsidRPr="001D4757" w:rsidRDefault="001D4757" w:rsidP="001D4757">
                <w:pPr>
                  <w:rPr>
                    <w:rFonts w:ascii="Calibri" w:hAnsi="Calibri" w:cs="Calibri"/>
                    <w:color w:val="000000"/>
                  </w:rPr>
                </w:pPr>
                <w:r w:rsidRPr="001D4757">
                  <w:rPr>
                    <w:rFonts w:ascii="Calibri" w:hAnsi="Calibri" w:cs="Calibri"/>
                    <w:color w:val="000000"/>
                  </w:rPr>
                  <w:t>Classification: Protected A</w:t>
                </w:r>
              </w:p>
            </w:txbxContent>
          </v:textbox>
          <w10:wrap anchorx="page" anchory="page"/>
        </v:shape>
      </w:pict>
    </w:r>
    <w:r w:rsidR="005A3C8F">
      <w:rPr>
        <w:rStyle w:val="PageNumber"/>
        <w:color w:val="333333"/>
        <w:sz w:val="16"/>
        <w:szCs w:val="16"/>
      </w:rPr>
      <w:tab/>
    </w:r>
    <w:r w:rsidR="005A3C8F" w:rsidRPr="00917DF7">
      <w:rPr>
        <w:rStyle w:val="PageNumber"/>
        <w:color w:val="333333"/>
        <w:sz w:val="16"/>
        <w:szCs w:val="16"/>
      </w:rPr>
      <w:t xml:space="preserve">Page </w:t>
    </w:r>
    <w:r w:rsidR="005A3C8F" w:rsidRPr="00917DF7">
      <w:rPr>
        <w:rStyle w:val="PageNumber"/>
        <w:color w:val="333333"/>
        <w:sz w:val="16"/>
        <w:szCs w:val="16"/>
      </w:rPr>
      <w:fldChar w:fldCharType="begin"/>
    </w:r>
    <w:r w:rsidR="005A3C8F" w:rsidRPr="00917DF7">
      <w:rPr>
        <w:rStyle w:val="PageNumber"/>
        <w:color w:val="333333"/>
        <w:sz w:val="16"/>
        <w:szCs w:val="16"/>
      </w:rPr>
      <w:instrText xml:space="preserve"> PAGE </w:instrText>
    </w:r>
    <w:r w:rsidR="005A3C8F" w:rsidRPr="00917DF7">
      <w:rPr>
        <w:rStyle w:val="PageNumber"/>
        <w:color w:val="333333"/>
        <w:sz w:val="16"/>
        <w:szCs w:val="16"/>
      </w:rPr>
      <w:fldChar w:fldCharType="separate"/>
    </w:r>
    <w:r>
      <w:rPr>
        <w:rStyle w:val="PageNumber"/>
        <w:noProof/>
        <w:color w:val="333333"/>
        <w:sz w:val="16"/>
        <w:szCs w:val="16"/>
      </w:rPr>
      <w:t>2</w:t>
    </w:r>
    <w:r w:rsidR="005A3C8F" w:rsidRPr="00917DF7">
      <w:rPr>
        <w:rStyle w:val="PageNumber"/>
        <w:color w:val="333333"/>
        <w:sz w:val="16"/>
        <w:szCs w:val="16"/>
      </w:rPr>
      <w:fldChar w:fldCharType="end"/>
    </w:r>
    <w:r w:rsidR="005A3C8F" w:rsidRPr="00917DF7">
      <w:rPr>
        <w:rStyle w:val="PageNumber"/>
        <w:color w:val="333333"/>
        <w:sz w:val="16"/>
        <w:szCs w:val="16"/>
      </w:rPr>
      <w:t xml:space="preserve"> of </w:t>
    </w:r>
    <w:r w:rsidR="005A3C8F" w:rsidRPr="00917DF7">
      <w:rPr>
        <w:rStyle w:val="PageNumber"/>
        <w:color w:val="333333"/>
        <w:sz w:val="16"/>
        <w:szCs w:val="16"/>
      </w:rPr>
      <w:fldChar w:fldCharType="begin"/>
    </w:r>
    <w:r w:rsidR="005A3C8F" w:rsidRPr="00917DF7">
      <w:rPr>
        <w:rStyle w:val="PageNumber"/>
        <w:color w:val="333333"/>
        <w:sz w:val="16"/>
        <w:szCs w:val="16"/>
      </w:rPr>
      <w:instrText xml:space="preserve"> NUMPAGES </w:instrText>
    </w:r>
    <w:r w:rsidR="005A3C8F" w:rsidRPr="00917DF7">
      <w:rPr>
        <w:rStyle w:val="PageNumber"/>
        <w:color w:val="333333"/>
        <w:sz w:val="16"/>
        <w:szCs w:val="16"/>
      </w:rPr>
      <w:fldChar w:fldCharType="separate"/>
    </w:r>
    <w:r>
      <w:rPr>
        <w:rStyle w:val="PageNumber"/>
        <w:noProof/>
        <w:color w:val="333333"/>
        <w:sz w:val="16"/>
        <w:szCs w:val="16"/>
      </w:rPr>
      <w:t>2</w:t>
    </w:r>
    <w:r w:rsidR="005A3C8F" w:rsidRPr="00917DF7">
      <w:rPr>
        <w:rStyle w:val="PageNumber"/>
        <w:color w:val="333333"/>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6BB1" w14:textId="77777777" w:rsidR="001D4757" w:rsidRDefault="001D4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77315" w14:textId="77777777" w:rsidR="00375351" w:rsidRDefault="00375351">
      <w:r>
        <w:separator/>
      </w:r>
    </w:p>
  </w:footnote>
  <w:footnote w:type="continuationSeparator" w:id="0">
    <w:p w14:paraId="5C42D003" w14:textId="77777777" w:rsidR="00375351" w:rsidRDefault="00375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418F" w14:textId="77777777" w:rsidR="001D4757" w:rsidRDefault="001D4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FAA1" w14:textId="77777777" w:rsidR="005A3C8F" w:rsidRPr="002A6DE7" w:rsidRDefault="00064293" w:rsidP="00064293">
    <w:pPr>
      <w:pStyle w:val="Header"/>
      <w:tabs>
        <w:tab w:val="clear" w:pos="4320"/>
        <w:tab w:val="clear" w:pos="8640"/>
        <w:tab w:val="left" w:pos="8460"/>
      </w:tabs>
      <w:spacing w:after="60"/>
      <w:rPr>
        <w:b/>
        <w:sz w:val="20"/>
      </w:rPr>
    </w:pPr>
    <w:r>
      <w:rPr>
        <w:b/>
        <w:sz w:val="20"/>
      </w:rPr>
      <w:tab/>
      <w:t xml:space="preserve">Form FL-10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1137" w14:textId="77777777" w:rsidR="001D4757" w:rsidRDefault="001D4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9E7"/>
    <w:multiLevelType w:val="multilevel"/>
    <w:tmpl w:val="F00C95EC"/>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EF06D6F"/>
    <w:multiLevelType w:val="hybridMultilevel"/>
    <w:tmpl w:val="8C66901A"/>
    <w:lvl w:ilvl="0" w:tplc="1AC674C2">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516788"/>
    <w:multiLevelType w:val="hybridMultilevel"/>
    <w:tmpl w:val="514C48B8"/>
    <w:lvl w:ilvl="0" w:tplc="1AC674C2">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C23ABF"/>
    <w:multiLevelType w:val="multilevel"/>
    <w:tmpl w:val="081C9AB8"/>
    <w:lvl w:ilvl="0">
      <w:start w:val="1"/>
      <w:numFmt w:val="lowerLetter"/>
      <w:lvlText w:val="(%1)"/>
      <w:lvlJc w:val="left"/>
      <w:pPr>
        <w:tabs>
          <w:tab w:val="num" w:pos="720"/>
        </w:tabs>
        <w:ind w:left="72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28E3829"/>
    <w:multiLevelType w:val="multilevel"/>
    <w:tmpl w:val="081C9AB8"/>
    <w:lvl w:ilvl="0">
      <w:start w:val="1"/>
      <w:numFmt w:val="lowerLetter"/>
      <w:lvlText w:val="(%1)"/>
      <w:lvlJc w:val="left"/>
      <w:pPr>
        <w:tabs>
          <w:tab w:val="num" w:pos="720"/>
        </w:tabs>
        <w:ind w:left="72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5780AC5"/>
    <w:multiLevelType w:val="multilevel"/>
    <w:tmpl w:val="8C66901A"/>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7AB2206"/>
    <w:multiLevelType w:val="hybridMultilevel"/>
    <w:tmpl w:val="EA38F69C"/>
    <w:lvl w:ilvl="0" w:tplc="5694C5AC">
      <w:start w:val="1"/>
      <w:numFmt w:val="lowerLetter"/>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05287498">
    <w:abstractNumId w:val="1"/>
  </w:num>
  <w:num w:numId="2" w16cid:durableId="1592544025">
    <w:abstractNumId w:val="0"/>
  </w:num>
  <w:num w:numId="3" w16cid:durableId="1205171638">
    <w:abstractNumId w:val="3"/>
  </w:num>
  <w:num w:numId="4" w16cid:durableId="115030276">
    <w:abstractNumId w:val="6"/>
  </w:num>
  <w:num w:numId="5" w16cid:durableId="71202512">
    <w:abstractNumId w:val="4"/>
  </w:num>
  <w:num w:numId="6" w16cid:durableId="1247765334">
    <w:abstractNumId w:val="5"/>
  </w:num>
  <w:num w:numId="7" w16cid:durableId="552470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72"/>
  <w:drawingGridVerticalSpacing w:val="72"/>
  <w:displayHorizontalDrawingGridEvery w:val="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6AA8"/>
    <w:rsid w:val="00000455"/>
    <w:rsid w:val="00000B03"/>
    <w:rsid w:val="000013CA"/>
    <w:rsid w:val="000013E0"/>
    <w:rsid w:val="00003063"/>
    <w:rsid w:val="000066C4"/>
    <w:rsid w:val="000068BA"/>
    <w:rsid w:val="00007AE0"/>
    <w:rsid w:val="00012CD7"/>
    <w:rsid w:val="00013E03"/>
    <w:rsid w:val="00014E5D"/>
    <w:rsid w:val="0001519F"/>
    <w:rsid w:val="00015C4F"/>
    <w:rsid w:val="0001611C"/>
    <w:rsid w:val="00021663"/>
    <w:rsid w:val="00024FC0"/>
    <w:rsid w:val="00027BCE"/>
    <w:rsid w:val="00030FC9"/>
    <w:rsid w:val="00031FC5"/>
    <w:rsid w:val="00031FDE"/>
    <w:rsid w:val="0003279F"/>
    <w:rsid w:val="00033D68"/>
    <w:rsid w:val="00035A21"/>
    <w:rsid w:val="00037ED8"/>
    <w:rsid w:val="00040AA5"/>
    <w:rsid w:val="00042820"/>
    <w:rsid w:val="00042E29"/>
    <w:rsid w:val="00043B49"/>
    <w:rsid w:val="00044BC2"/>
    <w:rsid w:val="00045D0B"/>
    <w:rsid w:val="00047ED8"/>
    <w:rsid w:val="000509FD"/>
    <w:rsid w:val="00050D82"/>
    <w:rsid w:val="00051A0F"/>
    <w:rsid w:val="00052A88"/>
    <w:rsid w:val="0006100B"/>
    <w:rsid w:val="00062138"/>
    <w:rsid w:val="00064293"/>
    <w:rsid w:val="000655CD"/>
    <w:rsid w:val="00070C47"/>
    <w:rsid w:val="000738E5"/>
    <w:rsid w:val="00074993"/>
    <w:rsid w:val="00077211"/>
    <w:rsid w:val="00077A74"/>
    <w:rsid w:val="0008033E"/>
    <w:rsid w:val="0008038F"/>
    <w:rsid w:val="00082ABD"/>
    <w:rsid w:val="000872C8"/>
    <w:rsid w:val="000918FF"/>
    <w:rsid w:val="00091EFF"/>
    <w:rsid w:val="000952F0"/>
    <w:rsid w:val="00095446"/>
    <w:rsid w:val="00096137"/>
    <w:rsid w:val="00097448"/>
    <w:rsid w:val="000A1CF1"/>
    <w:rsid w:val="000A4251"/>
    <w:rsid w:val="000A6EAC"/>
    <w:rsid w:val="000B18E9"/>
    <w:rsid w:val="000B1979"/>
    <w:rsid w:val="000B21DC"/>
    <w:rsid w:val="000B32EE"/>
    <w:rsid w:val="000B4D42"/>
    <w:rsid w:val="000B5BD2"/>
    <w:rsid w:val="000B6E89"/>
    <w:rsid w:val="000C3A5E"/>
    <w:rsid w:val="000C47B5"/>
    <w:rsid w:val="000C56F8"/>
    <w:rsid w:val="000C5788"/>
    <w:rsid w:val="000C63B8"/>
    <w:rsid w:val="000D417B"/>
    <w:rsid w:val="000D59C4"/>
    <w:rsid w:val="000E1AB1"/>
    <w:rsid w:val="000E1C29"/>
    <w:rsid w:val="000E1FA2"/>
    <w:rsid w:val="000E23AD"/>
    <w:rsid w:val="000E71A7"/>
    <w:rsid w:val="000F010A"/>
    <w:rsid w:val="000F0B50"/>
    <w:rsid w:val="000F1332"/>
    <w:rsid w:val="000F2A95"/>
    <w:rsid w:val="000F33DF"/>
    <w:rsid w:val="000F5823"/>
    <w:rsid w:val="000F5A4B"/>
    <w:rsid w:val="00100BD3"/>
    <w:rsid w:val="00104375"/>
    <w:rsid w:val="00105B64"/>
    <w:rsid w:val="00106719"/>
    <w:rsid w:val="001110AD"/>
    <w:rsid w:val="00111CF7"/>
    <w:rsid w:val="00112A0E"/>
    <w:rsid w:val="0011382B"/>
    <w:rsid w:val="00114906"/>
    <w:rsid w:val="00115655"/>
    <w:rsid w:val="0011617F"/>
    <w:rsid w:val="00120912"/>
    <w:rsid w:val="00121886"/>
    <w:rsid w:val="00122D8D"/>
    <w:rsid w:val="00123DE6"/>
    <w:rsid w:val="00124E08"/>
    <w:rsid w:val="00125057"/>
    <w:rsid w:val="0013114A"/>
    <w:rsid w:val="0013182F"/>
    <w:rsid w:val="00133C83"/>
    <w:rsid w:val="00135F13"/>
    <w:rsid w:val="00136A1C"/>
    <w:rsid w:val="00136BF7"/>
    <w:rsid w:val="00140C19"/>
    <w:rsid w:val="0014405B"/>
    <w:rsid w:val="00145195"/>
    <w:rsid w:val="001474ED"/>
    <w:rsid w:val="00150ADF"/>
    <w:rsid w:val="0015147D"/>
    <w:rsid w:val="001536FC"/>
    <w:rsid w:val="00153E16"/>
    <w:rsid w:val="001548AF"/>
    <w:rsid w:val="00156A4B"/>
    <w:rsid w:val="00157C9E"/>
    <w:rsid w:val="0016243A"/>
    <w:rsid w:val="00163082"/>
    <w:rsid w:val="00163E6A"/>
    <w:rsid w:val="00164ECD"/>
    <w:rsid w:val="001657F2"/>
    <w:rsid w:val="0016582A"/>
    <w:rsid w:val="0016668C"/>
    <w:rsid w:val="00167A54"/>
    <w:rsid w:val="001702FD"/>
    <w:rsid w:val="001707AF"/>
    <w:rsid w:val="00170A7C"/>
    <w:rsid w:val="00171364"/>
    <w:rsid w:val="00173328"/>
    <w:rsid w:val="001736DF"/>
    <w:rsid w:val="00176FF0"/>
    <w:rsid w:val="001801A9"/>
    <w:rsid w:val="00181CC3"/>
    <w:rsid w:val="00185D53"/>
    <w:rsid w:val="001872AF"/>
    <w:rsid w:val="00187D8F"/>
    <w:rsid w:val="00191B3F"/>
    <w:rsid w:val="0019340C"/>
    <w:rsid w:val="00193FAF"/>
    <w:rsid w:val="0019490E"/>
    <w:rsid w:val="00196BB5"/>
    <w:rsid w:val="001A1B55"/>
    <w:rsid w:val="001A32B8"/>
    <w:rsid w:val="001B1EAC"/>
    <w:rsid w:val="001B2643"/>
    <w:rsid w:val="001B268B"/>
    <w:rsid w:val="001B28D4"/>
    <w:rsid w:val="001B491D"/>
    <w:rsid w:val="001B7BEB"/>
    <w:rsid w:val="001C1A91"/>
    <w:rsid w:val="001C267C"/>
    <w:rsid w:val="001C38E0"/>
    <w:rsid w:val="001C59C7"/>
    <w:rsid w:val="001D188D"/>
    <w:rsid w:val="001D195A"/>
    <w:rsid w:val="001D2520"/>
    <w:rsid w:val="001D4757"/>
    <w:rsid w:val="001D645F"/>
    <w:rsid w:val="001E0941"/>
    <w:rsid w:val="001E2BE5"/>
    <w:rsid w:val="001E3AAF"/>
    <w:rsid w:val="001E4476"/>
    <w:rsid w:val="001E49EC"/>
    <w:rsid w:val="001E514A"/>
    <w:rsid w:val="001E5737"/>
    <w:rsid w:val="001E6096"/>
    <w:rsid w:val="001E62FC"/>
    <w:rsid w:val="001E7713"/>
    <w:rsid w:val="001F0D09"/>
    <w:rsid w:val="001F1BD2"/>
    <w:rsid w:val="001F2DC8"/>
    <w:rsid w:val="001F2EAB"/>
    <w:rsid w:val="001F3827"/>
    <w:rsid w:val="001F5980"/>
    <w:rsid w:val="001F5A5C"/>
    <w:rsid w:val="00201C92"/>
    <w:rsid w:val="0020239B"/>
    <w:rsid w:val="002073E6"/>
    <w:rsid w:val="00210D5A"/>
    <w:rsid w:val="002114A7"/>
    <w:rsid w:val="0021237E"/>
    <w:rsid w:val="002141D4"/>
    <w:rsid w:val="0021515E"/>
    <w:rsid w:val="00221AC0"/>
    <w:rsid w:val="00222326"/>
    <w:rsid w:val="00223D2E"/>
    <w:rsid w:val="00223E93"/>
    <w:rsid w:val="002252C8"/>
    <w:rsid w:val="0022780E"/>
    <w:rsid w:val="00237584"/>
    <w:rsid w:val="0024472C"/>
    <w:rsid w:val="0024506B"/>
    <w:rsid w:val="002461AB"/>
    <w:rsid w:val="00246675"/>
    <w:rsid w:val="00250B88"/>
    <w:rsid w:val="0025424C"/>
    <w:rsid w:val="00255C5C"/>
    <w:rsid w:val="002621C8"/>
    <w:rsid w:val="00262B34"/>
    <w:rsid w:val="00264D37"/>
    <w:rsid w:val="0027092E"/>
    <w:rsid w:val="00275EF7"/>
    <w:rsid w:val="00275F11"/>
    <w:rsid w:val="00277A57"/>
    <w:rsid w:val="002806E8"/>
    <w:rsid w:val="002814E7"/>
    <w:rsid w:val="002828E3"/>
    <w:rsid w:val="002836D6"/>
    <w:rsid w:val="00284733"/>
    <w:rsid w:val="00287673"/>
    <w:rsid w:val="002907B6"/>
    <w:rsid w:val="002912F6"/>
    <w:rsid w:val="00292776"/>
    <w:rsid w:val="00292B55"/>
    <w:rsid w:val="00294D7E"/>
    <w:rsid w:val="0029655B"/>
    <w:rsid w:val="002A2FD9"/>
    <w:rsid w:val="002A313B"/>
    <w:rsid w:val="002A3A16"/>
    <w:rsid w:val="002A5C96"/>
    <w:rsid w:val="002A672B"/>
    <w:rsid w:val="002A6DE7"/>
    <w:rsid w:val="002A784D"/>
    <w:rsid w:val="002B077B"/>
    <w:rsid w:val="002B0837"/>
    <w:rsid w:val="002B194A"/>
    <w:rsid w:val="002B6477"/>
    <w:rsid w:val="002B69D9"/>
    <w:rsid w:val="002B724D"/>
    <w:rsid w:val="002C1800"/>
    <w:rsid w:val="002C26AF"/>
    <w:rsid w:val="002C2BD5"/>
    <w:rsid w:val="002C334A"/>
    <w:rsid w:val="002C485B"/>
    <w:rsid w:val="002C6AA8"/>
    <w:rsid w:val="002C6CB6"/>
    <w:rsid w:val="002D0CEC"/>
    <w:rsid w:val="002D1D5E"/>
    <w:rsid w:val="002D6883"/>
    <w:rsid w:val="002D69FD"/>
    <w:rsid w:val="002D6B07"/>
    <w:rsid w:val="002D6DEE"/>
    <w:rsid w:val="002D71BB"/>
    <w:rsid w:val="002E0EA8"/>
    <w:rsid w:val="002E291A"/>
    <w:rsid w:val="002E2A9F"/>
    <w:rsid w:val="002E320F"/>
    <w:rsid w:val="002E43D1"/>
    <w:rsid w:val="002E467A"/>
    <w:rsid w:val="002E589F"/>
    <w:rsid w:val="002E64FA"/>
    <w:rsid w:val="002E7604"/>
    <w:rsid w:val="002E7688"/>
    <w:rsid w:val="002E79CC"/>
    <w:rsid w:val="002F2829"/>
    <w:rsid w:val="002F350A"/>
    <w:rsid w:val="002F3AB6"/>
    <w:rsid w:val="002F3B30"/>
    <w:rsid w:val="002F6BCB"/>
    <w:rsid w:val="00302808"/>
    <w:rsid w:val="00302CE4"/>
    <w:rsid w:val="00306D47"/>
    <w:rsid w:val="00306EA4"/>
    <w:rsid w:val="003072F5"/>
    <w:rsid w:val="003078CD"/>
    <w:rsid w:val="003103CC"/>
    <w:rsid w:val="0031083B"/>
    <w:rsid w:val="003115E9"/>
    <w:rsid w:val="00313149"/>
    <w:rsid w:val="0031453E"/>
    <w:rsid w:val="00316C17"/>
    <w:rsid w:val="00316DB6"/>
    <w:rsid w:val="00320D3E"/>
    <w:rsid w:val="00326716"/>
    <w:rsid w:val="00326B81"/>
    <w:rsid w:val="00326CF4"/>
    <w:rsid w:val="00330736"/>
    <w:rsid w:val="00333D3B"/>
    <w:rsid w:val="003358DD"/>
    <w:rsid w:val="00335EC6"/>
    <w:rsid w:val="0033684E"/>
    <w:rsid w:val="003412F3"/>
    <w:rsid w:val="00341C78"/>
    <w:rsid w:val="00342810"/>
    <w:rsid w:val="003435D5"/>
    <w:rsid w:val="00343D57"/>
    <w:rsid w:val="00344ED3"/>
    <w:rsid w:val="00346178"/>
    <w:rsid w:val="00347B6A"/>
    <w:rsid w:val="00351708"/>
    <w:rsid w:val="00351AB0"/>
    <w:rsid w:val="003525FC"/>
    <w:rsid w:val="00354447"/>
    <w:rsid w:val="00356879"/>
    <w:rsid w:val="00356E9A"/>
    <w:rsid w:val="0035762E"/>
    <w:rsid w:val="00360433"/>
    <w:rsid w:val="00361B75"/>
    <w:rsid w:val="00361C02"/>
    <w:rsid w:val="00362CC2"/>
    <w:rsid w:val="003635FC"/>
    <w:rsid w:val="003638BE"/>
    <w:rsid w:val="00364C8A"/>
    <w:rsid w:val="00365E3B"/>
    <w:rsid w:val="0037048B"/>
    <w:rsid w:val="003713B6"/>
    <w:rsid w:val="00371DD4"/>
    <w:rsid w:val="003732ED"/>
    <w:rsid w:val="003737ED"/>
    <w:rsid w:val="0037490D"/>
    <w:rsid w:val="00374F94"/>
    <w:rsid w:val="00375351"/>
    <w:rsid w:val="00380110"/>
    <w:rsid w:val="00385422"/>
    <w:rsid w:val="00385ADD"/>
    <w:rsid w:val="00386ED0"/>
    <w:rsid w:val="00392255"/>
    <w:rsid w:val="00393A66"/>
    <w:rsid w:val="00393C63"/>
    <w:rsid w:val="0039632F"/>
    <w:rsid w:val="0039780E"/>
    <w:rsid w:val="00397A58"/>
    <w:rsid w:val="003A261D"/>
    <w:rsid w:val="003A3D1D"/>
    <w:rsid w:val="003A40CF"/>
    <w:rsid w:val="003A74F4"/>
    <w:rsid w:val="003B1E6F"/>
    <w:rsid w:val="003B287A"/>
    <w:rsid w:val="003B3EA9"/>
    <w:rsid w:val="003B517C"/>
    <w:rsid w:val="003C07D0"/>
    <w:rsid w:val="003C0CA4"/>
    <w:rsid w:val="003C321C"/>
    <w:rsid w:val="003D12B5"/>
    <w:rsid w:val="003D2DA6"/>
    <w:rsid w:val="003E1C8D"/>
    <w:rsid w:val="003E35BC"/>
    <w:rsid w:val="003E5F82"/>
    <w:rsid w:val="003E69DE"/>
    <w:rsid w:val="003F162F"/>
    <w:rsid w:val="003F37AA"/>
    <w:rsid w:val="003F4F2A"/>
    <w:rsid w:val="003F507A"/>
    <w:rsid w:val="003F5A4D"/>
    <w:rsid w:val="00400DC8"/>
    <w:rsid w:val="004010A7"/>
    <w:rsid w:val="00403C52"/>
    <w:rsid w:val="00404849"/>
    <w:rsid w:val="00404B70"/>
    <w:rsid w:val="00404D02"/>
    <w:rsid w:val="004057A2"/>
    <w:rsid w:val="0040676F"/>
    <w:rsid w:val="00410B3A"/>
    <w:rsid w:val="00413F17"/>
    <w:rsid w:val="00414F2E"/>
    <w:rsid w:val="00420CB7"/>
    <w:rsid w:val="00421B45"/>
    <w:rsid w:val="004270CF"/>
    <w:rsid w:val="00431AEB"/>
    <w:rsid w:val="00436B1C"/>
    <w:rsid w:val="00443D6A"/>
    <w:rsid w:val="00444937"/>
    <w:rsid w:val="00444FFE"/>
    <w:rsid w:val="00445689"/>
    <w:rsid w:val="00446204"/>
    <w:rsid w:val="00450FFC"/>
    <w:rsid w:val="00451C30"/>
    <w:rsid w:val="00452719"/>
    <w:rsid w:val="004536E5"/>
    <w:rsid w:val="0045484A"/>
    <w:rsid w:val="00455138"/>
    <w:rsid w:val="00455707"/>
    <w:rsid w:val="00457C51"/>
    <w:rsid w:val="004613A6"/>
    <w:rsid w:val="004618ED"/>
    <w:rsid w:val="004643DD"/>
    <w:rsid w:val="00464E15"/>
    <w:rsid w:val="00465385"/>
    <w:rsid w:val="00466263"/>
    <w:rsid w:val="00466514"/>
    <w:rsid w:val="00466A96"/>
    <w:rsid w:val="004679CB"/>
    <w:rsid w:val="0047044A"/>
    <w:rsid w:val="00473A3B"/>
    <w:rsid w:val="00475921"/>
    <w:rsid w:val="004810A5"/>
    <w:rsid w:val="00481187"/>
    <w:rsid w:val="00484EDE"/>
    <w:rsid w:val="00484EF5"/>
    <w:rsid w:val="004852CE"/>
    <w:rsid w:val="00487235"/>
    <w:rsid w:val="00487322"/>
    <w:rsid w:val="00487D25"/>
    <w:rsid w:val="0049059D"/>
    <w:rsid w:val="00490F52"/>
    <w:rsid w:val="00492FFD"/>
    <w:rsid w:val="00494E5E"/>
    <w:rsid w:val="004963DD"/>
    <w:rsid w:val="004A09DF"/>
    <w:rsid w:val="004A0C95"/>
    <w:rsid w:val="004A19A5"/>
    <w:rsid w:val="004A30F6"/>
    <w:rsid w:val="004A4086"/>
    <w:rsid w:val="004B0743"/>
    <w:rsid w:val="004B0E49"/>
    <w:rsid w:val="004B0F7B"/>
    <w:rsid w:val="004B3B04"/>
    <w:rsid w:val="004B4742"/>
    <w:rsid w:val="004C0989"/>
    <w:rsid w:val="004C1169"/>
    <w:rsid w:val="004C2282"/>
    <w:rsid w:val="004C364A"/>
    <w:rsid w:val="004C4554"/>
    <w:rsid w:val="004C4C95"/>
    <w:rsid w:val="004C4F1C"/>
    <w:rsid w:val="004C5A29"/>
    <w:rsid w:val="004C5A2E"/>
    <w:rsid w:val="004C6691"/>
    <w:rsid w:val="004D1FD9"/>
    <w:rsid w:val="004D29EB"/>
    <w:rsid w:val="004D2EBA"/>
    <w:rsid w:val="004D70A6"/>
    <w:rsid w:val="004E1828"/>
    <w:rsid w:val="004E3AC1"/>
    <w:rsid w:val="004E636F"/>
    <w:rsid w:val="004F09CC"/>
    <w:rsid w:val="004F11BD"/>
    <w:rsid w:val="004F2288"/>
    <w:rsid w:val="004F314F"/>
    <w:rsid w:val="004F3742"/>
    <w:rsid w:val="004F4770"/>
    <w:rsid w:val="004F4FE3"/>
    <w:rsid w:val="004F7F40"/>
    <w:rsid w:val="00501A1F"/>
    <w:rsid w:val="0050408C"/>
    <w:rsid w:val="00505E5D"/>
    <w:rsid w:val="0050685C"/>
    <w:rsid w:val="00507681"/>
    <w:rsid w:val="0051006C"/>
    <w:rsid w:val="005108F9"/>
    <w:rsid w:val="0051163F"/>
    <w:rsid w:val="00512537"/>
    <w:rsid w:val="00515A5E"/>
    <w:rsid w:val="00515D3D"/>
    <w:rsid w:val="00516157"/>
    <w:rsid w:val="0051718A"/>
    <w:rsid w:val="00517945"/>
    <w:rsid w:val="005200CF"/>
    <w:rsid w:val="0052062E"/>
    <w:rsid w:val="00521F4B"/>
    <w:rsid w:val="005251DF"/>
    <w:rsid w:val="00525F0E"/>
    <w:rsid w:val="0052663B"/>
    <w:rsid w:val="00533423"/>
    <w:rsid w:val="005336E9"/>
    <w:rsid w:val="00537B3C"/>
    <w:rsid w:val="005452F8"/>
    <w:rsid w:val="00545E04"/>
    <w:rsid w:val="00545FC0"/>
    <w:rsid w:val="005462E2"/>
    <w:rsid w:val="00547B2A"/>
    <w:rsid w:val="00547BCA"/>
    <w:rsid w:val="0055143E"/>
    <w:rsid w:val="005529B8"/>
    <w:rsid w:val="0055394A"/>
    <w:rsid w:val="00556F8D"/>
    <w:rsid w:val="00561526"/>
    <w:rsid w:val="00561A69"/>
    <w:rsid w:val="0056221E"/>
    <w:rsid w:val="0056418E"/>
    <w:rsid w:val="00566129"/>
    <w:rsid w:val="00567373"/>
    <w:rsid w:val="005675DD"/>
    <w:rsid w:val="005677CF"/>
    <w:rsid w:val="005714AB"/>
    <w:rsid w:val="00572639"/>
    <w:rsid w:val="00586142"/>
    <w:rsid w:val="00587212"/>
    <w:rsid w:val="005914FC"/>
    <w:rsid w:val="00591701"/>
    <w:rsid w:val="00592DE7"/>
    <w:rsid w:val="00594B1F"/>
    <w:rsid w:val="005952A4"/>
    <w:rsid w:val="0059744A"/>
    <w:rsid w:val="005A004C"/>
    <w:rsid w:val="005A112C"/>
    <w:rsid w:val="005A3C8F"/>
    <w:rsid w:val="005A408C"/>
    <w:rsid w:val="005A44B6"/>
    <w:rsid w:val="005A470D"/>
    <w:rsid w:val="005A747D"/>
    <w:rsid w:val="005B61C4"/>
    <w:rsid w:val="005B66C8"/>
    <w:rsid w:val="005B6BE4"/>
    <w:rsid w:val="005C1F19"/>
    <w:rsid w:val="005C2077"/>
    <w:rsid w:val="005C3EA4"/>
    <w:rsid w:val="005C5D8F"/>
    <w:rsid w:val="005C6351"/>
    <w:rsid w:val="005C6779"/>
    <w:rsid w:val="005D0948"/>
    <w:rsid w:val="005D0AA0"/>
    <w:rsid w:val="005D2D6D"/>
    <w:rsid w:val="005D6A16"/>
    <w:rsid w:val="005D6B85"/>
    <w:rsid w:val="005E017F"/>
    <w:rsid w:val="005E0FF4"/>
    <w:rsid w:val="005F01E1"/>
    <w:rsid w:val="005F2E98"/>
    <w:rsid w:val="005F3F8C"/>
    <w:rsid w:val="005F44E6"/>
    <w:rsid w:val="005F58AD"/>
    <w:rsid w:val="005F6B53"/>
    <w:rsid w:val="005F7C2C"/>
    <w:rsid w:val="006004C6"/>
    <w:rsid w:val="00600900"/>
    <w:rsid w:val="00601C7A"/>
    <w:rsid w:val="006032E4"/>
    <w:rsid w:val="00604AF4"/>
    <w:rsid w:val="006058BF"/>
    <w:rsid w:val="006058C9"/>
    <w:rsid w:val="00612546"/>
    <w:rsid w:val="00614493"/>
    <w:rsid w:val="006144FD"/>
    <w:rsid w:val="00615B90"/>
    <w:rsid w:val="00616125"/>
    <w:rsid w:val="00616E19"/>
    <w:rsid w:val="00616F9C"/>
    <w:rsid w:val="00617286"/>
    <w:rsid w:val="00620449"/>
    <w:rsid w:val="0062241B"/>
    <w:rsid w:val="0062309E"/>
    <w:rsid w:val="0063043D"/>
    <w:rsid w:val="006308A8"/>
    <w:rsid w:val="00631954"/>
    <w:rsid w:val="00632B50"/>
    <w:rsid w:val="00637356"/>
    <w:rsid w:val="006400D6"/>
    <w:rsid w:val="00640DED"/>
    <w:rsid w:val="006415E3"/>
    <w:rsid w:val="00641DB7"/>
    <w:rsid w:val="0064357F"/>
    <w:rsid w:val="006454D4"/>
    <w:rsid w:val="00652C03"/>
    <w:rsid w:val="00652C43"/>
    <w:rsid w:val="00653E70"/>
    <w:rsid w:val="00660F2B"/>
    <w:rsid w:val="00662384"/>
    <w:rsid w:val="00662CFB"/>
    <w:rsid w:val="00662EAE"/>
    <w:rsid w:val="006633EA"/>
    <w:rsid w:val="00663A3D"/>
    <w:rsid w:val="00666110"/>
    <w:rsid w:val="00667FB7"/>
    <w:rsid w:val="006708C2"/>
    <w:rsid w:val="00670C37"/>
    <w:rsid w:val="00674D8F"/>
    <w:rsid w:val="006821AE"/>
    <w:rsid w:val="0068294D"/>
    <w:rsid w:val="00686FF4"/>
    <w:rsid w:val="00687558"/>
    <w:rsid w:val="0069092D"/>
    <w:rsid w:val="00690C22"/>
    <w:rsid w:val="00690D66"/>
    <w:rsid w:val="00692932"/>
    <w:rsid w:val="00693C85"/>
    <w:rsid w:val="006953C1"/>
    <w:rsid w:val="006A2EDF"/>
    <w:rsid w:val="006A4AB0"/>
    <w:rsid w:val="006A7F4E"/>
    <w:rsid w:val="006B0533"/>
    <w:rsid w:val="006B4436"/>
    <w:rsid w:val="006B6EDF"/>
    <w:rsid w:val="006C2469"/>
    <w:rsid w:val="006C295D"/>
    <w:rsid w:val="006C2E82"/>
    <w:rsid w:val="006C458F"/>
    <w:rsid w:val="006C4FFF"/>
    <w:rsid w:val="006C52F8"/>
    <w:rsid w:val="006C72EB"/>
    <w:rsid w:val="006D3E5B"/>
    <w:rsid w:val="006D566B"/>
    <w:rsid w:val="006D6D90"/>
    <w:rsid w:val="006D716E"/>
    <w:rsid w:val="006E430B"/>
    <w:rsid w:val="006E4C33"/>
    <w:rsid w:val="006E5252"/>
    <w:rsid w:val="006E7BE2"/>
    <w:rsid w:val="006E7F28"/>
    <w:rsid w:val="006F370C"/>
    <w:rsid w:val="006F5DF1"/>
    <w:rsid w:val="006F64E7"/>
    <w:rsid w:val="00700DD8"/>
    <w:rsid w:val="00702A4D"/>
    <w:rsid w:val="00703FFC"/>
    <w:rsid w:val="00704687"/>
    <w:rsid w:val="00705A8D"/>
    <w:rsid w:val="00706974"/>
    <w:rsid w:val="007069D0"/>
    <w:rsid w:val="007078D1"/>
    <w:rsid w:val="007108AB"/>
    <w:rsid w:val="00713824"/>
    <w:rsid w:val="00713E9D"/>
    <w:rsid w:val="007150F5"/>
    <w:rsid w:val="00717BA8"/>
    <w:rsid w:val="00721028"/>
    <w:rsid w:val="007228B7"/>
    <w:rsid w:val="00724BD4"/>
    <w:rsid w:val="00727902"/>
    <w:rsid w:val="00733F58"/>
    <w:rsid w:val="007352DD"/>
    <w:rsid w:val="007375EA"/>
    <w:rsid w:val="00740655"/>
    <w:rsid w:val="00741586"/>
    <w:rsid w:val="00741CAC"/>
    <w:rsid w:val="0074366C"/>
    <w:rsid w:val="00743F55"/>
    <w:rsid w:val="0074691B"/>
    <w:rsid w:val="00750348"/>
    <w:rsid w:val="00750881"/>
    <w:rsid w:val="00753981"/>
    <w:rsid w:val="00754B33"/>
    <w:rsid w:val="00754D2A"/>
    <w:rsid w:val="00755D6C"/>
    <w:rsid w:val="00761631"/>
    <w:rsid w:val="007616F5"/>
    <w:rsid w:val="007618BA"/>
    <w:rsid w:val="00763487"/>
    <w:rsid w:val="00763553"/>
    <w:rsid w:val="00764920"/>
    <w:rsid w:val="00764AF5"/>
    <w:rsid w:val="00765B80"/>
    <w:rsid w:val="00766C75"/>
    <w:rsid w:val="00767672"/>
    <w:rsid w:val="007754B4"/>
    <w:rsid w:val="00775614"/>
    <w:rsid w:val="007760A4"/>
    <w:rsid w:val="007817EA"/>
    <w:rsid w:val="00782F25"/>
    <w:rsid w:val="00784A6A"/>
    <w:rsid w:val="00785C24"/>
    <w:rsid w:val="007871FE"/>
    <w:rsid w:val="00787555"/>
    <w:rsid w:val="00791DD3"/>
    <w:rsid w:val="007931AD"/>
    <w:rsid w:val="007931E3"/>
    <w:rsid w:val="00793A1E"/>
    <w:rsid w:val="00796AA8"/>
    <w:rsid w:val="007A0827"/>
    <w:rsid w:val="007A0BAD"/>
    <w:rsid w:val="007A19EA"/>
    <w:rsid w:val="007A3719"/>
    <w:rsid w:val="007A3A5D"/>
    <w:rsid w:val="007A4E81"/>
    <w:rsid w:val="007A4F62"/>
    <w:rsid w:val="007A52B2"/>
    <w:rsid w:val="007B11B9"/>
    <w:rsid w:val="007B1552"/>
    <w:rsid w:val="007B4476"/>
    <w:rsid w:val="007B6D0C"/>
    <w:rsid w:val="007B6EF1"/>
    <w:rsid w:val="007C240A"/>
    <w:rsid w:val="007C3320"/>
    <w:rsid w:val="007C4C38"/>
    <w:rsid w:val="007C6DFE"/>
    <w:rsid w:val="007D18A1"/>
    <w:rsid w:val="007D1BA5"/>
    <w:rsid w:val="007D2C7F"/>
    <w:rsid w:val="007D52C4"/>
    <w:rsid w:val="007D581F"/>
    <w:rsid w:val="007D66FF"/>
    <w:rsid w:val="007D6C9A"/>
    <w:rsid w:val="007E0BBE"/>
    <w:rsid w:val="007E1E31"/>
    <w:rsid w:val="007E4C64"/>
    <w:rsid w:val="007F6CEE"/>
    <w:rsid w:val="007F6E5C"/>
    <w:rsid w:val="00805AEF"/>
    <w:rsid w:val="0080714A"/>
    <w:rsid w:val="0080769B"/>
    <w:rsid w:val="00810AD0"/>
    <w:rsid w:val="00810CB9"/>
    <w:rsid w:val="0081132B"/>
    <w:rsid w:val="00814652"/>
    <w:rsid w:val="0081664C"/>
    <w:rsid w:val="0081686B"/>
    <w:rsid w:val="00816EE4"/>
    <w:rsid w:val="00817575"/>
    <w:rsid w:val="00822498"/>
    <w:rsid w:val="0082343B"/>
    <w:rsid w:val="00823E0B"/>
    <w:rsid w:val="008243D0"/>
    <w:rsid w:val="008248B2"/>
    <w:rsid w:val="008250E9"/>
    <w:rsid w:val="0082663E"/>
    <w:rsid w:val="00826F1A"/>
    <w:rsid w:val="00830A59"/>
    <w:rsid w:val="0083287B"/>
    <w:rsid w:val="00833EB2"/>
    <w:rsid w:val="008346FF"/>
    <w:rsid w:val="0083659E"/>
    <w:rsid w:val="008369E8"/>
    <w:rsid w:val="00837E7D"/>
    <w:rsid w:val="00840577"/>
    <w:rsid w:val="008472E7"/>
    <w:rsid w:val="008519E1"/>
    <w:rsid w:val="00852948"/>
    <w:rsid w:val="008530E6"/>
    <w:rsid w:val="0085316B"/>
    <w:rsid w:val="00853C43"/>
    <w:rsid w:val="00855256"/>
    <w:rsid w:val="00857135"/>
    <w:rsid w:val="00860942"/>
    <w:rsid w:val="008630B8"/>
    <w:rsid w:val="0086697A"/>
    <w:rsid w:val="008717AF"/>
    <w:rsid w:val="00872938"/>
    <w:rsid w:val="00872984"/>
    <w:rsid w:val="008730CE"/>
    <w:rsid w:val="0087583B"/>
    <w:rsid w:val="00875C50"/>
    <w:rsid w:val="00876213"/>
    <w:rsid w:val="00877061"/>
    <w:rsid w:val="00877489"/>
    <w:rsid w:val="00877F61"/>
    <w:rsid w:val="00883B16"/>
    <w:rsid w:val="00884997"/>
    <w:rsid w:val="0088628E"/>
    <w:rsid w:val="00892185"/>
    <w:rsid w:val="00895180"/>
    <w:rsid w:val="00895DF5"/>
    <w:rsid w:val="00895F9D"/>
    <w:rsid w:val="00897517"/>
    <w:rsid w:val="008A1F70"/>
    <w:rsid w:val="008A2129"/>
    <w:rsid w:val="008A49E2"/>
    <w:rsid w:val="008A7674"/>
    <w:rsid w:val="008B5EE5"/>
    <w:rsid w:val="008B6CF0"/>
    <w:rsid w:val="008B6DF0"/>
    <w:rsid w:val="008B748D"/>
    <w:rsid w:val="008B769E"/>
    <w:rsid w:val="008C15B7"/>
    <w:rsid w:val="008C4CB9"/>
    <w:rsid w:val="008D0385"/>
    <w:rsid w:val="008D0C72"/>
    <w:rsid w:val="008D20BF"/>
    <w:rsid w:val="008D2646"/>
    <w:rsid w:val="008D2AEE"/>
    <w:rsid w:val="008D57CC"/>
    <w:rsid w:val="008D753A"/>
    <w:rsid w:val="008E1EE5"/>
    <w:rsid w:val="008E27F2"/>
    <w:rsid w:val="008E281E"/>
    <w:rsid w:val="008E2D25"/>
    <w:rsid w:val="008E2E4D"/>
    <w:rsid w:val="008E35E2"/>
    <w:rsid w:val="008E3FF0"/>
    <w:rsid w:val="008E68E0"/>
    <w:rsid w:val="008F1797"/>
    <w:rsid w:val="008F1AB8"/>
    <w:rsid w:val="008F24C2"/>
    <w:rsid w:val="008F274E"/>
    <w:rsid w:val="008F2F60"/>
    <w:rsid w:val="008F3018"/>
    <w:rsid w:val="008F4C98"/>
    <w:rsid w:val="008F5E91"/>
    <w:rsid w:val="008F6009"/>
    <w:rsid w:val="008F74E3"/>
    <w:rsid w:val="008F793A"/>
    <w:rsid w:val="0090033C"/>
    <w:rsid w:val="009062EE"/>
    <w:rsid w:val="0090635C"/>
    <w:rsid w:val="009066D3"/>
    <w:rsid w:val="00906A0F"/>
    <w:rsid w:val="009070DD"/>
    <w:rsid w:val="00907159"/>
    <w:rsid w:val="009105D8"/>
    <w:rsid w:val="009108EC"/>
    <w:rsid w:val="00914DFE"/>
    <w:rsid w:val="0091571A"/>
    <w:rsid w:val="00916948"/>
    <w:rsid w:val="009171B7"/>
    <w:rsid w:val="00917DF7"/>
    <w:rsid w:val="00920F0F"/>
    <w:rsid w:val="009216F1"/>
    <w:rsid w:val="009223C1"/>
    <w:rsid w:val="00923DF3"/>
    <w:rsid w:val="00924D14"/>
    <w:rsid w:val="00925424"/>
    <w:rsid w:val="00926F64"/>
    <w:rsid w:val="00926FCF"/>
    <w:rsid w:val="00934DBC"/>
    <w:rsid w:val="00935FBD"/>
    <w:rsid w:val="009378E7"/>
    <w:rsid w:val="0094042B"/>
    <w:rsid w:val="009419C3"/>
    <w:rsid w:val="00941D4D"/>
    <w:rsid w:val="00943CA1"/>
    <w:rsid w:val="00945971"/>
    <w:rsid w:val="00952AE8"/>
    <w:rsid w:val="009547E1"/>
    <w:rsid w:val="00957AD2"/>
    <w:rsid w:val="00957EF7"/>
    <w:rsid w:val="00961033"/>
    <w:rsid w:val="00961BE9"/>
    <w:rsid w:val="0096264B"/>
    <w:rsid w:val="00962ED8"/>
    <w:rsid w:val="00964A90"/>
    <w:rsid w:val="00964ED1"/>
    <w:rsid w:val="009655CA"/>
    <w:rsid w:val="00965EBA"/>
    <w:rsid w:val="00966A29"/>
    <w:rsid w:val="00967104"/>
    <w:rsid w:val="0097387F"/>
    <w:rsid w:val="00973AC2"/>
    <w:rsid w:val="00973F70"/>
    <w:rsid w:val="009750FA"/>
    <w:rsid w:val="00976295"/>
    <w:rsid w:val="00977361"/>
    <w:rsid w:val="00980EDF"/>
    <w:rsid w:val="00981B38"/>
    <w:rsid w:val="0098279E"/>
    <w:rsid w:val="009833C5"/>
    <w:rsid w:val="009837C1"/>
    <w:rsid w:val="00985CF9"/>
    <w:rsid w:val="009869AB"/>
    <w:rsid w:val="00987066"/>
    <w:rsid w:val="00987671"/>
    <w:rsid w:val="00992A8B"/>
    <w:rsid w:val="009963D4"/>
    <w:rsid w:val="00996A6F"/>
    <w:rsid w:val="009A380A"/>
    <w:rsid w:val="009A6A9D"/>
    <w:rsid w:val="009B23B8"/>
    <w:rsid w:val="009B2F12"/>
    <w:rsid w:val="009B2F1D"/>
    <w:rsid w:val="009B74C3"/>
    <w:rsid w:val="009C11F8"/>
    <w:rsid w:val="009C13E1"/>
    <w:rsid w:val="009C1D56"/>
    <w:rsid w:val="009C23FB"/>
    <w:rsid w:val="009C46CD"/>
    <w:rsid w:val="009C4D4C"/>
    <w:rsid w:val="009C56B6"/>
    <w:rsid w:val="009C5F69"/>
    <w:rsid w:val="009C6476"/>
    <w:rsid w:val="009D0E50"/>
    <w:rsid w:val="009D19E5"/>
    <w:rsid w:val="009D2BD7"/>
    <w:rsid w:val="009D5139"/>
    <w:rsid w:val="009D549D"/>
    <w:rsid w:val="009D7770"/>
    <w:rsid w:val="009F0639"/>
    <w:rsid w:val="009F0F29"/>
    <w:rsid w:val="009F1DEC"/>
    <w:rsid w:val="009F3CBF"/>
    <w:rsid w:val="009F3ECC"/>
    <w:rsid w:val="009F5DE4"/>
    <w:rsid w:val="00A02368"/>
    <w:rsid w:val="00A02813"/>
    <w:rsid w:val="00A059ED"/>
    <w:rsid w:val="00A06299"/>
    <w:rsid w:val="00A065A2"/>
    <w:rsid w:val="00A111D9"/>
    <w:rsid w:val="00A118A9"/>
    <w:rsid w:val="00A11AFD"/>
    <w:rsid w:val="00A12112"/>
    <w:rsid w:val="00A1671C"/>
    <w:rsid w:val="00A16EB4"/>
    <w:rsid w:val="00A2061C"/>
    <w:rsid w:val="00A21126"/>
    <w:rsid w:val="00A268BF"/>
    <w:rsid w:val="00A26F02"/>
    <w:rsid w:val="00A2765B"/>
    <w:rsid w:val="00A27BE2"/>
    <w:rsid w:val="00A3053A"/>
    <w:rsid w:val="00A32263"/>
    <w:rsid w:val="00A32849"/>
    <w:rsid w:val="00A3580D"/>
    <w:rsid w:val="00A35E0B"/>
    <w:rsid w:val="00A370DB"/>
    <w:rsid w:val="00A40AAA"/>
    <w:rsid w:val="00A4215C"/>
    <w:rsid w:val="00A45A68"/>
    <w:rsid w:val="00A50A84"/>
    <w:rsid w:val="00A511A2"/>
    <w:rsid w:val="00A51DE5"/>
    <w:rsid w:val="00A52034"/>
    <w:rsid w:val="00A52136"/>
    <w:rsid w:val="00A5338E"/>
    <w:rsid w:val="00A56535"/>
    <w:rsid w:val="00A568B0"/>
    <w:rsid w:val="00A56D69"/>
    <w:rsid w:val="00A617BD"/>
    <w:rsid w:val="00A61E17"/>
    <w:rsid w:val="00A64F25"/>
    <w:rsid w:val="00A65801"/>
    <w:rsid w:val="00A65BFE"/>
    <w:rsid w:val="00A66883"/>
    <w:rsid w:val="00A67B5C"/>
    <w:rsid w:val="00A703B9"/>
    <w:rsid w:val="00A724C5"/>
    <w:rsid w:val="00A732C9"/>
    <w:rsid w:val="00A7514C"/>
    <w:rsid w:val="00A809B4"/>
    <w:rsid w:val="00A81BE0"/>
    <w:rsid w:val="00A81E41"/>
    <w:rsid w:val="00A82185"/>
    <w:rsid w:val="00A9038A"/>
    <w:rsid w:val="00A9517A"/>
    <w:rsid w:val="00A96312"/>
    <w:rsid w:val="00A96E15"/>
    <w:rsid w:val="00A97519"/>
    <w:rsid w:val="00AA221F"/>
    <w:rsid w:val="00AA231D"/>
    <w:rsid w:val="00AA2CA6"/>
    <w:rsid w:val="00AA46EB"/>
    <w:rsid w:val="00AA5456"/>
    <w:rsid w:val="00AA615F"/>
    <w:rsid w:val="00AB28D1"/>
    <w:rsid w:val="00AB507F"/>
    <w:rsid w:val="00AB5A26"/>
    <w:rsid w:val="00AB5DDB"/>
    <w:rsid w:val="00AB5F91"/>
    <w:rsid w:val="00AC0466"/>
    <w:rsid w:val="00AC191F"/>
    <w:rsid w:val="00AC1B2E"/>
    <w:rsid w:val="00AC2084"/>
    <w:rsid w:val="00AC2CC2"/>
    <w:rsid w:val="00AC2EE5"/>
    <w:rsid w:val="00AC4C89"/>
    <w:rsid w:val="00AC5C57"/>
    <w:rsid w:val="00AC5CD2"/>
    <w:rsid w:val="00AC63B9"/>
    <w:rsid w:val="00AC6489"/>
    <w:rsid w:val="00AC7CFD"/>
    <w:rsid w:val="00AD1150"/>
    <w:rsid w:val="00AD2F48"/>
    <w:rsid w:val="00AD692C"/>
    <w:rsid w:val="00AD7CE4"/>
    <w:rsid w:val="00AE1D01"/>
    <w:rsid w:val="00AE59C5"/>
    <w:rsid w:val="00AF1520"/>
    <w:rsid w:val="00AF15A8"/>
    <w:rsid w:val="00AF26ED"/>
    <w:rsid w:val="00AF5ABE"/>
    <w:rsid w:val="00AF7421"/>
    <w:rsid w:val="00B0022C"/>
    <w:rsid w:val="00B013B9"/>
    <w:rsid w:val="00B0200C"/>
    <w:rsid w:val="00B0213B"/>
    <w:rsid w:val="00B02194"/>
    <w:rsid w:val="00B038A2"/>
    <w:rsid w:val="00B04713"/>
    <w:rsid w:val="00B04FC2"/>
    <w:rsid w:val="00B06407"/>
    <w:rsid w:val="00B076D5"/>
    <w:rsid w:val="00B15F28"/>
    <w:rsid w:val="00B17217"/>
    <w:rsid w:val="00B17C4D"/>
    <w:rsid w:val="00B20939"/>
    <w:rsid w:val="00B22BA8"/>
    <w:rsid w:val="00B235AD"/>
    <w:rsid w:val="00B23D88"/>
    <w:rsid w:val="00B241BF"/>
    <w:rsid w:val="00B24AC6"/>
    <w:rsid w:val="00B267BE"/>
    <w:rsid w:val="00B303FD"/>
    <w:rsid w:val="00B316F7"/>
    <w:rsid w:val="00B3475B"/>
    <w:rsid w:val="00B361EB"/>
    <w:rsid w:val="00B37B97"/>
    <w:rsid w:val="00B37C49"/>
    <w:rsid w:val="00B405C4"/>
    <w:rsid w:val="00B406BB"/>
    <w:rsid w:val="00B408BE"/>
    <w:rsid w:val="00B41634"/>
    <w:rsid w:val="00B41C47"/>
    <w:rsid w:val="00B452D8"/>
    <w:rsid w:val="00B470CA"/>
    <w:rsid w:val="00B47605"/>
    <w:rsid w:val="00B51726"/>
    <w:rsid w:val="00B518C6"/>
    <w:rsid w:val="00B522FF"/>
    <w:rsid w:val="00B547CD"/>
    <w:rsid w:val="00B55D1F"/>
    <w:rsid w:val="00B57061"/>
    <w:rsid w:val="00B575D9"/>
    <w:rsid w:val="00B62E76"/>
    <w:rsid w:val="00B651DA"/>
    <w:rsid w:val="00B65E20"/>
    <w:rsid w:val="00B710B3"/>
    <w:rsid w:val="00B73979"/>
    <w:rsid w:val="00B865B2"/>
    <w:rsid w:val="00B90A52"/>
    <w:rsid w:val="00B9428B"/>
    <w:rsid w:val="00B94F11"/>
    <w:rsid w:val="00B960A3"/>
    <w:rsid w:val="00B9732B"/>
    <w:rsid w:val="00B975AC"/>
    <w:rsid w:val="00B97899"/>
    <w:rsid w:val="00B97FE0"/>
    <w:rsid w:val="00BA054B"/>
    <w:rsid w:val="00BA1227"/>
    <w:rsid w:val="00BA14CF"/>
    <w:rsid w:val="00BA29F6"/>
    <w:rsid w:val="00BA30EA"/>
    <w:rsid w:val="00BA4A46"/>
    <w:rsid w:val="00BA6F53"/>
    <w:rsid w:val="00BA7DF8"/>
    <w:rsid w:val="00BB1115"/>
    <w:rsid w:val="00BB14DA"/>
    <w:rsid w:val="00BB1C1C"/>
    <w:rsid w:val="00BB284C"/>
    <w:rsid w:val="00BB5BEC"/>
    <w:rsid w:val="00BB7047"/>
    <w:rsid w:val="00BC08A5"/>
    <w:rsid w:val="00BC4494"/>
    <w:rsid w:val="00BC5449"/>
    <w:rsid w:val="00BC7D97"/>
    <w:rsid w:val="00BD5022"/>
    <w:rsid w:val="00BD54B6"/>
    <w:rsid w:val="00BE0273"/>
    <w:rsid w:val="00BE0452"/>
    <w:rsid w:val="00BE0FEC"/>
    <w:rsid w:val="00BE1679"/>
    <w:rsid w:val="00BE2BDA"/>
    <w:rsid w:val="00BE396D"/>
    <w:rsid w:val="00BE4574"/>
    <w:rsid w:val="00BE58F2"/>
    <w:rsid w:val="00BF291F"/>
    <w:rsid w:val="00BF5C1A"/>
    <w:rsid w:val="00BF77F7"/>
    <w:rsid w:val="00C02286"/>
    <w:rsid w:val="00C06602"/>
    <w:rsid w:val="00C10FA4"/>
    <w:rsid w:val="00C11947"/>
    <w:rsid w:val="00C12EA4"/>
    <w:rsid w:val="00C13806"/>
    <w:rsid w:val="00C14F2D"/>
    <w:rsid w:val="00C16BA4"/>
    <w:rsid w:val="00C178BD"/>
    <w:rsid w:val="00C234BA"/>
    <w:rsid w:val="00C24715"/>
    <w:rsid w:val="00C24A03"/>
    <w:rsid w:val="00C26FDD"/>
    <w:rsid w:val="00C33A00"/>
    <w:rsid w:val="00C42660"/>
    <w:rsid w:val="00C42B02"/>
    <w:rsid w:val="00C43C18"/>
    <w:rsid w:val="00C445A7"/>
    <w:rsid w:val="00C45B02"/>
    <w:rsid w:val="00C51B42"/>
    <w:rsid w:val="00C51D2C"/>
    <w:rsid w:val="00C54164"/>
    <w:rsid w:val="00C56977"/>
    <w:rsid w:val="00C576A7"/>
    <w:rsid w:val="00C6095F"/>
    <w:rsid w:val="00C6151B"/>
    <w:rsid w:val="00C634B1"/>
    <w:rsid w:val="00C63CEF"/>
    <w:rsid w:val="00C66083"/>
    <w:rsid w:val="00C66B3F"/>
    <w:rsid w:val="00C67BCA"/>
    <w:rsid w:val="00C67D14"/>
    <w:rsid w:val="00C70409"/>
    <w:rsid w:val="00C73BA8"/>
    <w:rsid w:val="00C746EC"/>
    <w:rsid w:val="00C76F6E"/>
    <w:rsid w:val="00C77B2F"/>
    <w:rsid w:val="00C80420"/>
    <w:rsid w:val="00C822A1"/>
    <w:rsid w:val="00C842C1"/>
    <w:rsid w:val="00C85A4D"/>
    <w:rsid w:val="00C86721"/>
    <w:rsid w:val="00C870AE"/>
    <w:rsid w:val="00C904CE"/>
    <w:rsid w:val="00C93259"/>
    <w:rsid w:val="00C96B8B"/>
    <w:rsid w:val="00CA18BC"/>
    <w:rsid w:val="00CA375A"/>
    <w:rsid w:val="00CA3DB3"/>
    <w:rsid w:val="00CA53F5"/>
    <w:rsid w:val="00CB132A"/>
    <w:rsid w:val="00CB2319"/>
    <w:rsid w:val="00CB41FC"/>
    <w:rsid w:val="00CB4219"/>
    <w:rsid w:val="00CB5A96"/>
    <w:rsid w:val="00CB5AA2"/>
    <w:rsid w:val="00CB65CA"/>
    <w:rsid w:val="00CC0952"/>
    <w:rsid w:val="00CC0980"/>
    <w:rsid w:val="00CC1875"/>
    <w:rsid w:val="00CC4694"/>
    <w:rsid w:val="00CD2DC6"/>
    <w:rsid w:val="00CD54A5"/>
    <w:rsid w:val="00CD6B89"/>
    <w:rsid w:val="00CD6E74"/>
    <w:rsid w:val="00CD7832"/>
    <w:rsid w:val="00CD7B4D"/>
    <w:rsid w:val="00CE020B"/>
    <w:rsid w:val="00CF443F"/>
    <w:rsid w:val="00CF4E99"/>
    <w:rsid w:val="00CF7E8D"/>
    <w:rsid w:val="00D0006B"/>
    <w:rsid w:val="00D001A4"/>
    <w:rsid w:val="00D00293"/>
    <w:rsid w:val="00D01134"/>
    <w:rsid w:val="00D02ECA"/>
    <w:rsid w:val="00D0310A"/>
    <w:rsid w:val="00D03ECE"/>
    <w:rsid w:val="00D06FC9"/>
    <w:rsid w:val="00D13557"/>
    <w:rsid w:val="00D13BFD"/>
    <w:rsid w:val="00D14C33"/>
    <w:rsid w:val="00D160F7"/>
    <w:rsid w:val="00D20030"/>
    <w:rsid w:val="00D21CF8"/>
    <w:rsid w:val="00D227EB"/>
    <w:rsid w:val="00D2281E"/>
    <w:rsid w:val="00D23AB9"/>
    <w:rsid w:val="00D248C8"/>
    <w:rsid w:val="00D27345"/>
    <w:rsid w:val="00D304F5"/>
    <w:rsid w:val="00D326ED"/>
    <w:rsid w:val="00D33750"/>
    <w:rsid w:val="00D338E0"/>
    <w:rsid w:val="00D345F7"/>
    <w:rsid w:val="00D35605"/>
    <w:rsid w:val="00D363AA"/>
    <w:rsid w:val="00D37973"/>
    <w:rsid w:val="00D412BB"/>
    <w:rsid w:val="00D420B1"/>
    <w:rsid w:val="00D45CEB"/>
    <w:rsid w:val="00D45E94"/>
    <w:rsid w:val="00D46442"/>
    <w:rsid w:val="00D469D4"/>
    <w:rsid w:val="00D46B05"/>
    <w:rsid w:val="00D47851"/>
    <w:rsid w:val="00D50B23"/>
    <w:rsid w:val="00D51743"/>
    <w:rsid w:val="00D52C0D"/>
    <w:rsid w:val="00D53C14"/>
    <w:rsid w:val="00D5434D"/>
    <w:rsid w:val="00D60DA2"/>
    <w:rsid w:val="00D62309"/>
    <w:rsid w:val="00D6262A"/>
    <w:rsid w:val="00D630DA"/>
    <w:rsid w:val="00D63272"/>
    <w:rsid w:val="00D63580"/>
    <w:rsid w:val="00D64150"/>
    <w:rsid w:val="00D6504A"/>
    <w:rsid w:val="00D65C08"/>
    <w:rsid w:val="00D71C32"/>
    <w:rsid w:val="00D73025"/>
    <w:rsid w:val="00D746C3"/>
    <w:rsid w:val="00D75820"/>
    <w:rsid w:val="00D770D3"/>
    <w:rsid w:val="00D8227E"/>
    <w:rsid w:val="00D8242A"/>
    <w:rsid w:val="00D83664"/>
    <w:rsid w:val="00D83BA5"/>
    <w:rsid w:val="00D83DCC"/>
    <w:rsid w:val="00D84349"/>
    <w:rsid w:val="00D86EDE"/>
    <w:rsid w:val="00D92086"/>
    <w:rsid w:val="00D9211C"/>
    <w:rsid w:val="00D92DBE"/>
    <w:rsid w:val="00D94231"/>
    <w:rsid w:val="00D94F38"/>
    <w:rsid w:val="00D969C5"/>
    <w:rsid w:val="00DA1292"/>
    <w:rsid w:val="00DA3B71"/>
    <w:rsid w:val="00DA40BB"/>
    <w:rsid w:val="00DA5BA6"/>
    <w:rsid w:val="00DA7E3A"/>
    <w:rsid w:val="00DB294A"/>
    <w:rsid w:val="00DB4EA3"/>
    <w:rsid w:val="00DB5662"/>
    <w:rsid w:val="00DB5835"/>
    <w:rsid w:val="00DB6095"/>
    <w:rsid w:val="00DB72F8"/>
    <w:rsid w:val="00DB7751"/>
    <w:rsid w:val="00DB7CE9"/>
    <w:rsid w:val="00DC3B20"/>
    <w:rsid w:val="00DC413E"/>
    <w:rsid w:val="00DC4767"/>
    <w:rsid w:val="00DC64E9"/>
    <w:rsid w:val="00DC69F4"/>
    <w:rsid w:val="00DD016C"/>
    <w:rsid w:val="00DD0518"/>
    <w:rsid w:val="00DD38CB"/>
    <w:rsid w:val="00DD416E"/>
    <w:rsid w:val="00DD5BC5"/>
    <w:rsid w:val="00DD66F1"/>
    <w:rsid w:val="00DE1A1E"/>
    <w:rsid w:val="00DE1BD4"/>
    <w:rsid w:val="00DE23F7"/>
    <w:rsid w:val="00DF311D"/>
    <w:rsid w:val="00DF32FA"/>
    <w:rsid w:val="00DF3506"/>
    <w:rsid w:val="00DF43BB"/>
    <w:rsid w:val="00DF4C27"/>
    <w:rsid w:val="00DF58DE"/>
    <w:rsid w:val="00DF5C8E"/>
    <w:rsid w:val="00E01D82"/>
    <w:rsid w:val="00E06130"/>
    <w:rsid w:val="00E0643F"/>
    <w:rsid w:val="00E06AC0"/>
    <w:rsid w:val="00E10720"/>
    <w:rsid w:val="00E12771"/>
    <w:rsid w:val="00E142B6"/>
    <w:rsid w:val="00E1536B"/>
    <w:rsid w:val="00E17E2F"/>
    <w:rsid w:val="00E20884"/>
    <w:rsid w:val="00E22028"/>
    <w:rsid w:val="00E2295A"/>
    <w:rsid w:val="00E23389"/>
    <w:rsid w:val="00E23753"/>
    <w:rsid w:val="00E25128"/>
    <w:rsid w:val="00E25E20"/>
    <w:rsid w:val="00E26878"/>
    <w:rsid w:val="00E269CD"/>
    <w:rsid w:val="00E3078F"/>
    <w:rsid w:val="00E31851"/>
    <w:rsid w:val="00E31BBF"/>
    <w:rsid w:val="00E33AF8"/>
    <w:rsid w:val="00E349ED"/>
    <w:rsid w:val="00E36A6C"/>
    <w:rsid w:val="00E379DA"/>
    <w:rsid w:val="00E4024D"/>
    <w:rsid w:val="00E40255"/>
    <w:rsid w:val="00E40CA5"/>
    <w:rsid w:val="00E41A84"/>
    <w:rsid w:val="00E41F3C"/>
    <w:rsid w:val="00E42918"/>
    <w:rsid w:val="00E4650F"/>
    <w:rsid w:val="00E55642"/>
    <w:rsid w:val="00E55D92"/>
    <w:rsid w:val="00E6035B"/>
    <w:rsid w:val="00E618B2"/>
    <w:rsid w:val="00E61B84"/>
    <w:rsid w:val="00E62F86"/>
    <w:rsid w:val="00E63DA2"/>
    <w:rsid w:val="00E64069"/>
    <w:rsid w:val="00E653EB"/>
    <w:rsid w:val="00E66805"/>
    <w:rsid w:val="00E707EC"/>
    <w:rsid w:val="00E70DAF"/>
    <w:rsid w:val="00E710DE"/>
    <w:rsid w:val="00E71FA1"/>
    <w:rsid w:val="00E729FA"/>
    <w:rsid w:val="00E735E9"/>
    <w:rsid w:val="00E80398"/>
    <w:rsid w:val="00E825CF"/>
    <w:rsid w:val="00E8327B"/>
    <w:rsid w:val="00E83D24"/>
    <w:rsid w:val="00E8467A"/>
    <w:rsid w:val="00E84735"/>
    <w:rsid w:val="00E8485C"/>
    <w:rsid w:val="00E867CA"/>
    <w:rsid w:val="00E87A2F"/>
    <w:rsid w:val="00E93167"/>
    <w:rsid w:val="00E936F4"/>
    <w:rsid w:val="00E93AE6"/>
    <w:rsid w:val="00E94A03"/>
    <w:rsid w:val="00E95374"/>
    <w:rsid w:val="00E974A6"/>
    <w:rsid w:val="00EA1F9C"/>
    <w:rsid w:val="00EA4CBB"/>
    <w:rsid w:val="00EA58DC"/>
    <w:rsid w:val="00EC0377"/>
    <w:rsid w:val="00EC1CA1"/>
    <w:rsid w:val="00EC1CBB"/>
    <w:rsid w:val="00EC3EB3"/>
    <w:rsid w:val="00EC4DCD"/>
    <w:rsid w:val="00EC6293"/>
    <w:rsid w:val="00EC633A"/>
    <w:rsid w:val="00EC66CB"/>
    <w:rsid w:val="00EC7E04"/>
    <w:rsid w:val="00ED03BB"/>
    <w:rsid w:val="00ED07CB"/>
    <w:rsid w:val="00ED2633"/>
    <w:rsid w:val="00EE0229"/>
    <w:rsid w:val="00EE52EC"/>
    <w:rsid w:val="00EE58E6"/>
    <w:rsid w:val="00EE65EE"/>
    <w:rsid w:val="00EE7C71"/>
    <w:rsid w:val="00EF166B"/>
    <w:rsid w:val="00EF166E"/>
    <w:rsid w:val="00EF208A"/>
    <w:rsid w:val="00EF294A"/>
    <w:rsid w:val="00EF3F8C"/>
    <w:rsid w:val="00EF642B"/>
    <w:rsid w:val="00EF6A78"/>
    <w:rsid w:val="00F003B3"/>
    <w:rsid w:val="00F015C8"/>
    <w:rsid w:val="00F0160A"/>
    <w:rsid w:val="00F02CB8"/>
    <w:rsid w:val="00F0405E"/>
    <w:rsid w:val="00F0462A"/>
    <w:rsid w:val="00F06FCA"/>
    <w:rsid w:val="00F07992"/>
    <w:rsid w:val="00F1048D"/>
    <w:rsid w:val="00F10987"/>
    <w:rsid w:val="00F13F7A"/>
    <w:rsid w:val="00F151C6"/>
    <w:rsid w:val="00F171DB"/>
    <w:rsid w:val="00F21EC6"/>
    <w:rsid w:val="00F23008"/>
    <w:rsid w:val="00F2721E"/>
    <w:rsid w:val="00F3015C"/>
    <w:rsid w:val="00F30454"/>
    <w:rsid w:val="00F31AB4"/>
    <w:rsid w:val="00F3219C"/>
    <w:rsid w:val="00F32792"/>
    <w:rsid w:val="00F346D7"/>
    <w:rsid w:val="00F37298"/>
    <w:rsid w:val="00F375A0"/>
    <w:rsid w:val="00F409A5"/>
    <w:rsid w:val="00F4116E"/>
    <w:rsid w:val="00F420C2"/>
    <w:rsid w:val="00F437B0"/>
    <w:rsid w:val="00F43D12"/>
    <w:rsid w:val="00F4612F"/>
    <w:rsid w:val="00F526C1"/>
    <w:rsid w:val="00F52989"/>
    <w:rsid w:val="00F53B47"/>
    <w:rsid w:val="00F60A4B"/>
    <w:rsid w:val="00F60F29"/>
    <w:rsid w:val="00F62D2A"/>
    <w:rsid w:val="00F6434B"/>
    <w:rsid w:val="00F64F46"/>
    <w:rsid w:val="00F653ED"/>
    <w:rsid w:val="00F66935"/>
    <w:rsid w:val="00F675A0"/>
    <w:rsid w:val="00F704E8"/>
    <w:rsid w:val="00F70E64"/>
    <w:rsid w:val="00F74F45"/>
    <w:rsid w:val="00F74F61"/>
    <w:rsid w:val="00F75365"/>
    <w:rsid w:val="00F84F71"/>
    <w:rsid w:val="00F9279E"/>
    <w:rsid w:val="00F950C4"/>
    <w:rsid w:val="00F953FD"/>
    <w:rsid w:val="00F958A2"/>
    <w:rsid w:val="00F97966"/>
    <w:rsid w:val="00FA6512"/>
    <w:rsid w:val="00FA7099"/>
    <w:rsid w:val="00FA732D"/>
    <w:rsid w:val="00FA76B7"/>
    <w:rsid w:val="00FB0376"/>
    <w:rsid w:val="00FB211D"/>
    <w:rsid w:val="00FB4822"/>
    <w:rsid w:val="00FB5F36"/>
    <w:rsid w:val="00FB791E"/>
    <w:rsid w:val="00FC0187"/>
    <w:rsid w:val="00FC107D"/>
    <w:rsid w:val="00FC13F9"/>
    <w:rsid w:val="00FC2B56"/>
    <w:rsid w:val="00FC3C09"/>
    <w:rsid w:val="00FC5A03"/>
    <w:rsid w:val="00FD067E"/>
    <w:rsid w:val="00FD13D3"/>
    <w:rsid w:val="00FD1D28"/>
    <w:rsid w:val="00FD2BFD"/>
    <w:rsid w:val="00FD3606"/>
    <w:rsid w:val="00FD3EA8"/>
    <w:rsid w:val="00FD3EE7"/>
    <w:rsid w:val="00FD5E6B"/>
    <w:rsid w:val="00FD679A"/>
    <w:rsid w:val="00FD7B8F"/>
    <w:rsid w:val="00FE06DC"/>
    <w:rsid w:val="00FE16E1"/>
    <w:rsid w:val="00FE2FFD"/>
    <w:rsid w:val="00FE309B"/>
    <w:rsid w:val="00FE30CE"/>
    <w:rsid w:val="00FE6918"/>
    <w:rsid w:val="00FE7F7D"/>
    <w:rsid w:val="00FF008D"/>
    <w:rsid w:val="00FF0BA6"/>
    <w:rsid w:val="00FF1813"/>
    <w:rsid w:val="00FF52A6"/>
    <w:rsid w:val="00FF5CFE"/>
    <w:rsid w:val="00FF6C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07BF958"/>
  <w15:chartTrackingRefBased/>
  <w15:docId w15:val="{C7766744-8A42-407D-9C28-0BE29628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2A1"/>
    <w:rPr>
      <w:rFonts w:ascii="Arial" w:hAnsi="Arial"/>
      <w:sz w:val="22"/>
      <w:szCs w:val="24"/>
      <w:lang w:eastAsia="en-US"/>
    </w:rPr>
  </w:style>
  <w:style w:type="paragraph" w:styleId="Heading7">
    <w:name w:val="heading 7"/>
    <w:basedOn w:val="Normal"/>
    <w:next w:val="Normal"/>
    <w:qFormat/>
    <w:rsid w:val="00F4612F"/>
    <w:pPr>
      <w:keepNext/>
      <w:widowControl w:val="0"/>
      <w:outlineLvl w:val="6"/>
    </w:pPr>
    <w:rPr>
      <w:b/>
      <w:bCs/>
      <w:sz w:val="18"/>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96AA8"/>
    <w:rPr>
      <w:color w:val="0000FF"/>
      <w:u w:val="single"/>
    </w:rPr>
  </w:style>
  <w:style w:type="table" w:styleId="TableGrid">
    <w:name w:val="Table Grid"/>
    <w:basedOn w:val="TableNormal"/>
    <w:rsid w:val="00796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50B88"/>
    <w:pPr>
      <w:tabs>
        <w:tab w:val="center" w:pos="4320"/>
        <w:tab w:val="right" w:pos="8640"/>
      </w:tabs>
    </w:pPr>
  </w:style>
  <w:style w:type="paragraph" w:styleId="Footer">
    <w:name w:val="footer"/>
    <w:basedOn w:val="Normal"/>
    <w:rsid w:val="00250B88"/>
    <w:pPr>
      <w:tabs>
        <w:tab w:val="center" w:pos="4320"/>
        <w:tab w:val="right" w:pos="8640"/>
      </w:tabs>
    </w:pPr>
  </w:style>
  <w:style w:type="character" w:styleId="PageNumber">
    <w:name w:val="page number"/>
    <w:basedOn w:val="DefaultParagraphFont"/>
    <w:rsid w:val="00250B88"/>
  </w:style>
  <w:style w:type="paragraph" w:styleId="BalloonText">
    <w:name w:val="Balloon Text"/>
    <w:basedOn w:val="Normal"/>
    <w:semiHidden/>
    <w:rsid w:val="00A568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lbertacourts.ab.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Form FL-10</vt:lpstr>
    </vt:vector>
  </TitlesOfParts>
  <Company>GOA</Company>
  <LinksUpToDate>false</LinksUpToDate>
  <CharactersWithSpaces>4052</CharactersWithSpaces>
  <SharedDoc>false</SharedDoc>
  <HLinks>
    <vt:vector size="6" baseType="variant">
      <vt:variant>
        <vt:i4>8061024</vt:i4>
      </vt:variant>
      <vt:variant>
        <vt:i4>132</vt:i4>
      </vt:variant>
      <vt:variant>
        <vt:i4>0</vt:i4>
      </vt:variant>
      <vt:variant>
        <vt:i4>5</vt:i4>
      </vt:variant>
      <vt:variant>
        <vt:lpwstr>http://www.albertacourts.ab.ca/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FL-10</dc:title>
  <dc:subject/>
  <dc:creator>Court of King's Bench of Alberta</dc:creator>
  <cp:keywords/>
  <dc:description/>
  <cp:lastModifiedBy>Court of King's Bench of Alberta</cp:lastModifiedBy>
  <cp:revision>2</cp:revision>
  <cp:lastPrinted>2012-07-10T16:17:00Z</cp:lastPrinted>
  <dcterms:created xsi:type="dcterms:W3CDTF">2023-04-02T04:23:00Z</dcterms:created>
  <dcterms:modified xsi:type="dcterms:W3CDTF">2023-04-02T04:23:00Z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2023-03-20T15:35:36Z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3f446a51-54dc-4d2b-91c3-e33649e84c27</vt:lpwstr>
  </property>
  <property fmtid="{D5CDD505-2E9C-101B-9397-08002B2CF9AE}" pid="8" name="MSIP_Label_abf2ea38-542c-4b75-bd7d-582ec36a519f_ContentBits">
    <vt:lpwstr>2</vt:lpwstr>
  </property>
</Properties>
</file>