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7FEAE" w14:textId="77777777" w:rsidR="00A256F4" w:rsidRPr="00D44DFD" w:rsidRDefault="00A256F4" w:rsidP="00D44DFD">
      <w:pPr>
        <w:pStyle w:val="heading"/>
        <w:spacing w:before="0"/>
        <w:ind w:left="7920"/>
        <w:jc w:val="left"/>
        <w:rPr>
          <w:sz w:val="18"/>
          <w:szCs w:val="18"/>
        </w:rPr>
      </w:pPr>
      <w:r w:rsidRPr="00D44DFD">
        <w:rPr>
          <w:color w:val="000000"/>
          <w:sz w:val="18"/>
          <w:szCs w:val="18"/>
          <w:lang w:val="en-CA"/>
        </w:rPr>
        <w:t>Form 15</w:t>
      </w:r>
      <w:r w:rsidRPr="00D44DFD">
        <w:rPr>
          <w:color w:val="000000"/>
          <w:sz w:val="18"/>
          <w:szCs w:val="18"/>
          <w:lang w:val="en-CA"/>
        </w:rPr>
        <w:br/>
      </w:r>
      <w:r w:rsidRPr="00D44DFD">
        <w:rPr>
          <w:b w:val="0"/>
          <w:bCs w:val="0"/>
          <w:color w:val="000000"/>
          <w:sz w:val="18"/>
          <w:szCs w:val="18"/>
          <w:lang w:val="en-CA"/>
        </w:rPr>
        <w:t>[Rule 3.43]</w:t>
      </w:r>
    </w:p>
    <w:p w14:paraId="3E121B99" w14:textId="77777777" w:rsidR="00A256F4" w:rsidRDefault="00A256F4" w:rsidP="00D44DFD">
      <w:pPr>
        <w:pStyle w:val="subsection1"/>
        <w:keepNext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  <w:r>
        <w:rPr>
          <w:noProof/>
        </w:rPr>
        <w:pict w14:anchorId="388751E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5.2pt;margin-top:9.05pt;width:117.95pt;height:122.5pt;z-index:251657728;mso-width-relative:margin;mso-height-relative:margin" strokecolor="#bfbfbf">
            <v:textbox>
              <w:txbxContent>
                <w:p w14:paraId="3F86E59F" w14:textId="77777777" w:rsidR="00A256F4" w:rsidRPr="00D44DFD" w:rsidRDefault="00A256F4" w:rsidP="00D44DF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4DFD">
                    <w:rPr>
                      <w:rFonts w:ascii="Arial" w:hAnsi="Arial" w:cs="Arial"/>
                      <w:sz w:val="18"/>
                      <w:szCs w:val="18"/>
                    </w:rPr>
                    <w:t>Clerk’s Stamp</w:t>
                  </w:r>
                </w:p>
                <w:p w14:paraId="3523D71C" w14:textId="77777777" w:rsidR="00A256F4" w:rsidRPr="00D44DFD" w:rsidRDefault="00A256F4" w:rsidP="00D44DF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3B00188D" w14:textId="77777777" w:rsidR="00A256F4" w:rsidRPr="00D44DFD" w:rsidRDefault="00A256F4" w:rsidP="00D44DF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0DBAA8BA" w14:textId="77777777" w:rsidR="00A256F4" w:rsidRPr="00D44DFD" w:rsidRDefault="00A256F4" w:rsidP="00D44DFD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050"/>
      </w:tblGrid>
      <w:tr w:rsidR="00A256F4" w:rsidRPr="00573120" w14:paraId="2532E4D1" w14:textId="77777777" w:rsidTr="00573120">
        <w:tc>
          <w:tcPr>
            <w:tcW w:w="3078" w:type="dxa"/>
          </w:tcPr>
          <w:p w14:paraId="57B993DF" w14:textId="77777777" w:rsidR="00A256F4" w:rsidRPr="00573120" w:rsidRDefault="00A256F4" w:rsidP="0057312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573120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COURT FILE NUMBER</w:t>
            </w:r>
          </w:p>
          <w:p w14:paraId="056AC34F" w14:textId="77777777" w:rsidR="00A256F4" w:rsidRPr="00573120" w:rsidRDefault="00A256F4" w:rsidP="0057312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Text1"/>
        <w:tc>
          <w:tcPr>
            <w:tcW w:w="4050" w:type="dxa"/>
          </w:tcPr>
          <w:p w14:paraId="6BD35363" w14:textId="77777777" w:rsidR="00A256F4" w:rsidRPr="00573120" w:rsidRDefault="00A256F4" w:rsidP="0057312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731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31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3120">
              <w:rPr>
                <w:rFonts w:ascii="Arial" w:hAnsi="Arial" w:cs="Arial"/>
                <w:sz w:val="18"/>
                <w:szCs w:val="18"/>
              </w:rPr>
            </w:r>
            <w:r w:rsidRPr="005731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3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3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3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3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3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312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A256F4" w:rsidRPr="00573120" w14:paraId="62188149" w14:textId="77777777" w:rsidTr="00573120">
        <w:tc>
          <w:tcPr>
            <w:tcW w:w="3078" w:type="dxa"/>
          </w:tcPr>
          <w:p w14:paraId="2C80F67A" w14:textId="77777777" w:rsidR="00A256F4" w:rsidRPr="00573120" w:rsidRDefault="00A256F4" w:rsidP="0057312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73120">
              <w:rPr>
                <w:rFonts w:ascii="Arial" w:hAnsi="Arial" w:cs="Arial"/>
                <w:sz w:val="18"/>
                <w:szCs w:val="18"/>
              </w:rPr>
              <w:t>COURT</w:t>
            </w:r>
          </w:p>
          <w:p w14:paraId="6A7C63E9" w14:textId="77777777" w:rsidR="00A256F4" w:rsidRPr="00573120" w:rsidRDefault="00A256F4" w:rsidP="0057312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</w:tcPr>
          <w:p w14:paraId="4111C753" w14:textId="77777777" w:rsidR="00A256F4" w:rsidRPr="00573120" w:rsidRDefault="00A256F4" w:rsidP="009D673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73120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 xml:space="preserve">COURT OF </w:t>
            </w:r>
            <w:r w:rsidR="009D673F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KING’S</w:t>
            </w:r>
            <w:r w:rsidRPr="00573120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 xml:space="preserve"> BENCH OF ALBERTA</w:t>
            </w:r>
          </w:p>
        </w:tc>
      </w:tr>
      <w:tr w:rsidR="00A256F4" w:rsidRPr="00573120" w14:paraId="39DAE205" w14:textId="77777777" w:rsidTr="00573120">
        <w:tc>
          <w:tcPr>
            <w:tcW w:w="3078" w:type="dxa"/>
          </w:tcPr>
          <w:p w14:paraId="6124A7F5" w14:textId="77777777" w:rsidR="00A256F4" w:rsidRPr="00573120" w:rsidRDefault="00A256F4" w:rsidP="0057312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573120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JUDICIAL CENTRE</w:t>
            </w:r>
          </w:p>
          <w:p w14:paraId="564C450F" w14:textId="77777777" w:rsidR="00A256F4" w:rsidRPr="00573120" w:rsidRDefault="00A256F4" w:rsidP="0057312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2"/>
        <w:tc>
          <w:tcPr>
            <w:tcW w:w="4050" w:type="dxa"/>
          </w:tcPr>
          <w:p w14:paraId="47022F3C" w14:textId="77777777" w:rsidR="00A256F4" w:rsidRPr="00573120" w:rsidRDefault="00A256F4" w:rsidP="0057312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731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31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3120">
              <w:rPr>
                <w:rFonts w:ascii="Arial" w:hAnsi="Arial" w:cs="Arial"/>
                <w:sz w:val="18"/>
                <w:szCs w:val="18"/>
              </w:rPr>
            </w:r>
            <w:r w:rsidRPr="005731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3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3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3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3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3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312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A256F4" w:rsidRPr="00573120" w14:paraId="6414B356" w14:textId="77777777" w:rsidTr="00573120">
        <w:tc>
          <w:tcPr>
            <w:tcW w:w="3078" w:type="dxa"/>
          </w:tcPr>
          <w:p w14:paraId="1D1DAFC3" w14:textId="77777777" w:rsidR="00A256F4" w:rsidRPr="00573120" w:rsidRDefault="00A256F4" w:rsidP="0057312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573120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PLAINTIFF(S)</w:t>
            </w:r>
          </w:p>
          <w:p w14:paraId="16EC8C6E" w14:textId="77777777" w:rsidR="00A256F4" w:rsidRPr="00573120" w:rsidRDefault="00A256F4" w:rsidP="0057312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2" w:name="Text3"/>
        <w:tc>
          <w:tcPr>
            <w:tcW w:w="4050" w:type="dxa"/>
          </w:tcPr>
          <w:p w14:paraId="0BD42178" w14:textId="77777777" w:rsidR="00A256F4" w:rsidRPr="00573120" w:rsidRDefault="00A256F4" w:rsidP="0057312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731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31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3120">
              <w:rPr>
                <w:rFonts w:ascii="Arial" w:hAnsi="Arial" w:cs="Arial"/>
                <w:sz w:val="18"/>
                <w:szCs w:val="18"/>
              </w:rPr>
            </w:r>
            <w:r w:rsidRPr="005731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3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3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3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3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3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312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A256F4" w:rsidRPr="00573120" w14:paraId="64A1A22F" w14:textId="77777777" w:rsidTr="00573120">
        <w:tc>
          <w:tcPr>
            <w:tcW w:w="3078" w:type="dxa"/>
          </w:tcPr>
          <w:p w14:paraId="0930D3AC" w14:textId="77777777" w:rsidR="00A256F4" w:rsidRPr="00573120" w:rsidRDefault="00A256F4" w:rsidP="0057312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573120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DEFENDANT(S)</w:t>
            </w:r>
          </w:p>
          <w:p w14:paraId="31351067" w14:textId="77777777" w:rsidR="00A256F4" w:rsidRPr="00573120" w:rsidRDefault="00A256F4" w:rsidP="0057312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3" w:name="Text4"/>
        <w:tc>
          <w:tcPr>
            <w:tcW w:w="4050" w:type="dxa"/>
          </w:tcPr>
          <w:p w14:paraId="5BC30B9E" w14:textId="77777777" w:rsidR="00A256F4" w:rsidRPr="00573120" w:rsidRDefault="00A256F4" w:rsidP="0057312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731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31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3120">
              <w:rPr>
                <w:rFonts w:ascii="Arial" w:hAnsi="Arial" w:cs="Arial"/>
                <w:sz w:val="18"/>
                <w:szCs w:val="18"/>
              </w:rPr>
            </w:r>
            <w:r w:rsidRPr="005731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3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3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3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3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3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312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A256F4" w:rsidRPr="00573120" w14:paraId="4CAC5E6C" w14:textId="77777777" w:rsidTr="00573120">
        <w:tc>
          <w:tcPr>
            <w:tcW w:w="3078" w:type="dxa"/>
          </w:tcPr>
          <w:p w14:paraId="27D7D398" w14:textId="77777777" w:rsidR="00A256F4" w:rsidRPr="00573120" w:rsidRDefault="00A256F4" w:rsidP="0057312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en-CA"/>
              </w:rPr>
            </w:pPr>
            <w:r w:rsidRPr="00573120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 xml:space="preserve">DOCUMENT </w:t>
            </w:r>
          </w:p>
        </w:tc>
        <w:tc>
          <w:tcPr>
            <w:tcW w:w="4050" w:type="dxa"/>
          </w:tcPr>
          <w:p w14:paraId="1DDD44FD" w14:textId="77777777" w:rsidR="00A256F4" w:rsidRPr="00573120" w:rsidRDefault="00A256F4" w:rsidP="0057312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bCs/>
                <w:color w:val="000000"/>
                <w:lang w:val="en-CA"/>
              </w:rPr>
            </w:pPr>
            <w:r w:rsidRPr="00573120">
              <w:rPr>
                <w:rFonts w:ascii="Arial" w:hAnsi="Arial" w:cs="Arial"/>
                <w:b/>
                <w:bCs/>
                <w:color w:val="000000"/>
                <w:lang w:val="en-CA"/>
              </w:rPr>
              <w:t xml:space="preserve">NOTICE OF CLAIM AGAINST </w:t>
            </w:r>
            <w:r w:rsidR="009D673F">
              <w:rPr>
                <w:rFonts w:ascii="Arial" w:hAnsi="Arial" w:cs="Arial"/>
                <w:b/>
                <w:bCs/>
                <w:color w:val="000000"/>
                <w:lang w:val="en-CA"/>
              </w:rPr>
              <w:br/>
            </w:r>
            <w:r w:rsidRPr="00573120">
              <w:rPr>
                <w:rFonts w:ascii="Arial" w:hAnsi="Arial" w:cs="Arial"/>
                <w:b/>
                <w:bCs/>
                <w:color w:val="000000"/>
                <w:lang w:val="en-CA"/>
              </w:rPr>
              <w:t>CO-DEFENDANT(S)</w:t>
            </w:r>
          </w:p>
        </w:tc>
      </w:tr>
    </w:tbl>
    <w:p w14:paraId="0BAF3E23" w14:textId="77777777" w:rsidR="00A256F4" w:rsidRDefault="00A256F4" w:rsidP="00D44DFD">
      <w:pPr>
        <w:pStyle w:val="subsection1"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</w:p>
    <w:p w14:paraId="5CEF8394" w14:textId="77777777" w:rsidR="00A256F4" w:rsidRDefault="00A256F4" w:rsidP="00D44DFD">
      <w:pPr>
        <w:pStyle w:val="subsection1"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</w:p>
    <w:tbl>
      <w:tblPr>
        <w:tblW w:w="9378" w:type="dxa"/>
        <w:tblLook w:val="04A0" w:firstRow="1" w:lastRow="0" w:firstColumn="1" w:lastColumn="0" w:noHBand="0" w:noVBand="1"/>
      </w:tblPr>
      <w:tblGrid>
        <w:gridCol w:w="3078"/>
        <w:gridCol w:w="6300"/>
      </w:tblGrid>
      <w:tr w:rsidR="00A256F4" w:rsidRPr="00573120" w14:paraId="509E5A09" w14:textId="77777777" w:rsidTr="00573120">
        <w:trPr>
          <w:trHeight w:val="680"/>
        </w:trPr>
        <w:tc>
          <w:tcPr>
            <w:tcW w:w="3078" w:type="dxa"/>
          </w:tcPr>
          <w:p w14:paraId="6B97ADD0" w14:textId="77777777" w:rsidR="00A256F4" w:rsidRPr="00573120" w:rsidRDefault="00A256F4" w:rsidP="00573120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73120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ADDRESS FOR SERVICE AND</w:t>
            </w:r>
          </w:p>
          <w:p w14:paraId="34F3F7BA" w14:textId="77777777" w:rsidR="00A256F4" w:rsidRPr="00573120" w:rsidRDefault="00A256F4" w:rsidP="00573120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73120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CONTACT INFORMATION OF</w:t>
            </w:r>
          </w:p>
          <w:p w14:paraId="0E737B75" w14:textId="77777777" w:rsidR="00A256F4" w:rsidRPr="00573120" w:rsidRDefault="00A256F4" w:rsidP="00573120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73120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PARTY FILING THIS DOCUMENT</w:t>
            </w:r>
          </w:p>
        </w:tc>
        <w:bookmarkStart w:id="4" w:name="Text5"/>
        <w:tc>
          <w:tcPr>
            <w:tcW w:w="6300" w:type="dxa"/>
          </w:tcPr>
          <w:p w14:paraId="7F53E5A8" w14:textId="77777777" w:rsidR="00A256F4" w:rsidRPr="00573120" w:rsidRDefault="00A256F4" w:rsidP="00573120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731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731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3120">
              <w:rPr>
                <w:rFonts w:ascii="Arial" w:hAnsi="Arial" w:cs="Arial"/>
                <w:sz w:val="18"/>
                <w:szCs w:val="18"/>
              </w:rPr>
            </w:r>
            <w:r w:rsidRPr="005731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3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3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3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3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3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312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65F0FCC9" w14:textId="77777777" w:rsidR="00A256F4" w:rsidRDefault="00A256F4" w:rsidP="00D44DFD">
      <w:pPr>
        <w:pStyle w:val="section1"/>
        <w:ind w:left="0"/>
        <w:rPr>
          <w:rFonts w:ascii="Arial" w:hAnsi="Arial" w:cs="Arial"/>
          <w:sz w:val="18"/>
          <w:szCs w:val="18"/>
        </w:rPr>
      </w:pPr>
    </w:p>
    <w:p w14:paraId="691E8BF9" w14:textId="77777777" w:rsidR="009D673F" w:rsidRPr="00D44DFD" w:rsidRDefault="009D673F" w:rsidP="00D44DFD">
      <w:pPr>
        <w:pStyle w:val="section1"/>
        <w:ind w:left="0"/>
        <w:rPr>
          <w:rFonts w:ascii="Arial" w:hAnsi="Arial" w:cs="Arial"/>
          <w:sz w:val="18"/>
          <w:szCs w:val="18"/>
        </w:rPr>
      </w:pPr>
    </w:p>
    <w:p w14:paraId="53ECD14F" w14:textId="77777777" w:rsidR="00A256F4" w:rsidRDefault="00A256F4" w:rsidP="00D44DFD">
      <w:pPr>
        <w:pStyle w:val="subsection1"/>
        <w:spacing w:before="0"/>
        <w:ind w:left="0"/>
        <w:rPr>
          <w:rFonts w:ascii="Arial" w:hAnsi="Arial" w:cs="Arial"/>
          <w:b/>
          <w:bCs/>
          <w:color w:val="000000"/>
          <w:sz w:val="18"/>
          <w:szCs w:val="18"/>
          <w:lang w:val="en-CA"/>
        </w:rPr>
      </w:pPr>
      <w:r w:rsidRPr="00D44DFD"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>NOTICE TO THE CO-DEFENDANT(S) [NAME(S)]</w:t>
      </w:r>
    </w:p>
    <w:p w14:paraId="3F269539" w14:textId="77777777" w:rsidR="00A256F4" w:rsidRPr="00D44DFD" w:rsidRDefault="00A256F4" w:rsidP="00D44DFD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46377729" w14:textId="77777777" w:rsidR="00A256F4" w:rsidRDefault="00A256F4" w:rsidP="00D44DFD">
      <w:pPr>
        <w:pStyle w:val="subsection1"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  <w:r w:rsidRPr="00D44DFD">
        <w:rPr>
          <w:rFonts w:ascii="Arial" w:hAnsi="Arial" w:cs="Arial"/>
          <w:color w:val="000000"/>
          <w:sz w:val="18"/>
          <w:szCs w:val="18"/>
          <w:lang w:val="en-CA"/>
        </w:rPr>
        <w:t>This claim for contribution or indemnity, or both, is made against you.</w:t>
      </w:r>
    </w:p>
    <w:p w14:paraId="58E3365C" w14:textId="77777777" w:rsidR="00A256F4" w:rsidRPr="00D44DFD" w:rsidRDefault="00A256F4" w:rsidP="00D44DFD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1FA958CA" w14:textId="77777777" w:rsidR="00A256F4" w:rsidRDefault="00A256F4" w:rsidP="00D44DFD">
      <w:pPr>
        <w:pStyle w:val="subsection1"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  <w:r w:rsidRPr="00D44DFD">
        <w:rPr>
          <w:rFonts w:ascii="Arial" w:hAnsi="Arial" w:cs="Arial"/>
          <w:color w:val="000000"/>
          <w:sz w:val="18"/>
          <w:szCs w:val="18"/>
          <w:lang w:val="en-CA"/>
        </w:rPr>
        <w:t>Go to the end of this document to see what, if anything, you must do.</w:t>
      </w:r>
    </w:p>
    <w:p w14:paraId="3EC01067" w14:textId="77777777" w:rsidR="00A256F4" w:rsidRPr="00D44DFD" w:rsidRDefault="00A256F4" w:rsidP="00D44DFD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69422325" w14:textId="77777777" w:rsidR="00A256F4" w:rsidRDefault="00A256F4" w:rsidP="00D44DFD">
      <w:pPr>
        <w:pStyle w:val="subsection1"/>
        <w:spacing w:before="0"/>
        <w:ind w:left="0"/>
        <w:rPr>
          <w:rFonts w:ascii="Arial" w:hAnsi="Arial" w:cs="Arial"/>
          <w:b/>
          <w:bCs/>
          <w:color w:val="000000"/>
          <w:sz w:val="18"/>
          <w:szCs w:val="18"/>
          <w:lang w:val="en-CA"/>
        </w:rPr>
      </w:pPr>
      <w:r w:rsidRPr="00D44DFD"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 xml:space="preserve">The defendant(s) </w:t>
      </w:r>
      <w:bookmarkStart w:id="5" w:name="Text6"/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</w: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b/>
          <w:bCs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b/>
          <w:bCs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b/>
          <w:bCs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b/>
          <w:bCs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fldChar w:fldCharType="end"/>
      </w:r>
      <w:bookmarkEnd w:id="5"/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 xml:space="preserve"> </w:t>
      </w:r>
      <w:r w:rsidRPr="00D44DFD"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 xml:space="preserve">claim(s) contribution or indemnity, or both, against you under the </w:t>
      </w:r>
      <w:r w:rsidRPr="00D44DFD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CA"/>
        </w:rPr>
        <w:t>Tort</w:t>
      </w:r>
      <w:r w:rsidRPr="00D44DFD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CA"/>
        </w:rPr>
        <w:noBreakHyphen/>
      </w:r>
      <w:proofErr w:type="spellStart"/>
      <w:r w:rsidRPr="00D44DFD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CA"/>
        </w:rPr>
        <w:t>feasors</w:t>
      </w:r>
      <w:proofErr w:type="spellEnd"/>
      <w:r w:rsidRPr="00D44DFD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CA"/>
        </w:rPr>
        <w:t xml:space="preserve"> Act</w:t>
      </w:r>
      <w:r w:rsidRPr="00D44DFD"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 xml:space="preserve"> [or the </w:t>
      </w:r>
      <w:r w:rsidRPr="00D44DFD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CA"/>
        </w:rPr>
        <w:t>Contributory Negligence Act</w:t>
      </w:r>
      <w:r w:rsidRPr="00D44DFD"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>].</w:t>
      </w:r>
    </w:p>
    <w:p w14:paraId="294B3994" w14:textId="77777777" w:rsidR="009D673F" w:rsidRDefault="009D673F" w:rsidP="00D44DFD">
      <w:pPr>
        <w:pStyle w:val="subsection1"/>
        <w:spacing w:before="0"/>
        <w:ind w:left="0"/>
        <w:rPr>
          <w:rFonts w:ascii="Arial" w:hAnsi="Arial" w:cs="Arial"/>
          <w:b/>
          <w:bCs/>
          <w:color w:val="000000"/>
          <w:sz w:val="18"/>
          <w:szCs w:val="18"/>
          <w:lang w:val="en-CA"/>
        </w:rPr>
      </w:pPr>
    </w:p>
    <w:p w14:paraId="45ECB543" w14:textId="77777777" w:rsidR="00A256F4" w:rsidRPr="00D44DFD" w:rsidRDefault="00A256F4" w:rsidP="00D44DFD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tbl>
      <w:tblPr>
        <w:tblW w:w="9810" w:type="dxa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0"/>
      </w:tblGrid>
      <w:tr w:rsidR="00A256F4" w:rsidRPr="00573120" w14:paraId="090F48A9" w14:textId="77777777" w:rsidTr="00D44DFD">
        <w:tc>
          <w:tcPr>
            <w:tcW w:w="9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2A4A8" w14:textId="77777777" w:rsidR="00A256F4" w:rsidRPr="00573120" w:rsidRDefault="00A256F4" w:rsidP="00D44DFD">
            <w:pPr>
              <w:pStyle w:val="subsection1"/>
              <w:spacing w:before="0"/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5731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CA"/>
              </w:rPr>
              <w:t>NOTICE TO THE CO-DEFENDANT(S)</w:t>
            </w:r>
          </w:p>
          <w:p w14:paraId="0BA3884B" w14:textId="77777777" w:rsidR="00A256F4" w:rsidRPr="00573120" w:rsidRDefault="00A256F4" w:rsidP="00D44DFD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BB04EC2" w14:textId="77777777" w:rsidR="00A256F4" w:rsidRPr="00573120" w:rsidRDefault="00A256F4" w:rsidP="00D44DFD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573120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 xml:space="preserve">You need not file a pleading in respect of your claim or defence under the </w:t>
            </w:r>
            <w:r w:rsidRPr="00573120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CA"/>
              </w:rPr>
              <w:t>Tort</w:t>
            </w:r>
            <w:r w:rsidRPr="00573120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CA"/>
              </w:rPr>
              <w:noBreakHyphen/>
            </w:r>
            <w:proofErr w:type="spellStart"/>
            <w:r w:rsidRPr="00573120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CA"/>
              </w:rPr>
              <w:t>feasors</w:t>
            </w:r>
            <w:proofErr w:type="spellEnd"/>
            <w:r w:rsidRPr="00573120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CA"/>
              </w:rPr>
              <w:t xml:space="preserve"> Act</w:t>
            </w:r>
            <w:r w:rsidRPr="00573120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 xml:space="preserve"> or the </w:t>
            </w:r>
            <w:r w:rsidRPr="00573120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CA"/>
              </w:rPr>
              <w:t>Contributory Negligence Act</w:t>
            </w:r>
            <w:r w:rsidRPr="00573120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 xml:space="preserve"> unless the Court otherwise orders.</w:t>
            </w:r>
          </w:p>
          <w:p w14:paraId="55CA3414" w14:textId="77777777" w:rsidR="00A256F4" w:rsidRPr="00573120" w:rsidRDefault="00A256F4" w:rsidP="00D44DFD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93CC7AB" w14:textId="77777777" w:rsidR="00A256F4" w:rsidRPr="00573120" w:rsidRDefault="00A256F4" w:rsidP="00D44DFD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573120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The defendant also need not file and serve a third party claim on you.</w:t>
            </w:r>
          </w:p>
          <w:p w14:paraId="3BC4D43F" w14:textId="77777777" w:rsidR="00A256F4" w:rsidRPr="00573120" w:rsidRDefault="00A256F4" w:rsidP="00D44DFD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56F4" w:rsidRPr="00573120" w14:paraId="526943C7" w14:textId="77777777" w:rsidTr="00D44DFD">
        <w:tc>
          <w:tcPr>
            <w:tcW w:w="9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331B8" w14:textId="77777777" w:rsidR="00A256F4" w:rsidRPr="00573120" w:rsidRDefault="00A256F4" w:rsidP="00D44DFD">
            <w:pPr>
              <w:pStyle w:val="subsection1"/>
              <w:spacing w:before="0"/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5731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CA"/>
              </w:rPr>
              <w:t>NOTE</w:t>
            </w:r>
          </w:p>
          <w:p w14:paraId="3A772DC5" w14:textId="77777777" w:rsidR="00A256F4" w:rsidRPr="00573120" w:rsidRDefault="00A256F4" w:rsidP="00D44DFD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923B4D0" w14:textId="77777777" w:rsidR="00A256F4" w:rsidRPr="00573120" w:rsidRDefault="00A256F4" w:rsidP="00D44DFD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573120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 xml:space="preserve">This claim against you under the </w:t>
            </w:r>
            <w:r w:rsidRPr="00573120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CA"/>
              </w:rPr>
              <w:t>Tort-</w:t>
            </w:r>
            <w:proofErr w:type="spellStart"/>
            <w:r w:rsidRPr="00573120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CA"/>
              </w:rPr>
              <w:t>feasors</w:t>
            </w:r>
            <w:proofErr w:type="spellEnd"/>
            <w:r w:rsidRPr="00573120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CA"/>
              </w:rPr>
              <w:t xml:space="preserve"> Act</w:t>
            </w:r>
            <w:r w:rsidRPr="00573120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 xml:space="preserve"> or </w:t>
            </w:r>
            <w:r w:rsidRPr="00573120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CA"/>
              </w:rPr>
              <w:t>Contributory Negligence Act</w:t>
            </w:r>
            <w:r w:rsidRPr="00573120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 xml:space="preserve"> must be determined at the trial of the plaintiff’s(s’) claim against the defendant(s), or if there is no trial, as directed by the Court (Rule 3.43(3)).</w:t>
            </w:r>
          </w:p>
          <w:p w14:paraId="39DC45A9" w14:textId="77777777" w:rsidR="00A256F4" w:rsidRPr="00573120" w:rsidRDefault="00A256F4" w:rsidP="00D44DFD">
            <w:pPr>
              <w:pStyle w:val="subsection1"/>
              <w:spacing w:before="0"/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</w:tr>
    </w:tbl>
    <w:p w14:paraId="2B5A0BE6" w14:textId="77777777" w:rsidR="00A256F4" w:rsidRPr="00D44DFD" w:rsidRDefault="00A256F4" w:rsidP="00D44DFD">
      <w:pPr>
        <w:rPr>
          <w:rFonts w:ascii="Arial" w:hAnsi="Arial" w:cs="Arial"/>
          <w:sz w:val="18"/>
          <w:szCs w:val="18"/>
        </w:rPr>
      </w:pPr>
    </w:p>
    <w:sectPr w:rsidR="00A256F4" w:rsidRPr="00D44DFD" w:rsidSect="003B2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EC8A4" w14:textId="77777777" w:rsidR="00755973" w:rsidRDefault="00755973" w:rsidP="009D673F">
      <w:pPr>
        <w:spacing w:line="240" w:lineRule="auto"/>
      </w:pPr>
      <w:r>
        <w:separator/>
      </w:r>
    </w:p>
  </w:endnote>
  <w:endnote w:type="continuationSeparator" w:id="0">
    <w:p w14:paraId="7B9832E5" w14:textId="77777777" w:rsidR="00755973" w:rsidRDefault="00755973" w:rsidP="009D6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D81C7" w14:textId="77777777" w:rsidR="00755973" w:rsidRDefault="00755973" w:rsidP="009D673F">
      <w:pPr>
        <w:spacing w:line="240" w:lineRule="auto"/>
      </w:pPr>
      <w:r>
        <w:separator/>
      </w:r>
    </w:p>
  </w:footnote>
  <w:footnote w:type="continuationSeparator" w:id="0">
    <w:p w14:paraId="68D5F9A0" w14:textId="77777777" w:rsidR="00755973" w:rsidRDefault="00755973" w:rsidP="009D67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16E6"/>
    <w:rsid w:val="000840FE"/>
    <w:rsid w:val="00117C05"/>
    <w:rsid w:val="003B2217"/>
    <w:rsid w:val="003C2715"/>
    <w:rsid w:val="0052489B"/>
    <w:rsid w:val="00573120"/>
    <w:rsid w:val="006F5D62"/>
    <w:rsid w:val="007216E6"/>
    <w:rsid w:val="00755973"/>
    <w:rsid w:val="007625F7"/>
    <w:rsid w:val="00840825"/>
    <w:rsid w:val="009D673F"/>
    <w:rsid w:val="00A256F4"/>
    <w:rsid w:val="00A81410"/>
    <w:rsid w:val="00C41730"/>
    <w:rsid w:val="00D44DFD"/>
    <w:rsid w:val="00DF6C70"/>
    <w:rsid w:val="00FD2DF6"/>
    <w:rsid w:val="00FD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4B17D5D7"/>
  <w15:chartTrackingRefBased/>
  <w15:docId w15:val="{2BD433B9-8F6A-47DA-89D1-E0348DD0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C05"/>
    <w:pPr>
      <w:spacing w:line="220" w:lineRule="atLeast"/>
    </w:pPr>
    <w:rPr>
      <w:rFonts w:ascii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7216E6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7216E6"/>
    <w:pPr>
      <w:spacing w:before="200"/>
      <w:ind w:left="1138"/>
    </w:pPr>
  </w:style>
  <w:style w:type="paragraph" w:customStyle="1" w:styleId="section1">
    <w:name w:val="section1"/>
    <w:basedOn w:val="Normal"/>
    <w:rsid w:val="007216E6"/>
    <w:pPr>
      <w:ind w:left="1138"/>
    </w:pPr>
  </w:style>
  <w:style w:type="table" w:styleId="TableGrid">
    <w:name w:val="Table Grid"/>
    <w:basedOn w:val="TableNormal"/>
    <w:uiPriority w:val="59"/>
    <w:rsid w:val="00D44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Alexander Smit-Keding</cp:lastModifiedBy>
  <cp:revision>2</cp:revision>
  <dcterms:created xsi:type="dcterms:W3CDTF">2023-02-22T18:36:00Z</dcterms:created>
  <dcterms:modified xsi:type="dcterms:W3CDTF">2023-02-22T18:36:00Z</dcterms:modified>
</cp:coreProperties>
</file>